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58DF9" w14:textId="77777777" w:rsidR="00972363" w:rsidRPr="00935BB5" w:rsidRDefault="00972363" w:rsidP="00972363">
      <w:pPr>
        <w:pStyle w:val="NoSpacing"/>
        <w:jc w:val="center"/>
        <w:rPr>
          <w:b/>
          <w:bCs/>
          <w:sz w:val="28"/>
        </w:rPr>
      </w:pPr>
      <w:r w:rsidRPr="00935BB5">
        <w:rPr>
          <w:b/>
          <w:bCs/>
          <w:sz w:val="28"/>
        </w:rPr>
        <w:t>NOTICES</w:t>
      </w:r>
    </w:p>
    <w:p w14:paraId="45A4702F" w14:textId="77777777" w:rsidR="00972363" w:rsidRPr="00A309C3" w:rsidRDefault="00972363" w:rsidP="00972363">
      <w:pPr>
        <w:pStyle w:val="NoSpacing"/>
        <w:rPr>
          <w:b/>
          <w:bCs/>
          <w:sz w:val="12"/>
        </w:rPr>
      </w:pPr>
    </w:p>
    <w:p w14:paraId="5B35D9B5" w14:textId="77777777" w:rsidR="006203AB" w:rsidRDefault="00972363" w:rsidP="00972363">
      <w:pPr>
        <w:pStyle w:val="NoSpacing"/>
        <w:rPr>
          <w:b/>
          <w:bCs/>
        </w:rPr>
      </w:pPr>
      <w:r w:rsidRPr="00F75237">
        <w:rPr>
          <w:b/>
          <w:bCs/>
        </w:rPr>
        <w:t>THIS WEEK</w:t>
      </w:r>
    </w:p>
    <w:p w14:paraId="6496827C" w14:textId="7A0E9C9C" w:rsidR="00297B85" w:rsidRDefault="00297B85" w:rsidP="00972363">
      <w:pPr>
        <w:pStyle w:val="NoSpacing"/>
        <w:rPr>
          <w:b/>
          <w:bCs/>
        </w:rPr>
      </w:pPr>
      <w:r>
        <w:rPr>
          <w:b/>
          <w:bCs/>
        </w:rPr>
        <w:t xml:space="preserve">Tuesday </w:t>
      </w:r>
      <w:r w:rsidR="00844752">
        <w:rPr>
          <w:b/>
          <w:bCs/>
        </w:rPr>
        <w:t>17</w:t>
      </w:r>
      <w:r w:rsidR="00844752" w:rsidRPr="00844752">
        <w:rPr>
          <w:b/>
          <w:bCs/>
          <w:vertAlign w:val="superscript"/>
        </w:rPr>
        <w:t>th</w:t>
      </w:r>
      <w:r w:rsidR="00844752">
        <w:rPr>
          <w:b/>
          <w:bCs/>
        </w:rPr>
        <w:t xml:space="preserve"> March: St Patrick</w:t>
      </w:r>
    </w:p>
    <w:p w14:paraId="2B45C014" w14:textId="2CC927A2" w:rsidR="00153199" w:rsidRPr="00153199" w:rsidRDefault="00153199" w:rsidP="00972363">
      <w:pPr>
        <w:pStyle w:val="NoSpacing"/>
      </w:pPr>
      <w:r w:rsidRPr="00153199">
        <w:t xml:space="preserve">7.30pm St Patrick’s Day Concert with Bridgend Tabernacle Choir at </w:t>
      </w:r>
      <w:proofErr w:type="spellStart"/>
      <w:r w:rsidRPr="00153199">
        <w:t>Ewenny</w:t>
      </w:r>
      <w:proofErr w:type="spellEnd"/>
      <w:r w:rsidRPr="00153199">
        <w:t xml:space="preserve"> Priory Church</w:t>
      </w:r>
    </w:p>
    <w:p w14:paraId="181BC514" w14:textId="7A16FC79" w:rsidR="00D31E90" w:rsidRPr="00AD5D7B" w:rsidRDefault="003F0C7C" w:rsidP="003F0C7C">
      <w:pPr>
        <w:pStyle w:val="NoSpacing"/>
        <w:rPr>
          <w:b/>
          <w:bCs/>
        </w:rPr>
      </w:pPr>
      <w:r>
        <w:rPr>
          <w:b/>
          <w:bCs/>
        </w:rPr>
        <w:t xml:space="preserve">Wednesday </w:t>
      </w:r>
      <w:r w:rsidR="00844752">
        <w:rPr>
          <w:b/>
          <w:bCs/>
        </w:rPr>
        <w:t>18</w:t>
      </w:r>
      <w:r w:rsidR="00844752" w:rsidRPr="00844752">
        <w:rPr>
          <w:b/>
          <w:bCs/>
          <w:vertAlign w:val="superscript"/>
        </w:rPr>
        <w:t>th</w:t>
      </w:r>
      <w:r w:rsidR="00844752">
        <w:rPr>
          <w:b/>
          <w:bCs/>
        </w:rPr>
        <w:t xml:space="preserve"> March</w:t>
      </w:r>
    </w:p>
    <w:p w14:paraId="12B53588" w14:textId="5A92C133" w:rsidR="003F0C7C" w:rsidRDefault="003F0C7C" w:rsidP="003F0C7C">
      <w:pPr>
        <w:shd w:val="clear" w:color="auto" w:fill="FFFFFF"/>
        <w:spacing w:after="0" w:line="240" w:lineRule="auto"/>
        <w:rPr>
          <w:rFonts w:ascii="Calibri" w:eastAsia="Times New Roman" w:hAnsi="Calibri" w:cs="Calibri"/>
          <w:color w:val="222222"/>
          <w:szCs w:val="24"/>
          <w:lang w:eastAsia="en-GB"/>
        </w:rPr>
      </w:pPr>
      <w:r>
        <w:rPr>
          <w:rFonts w:ascii="Calibri" w:eastAsia="Times New Roman" w:hAnsi="Calibri" w:cs="Calibri"/>
          <w:color w:val="000000"/>
          <w:szCs w:val="24"/>
          <w:lang w:val="en-US" w:eastAsia="en-GB"/>
        </w:rPr>
        <w:t>10.00am Eucharist at St Illtud’s Church</w:t>
      </w:r>
      <w:r w:rsidR="0078152A">
        <w:rPr>
          <w:rFonts w:ascii="Calibri" w:eastAsia="Times New Roman" w:hAnsi="Calibri" w:cs="Calibri"/>
          <w:color w:val="000000"/>
          <w:szCs w:val="24"/>
          <w:lang w:val="en-US" w:eastAsia="en-GB"/>
        </w:rPr>
        <w:t>, Llantwit Major</w:t>
      </w:r>
    </w:p>
    <w:p w14:paraId="4CD365FE" w14:textId="77777777" w:rsidR="003F0C7C" w:rsidRDefault="003F0C7C" w:rsidP="003F0C7C">
      <w:pPr>
        <w:shd w:val="clear" w:color="auto" w:fill="FFFFFF"/>
        <w:spacing w:after="0" w:line="240" w:lineRule="auto"/>
        <w:rPr>
          <w:rFonts w:ascii="Calibri" w:eastAsia="Times New Roman" w:hAnsi="Calibri" w:cs="Calibri"/>
          <w:color w:val="000000"/>
          <w:szCs w:val="24"/>
          <w:lang w:eastAsia="en-GB"/>
        </w:rPr>
      </w:pPr>
      <w:r>
        <w:rPr>
          <w:rFonts w:ascii="Calibri" w:eastAsia="Times New Roman" w:hAnsi="Calibri" w:cs="Calibri"/>
          <w:color w:val="000000"/>
          <w:szCs w:val="24"/>
          <w:lang w:eastAsia="en-GB"/>
        </w:rPr>
        <w:t>11.00am </w:t>
      </w:r>
      <w:r>
        <w:rPr>
          <w:rFonts w:ascii="Calibri" w:eastAsia="Times New Roman" w:hAnsi="Calibri" w:cs="Calibri"/>
          <w:color w:val="000000"/>
          <w:szCs w:val="24"/>
          <w:lang w:val="en-US" w:eastAsia="en-GB"/>
        </w:rPr>
        <w:t>Eucharist at</w:t>
      </w:r>
      <w:r>
        <w:rPr>
          <w:rFonts w:ascii="Calibri" w:eastAsia="Times New Roman" w:hAnsi="Calibri" w:cs="Calibri"/>
          <w:color w:val="000000"/>
          <w:szCs w:val="24"/>
          <w:lang w:eastAsia="en-GB"/>
        </w:rPr>
        <w:t xml:space="preserve"> St Tathan Church, St Athan</w:t>
      </w:r>
    </w:p>
    <w:p w14:paraId="64FCABF8" w14:textId="77777777" w:rsidR="003F0C7C" w:rsidRDefault="003F0C7C" w:rsidP="003F0C7C">
      <w:pPr>
        <w:shd w:val="clear" w:color="auto" w:fill="FFFFFF"/>
        <w:spacing w:after="0" w:line="240" w:lineRule="auto"/>
        <w:rPr>
          <w:rFonts w:ascii="Calibri" w:eastAsia="Times New Roman" w:hAnsi="Calibri" w:cs="Calibri"/>
          <w:color w:val="000000"/>
          <w:szCs w:val="24"/>
          <w:lang w:val="en-US" w:eastAsia="en-GB"/>
        </w:rPr>
      </w:pPr>
      <w:r>
        <w:rPr>
          <w:rFonts w:ascii="Calibri" w:eastAsia="Times New Roman" w:hAnsi="Calibri" w:cs="Calibri"/>
          <w:color w:val="000000"/>
          <w:szCs w:val="24"/>
          <w:lang w:val="en-US" w:eastAsia="en-GB"/>
        </w:rPr>
        <w:t xml:space="preserve">3.00pm Eucharist at All Saints Church, </w:t>
      </w:r>
      <w:proofErr w:type="spellStart"/>
      <w:r>
        <w:rPr>
          <w:rFonts w:ascii="Calibri" w:eastAsia="Times New Roman" w:hAnsi="Calibri" w:cs="Calibri"/>
          <w:color w:val="000000"/>
          <w:szCs w:val="24"/>
          <w:lang w:val="en-US" w:eastAsia="en-GB"/>
        </w:rPr>
        <w:t>Southerndown</w:t>
      </w:r>
      <w:proofErr w:type="spellEnd"/>
    </w:p>
    <w:p w14:paraId="3274E666" w14:textId="32248A02" w:rsidR="003F0C7C" w:rsidRPr="00844752" w:rsidRDefault="003F0C7C" w:rsidP="003F0C7C">
      <w:pPr>
        <w:pStyle w:val="NoSpacing"/>
        <w:rPr>
          <w:b/>
          <w:bCs/>
        </w:rPr>
      </w:pPr>
      <w:r>
        <w:rPr>
          <w:b/>
          <w:bCs/>
        </w:rPr>
        <w:t xml:space="preserve">Thursday </w:t>
      </w:r>
      <w:r w:rsidR="00844752">
        <w:rPr>
          <w:b/>
          <w:bCs/>
        </w:rPr>
        <w:t>19</w:t>
      </w:r>
      <w:r w:rsidR="00844752" w:rsidRPr="00844752">
        <w:rPr>
          <w:b/>
          <w:bCs/>
          <w:vertAlign w:val="superscript"/>
        </w:rPr>
        <w:t>th</w:t>
      </w:r>
      <w:r w:rsidR="00844752">
        <w:rPr>
          <w:b/>
          <w:bCs/>
        </w:rPr>
        <w:t xml:space="preserve"> March</w:t>
      </w:r>
    </w:p>
    <w:p w14:paraId="2BC3A686" w14:textId="7E5898E8" w:rsidR="00E571DA" w:rsidRDefault="003F0C7C" w:rsidP="003F0C7C">
      <w:pPr>
        <w:pStyle w:val="NoSpacing"/>
      </w:pPr>
      <w:r>
        <w:t>10.00am Tiny Treasure Seekers at St Illtud’s Church</w:t>
      </w:r>
    </w:p>
    <w:p w14:paraId="25D3A0D5" w14:textId="77777777" w:rsidR="003F0C7C" w:rsidRDefault="003F0C7C" w:rsidP="003F0C7C">
      <w:pPr>
        <w:pStyle w:val="NoSpacing"/>
      </w:pPr>
      <w:r>
        <w:t>2.00pm Seasons at St Illtud’s Church</w:t>
      </w:r>
    </w:p>
    <w:p w14:paraId="42CDD57C" w14:textId="77777777" w:rsidR="003F0C7C" w:rsidRDefault="003F0C7C" w:rsidP="003F0C7C">
      <w:pPr>
        <w:pStyle w:val="NoSpacing"/>
      </w:pPr>
      <w:r>
        <w:t>3.00pm Short Cut Café at St Tathan Church</w:t>
      </w:r>
    </w:p>
    <w:p w14:paraId="6D83C22C" w14:textId="77777777" w:rsidR="003F0C7C" w:rsidRPr="00A55B8E" w:rsidRDefault="003F0C7C" w:rsidP="003F0C7C">
      <w:pPr>
        <w:pStyle w:val="NoSpacing"/>
      </w:pPr>
      <w:r>
        <w:t>7.30pm Bell Ringing Practice at St Illtud’s Church</w:t>
      </w:r>
    </w:p>
    <w:p w14:paraId="72BD00CD" w14:textId="62333E48" w:rsidR="003F0C7C" w:rsidRDefault="003F0C7C" w:rsidP="003F0C7C">
      <w:pPr>
        <w:pStyle w:val="NoSpacing"/>
        <w:rPr>
          <w:b/>
          <w:bCs/>
        </w:rPr>
      </w:pPr>
      <w:r>
        <w:rPr>
          <w:b/>
          <w:bCs/>
        </w:rPr>
        <w:t xml:space="preserve">Friday </w:t>
      </w:r>
      <w:r w:rsidR="00844752">
        <w:rPr>
          <w:b/>
          <w:bCs/>
        </w:rPr>
        <w:t>20</w:t>
      </w:r>
      <w:r w:rsidR="00844752" w:rsidRPr="00844752">
        <w:rPr>
          <w:b/>
          <w:bCs/>
          <w:vertAlign w:val="superscript"/>
        </w:rPr>
        <w:t>th</w:t>
      </w:r>
      <w:r w:rsidR="00844752">
        <w:rPr>
          <w:b/>
          <w:bCs/>
        </w:rPr>
        <w:t xml:space="preserve"> Marc</w:t>
      </w:r>
      <w:r w:rsidR="00F452EA">
        <w:rPr>
          <w:b/>
          <w:bCs/>
        </w:rPr>
        <w:t>h</w:t>
      </w:r>
    </w:p>
    <w:p w14:paraId="283BD372" w14:textId="750B6245" w:rsidR="00F452EA" w:rsidRPr="00F452EA" w:rsidRDefault="00F452EA" w:rsidP="003F0C7C">
      <w:pPr>
        <w:pStyle w:val="NoSpacing"/>
      </w:pPr>
      <w:r w:rsidRPr="00F452EA">
        <w:t xml:space="preserve">9.30am Eucharist with The Ministry of Healing at St Mary Magdalene Church, </w:t>
      </w:r>
      <w:proofErr w:type="spellStart"/>
      <w:r w:rsidRPr="00F452EA">
        <w:t>Monknash</w:t>
      </w:r>
      <w:proofErr w:type="spellEnd"/>
    </w:p>
    <w:p w14:paraId="57D4AB30" w14:textId="552ADAC0" w:rsidR="003F0C7C" w:rsidRDefault="003F0C7C" w:rsidP="003F0C7C">
      <w:pPr>
        <w:shd w:val="clear" w:color="auto" w:fill="FFFFFF"/>
        <w:spacing w:after="0" w:line="240" w:lineRule="auto"/>
        <w:rPr>
          <w:rFonts w:ascii="Calibri" w:eastAsia="Times New Roman" w:hAnsi="Calibri" w:cs="Calibri"/>
          <w:color w:val="000000"/>
          <w:szCs w:val="24"/>
          <w:lang w:val="en-US" w:eastAsia="en-GB"/>
        </w:rPr>
      </w:pPr>
      <w:r>
        <w:rPr>
          <w:rFonts w:ascii="Calibri" w:eastAsia="Times New Roman" w:hAnsi="Calibri" w:cs="Calibri"/>
          <w:color w:val="000000"/>
          <w:szCs w:val="24"/>
          <w:lang w:val="en-US" w:eastAsia="en-GB"/>
        </w:rPr>
        <w:t>12.15pm Eucharist &amp; soup lunch at St Illtud’s Church</w:t>
      </w:r>
    </w:p>
    <w:p w14:paraId="14B82DE0" w14:textId="77777777" w:rsidR="003F0C7C" w:rsidRDefault="003F0C7C" w:rsidP="003F0C7C">
      <w:pPr>
        <w:shd w:val="clear" w:color="auto" w:fill="FFFFFF"/>
        <w:spacing w:after="0" w:line="240" w:lineRule="auto"/>
        <w:rPr>
          <w:rFonts w:ascii="Calibri" w:eastAsia="Times New Roman" w:hAnsi="Calibri" w:cs="Calibri"/>
          <w:color w:val="000000"/>
          <w:szCs w:val="24"/>
          <w:lang w:val="en-US" w:eastAsia="en-GB"/>
        </w:rPr>
      </w:pPr>
      <w:r>
        <w:rPr>
          <w:rFonts w:ascii="Calibri" w:eastAsia="Times New Roman" w:hAnsi="Calibri" w:cs="Calibri"/>
          <w:color w:val="000000"/>
          <w:szCs w:val="24"/>
          <w:lang w:val="en-US" w:eastAsia="en-GB"/>
        </w:rPr>
        <w:t>6.00pm ‘Club Illtud’ in St Illtud’s Church</w:t>
      </w:r>
    </w:p>
    <w:p w14:paraId="78C4B141" w14:textId="41CB02DD" w:rsidR="003F0C7C" w:rsidRPr="00E96B6E" w:rsidRDefault="003F0C7C" w:rsidP="003F0C7C">
      <w:pPr>
        <w:pStyle w:val="NoSpacing"/>
        <w:rPr>
          <w:b/>
          <w:bCs/>
          <w:sz w:val="24"/>
          <w:szCs w:val="24"/>
        </w:rPr>
      </w:pPr>
      <w:r>
        <w:rPr>
          <w:b/>
          <w:bCs/>
          <w:sz w:val="24"/>
          <w:szCs w:val="24"/>
        </w:rPr>
        <w:t xml:space="preserve">Sunday </w:t>
      </w:r>
      <w:r w:rsidR="006C7008">
        <w:rPr>
          <w:b/>
          <w:bCs/>
          <w:sz w:val="24"/>
          <w:szCs w:val="24"/>
        </w:rPr>
        <w:t>22</w:t>
      </w:r>
      <w:r w:rsidR="006C7008" w:rsidRPr="006C7008">
        <w:rPr>
          <w:b/>
          <w:bCs/>
          <w:sz w:val="24"/>
          <w:szCs w:val="24"/>
          <w:vertAlign w:val="superscript"/>
        </w:rPr>
        <w:t>nd</w:t>
      </w:r>
      <w:r w:rsidR="006C7008">
        <w:rPr>
          <w:b/>
          <w:bCs/>
          <w:sz w:val="24"/>
          <w:szCs w:val="24"/>
        </w:rPr>
        <w:t xml:space="preserve"> March</w:t>
      </w:r>
      <w:r>
        <w:rPr>
          <w:b/>
          <w:bCs/>
          <w:sz w:val="24"/>
          <w:szCs w:val="24"/>
        </w:rPr>
        <w:t xml:space="preserve">: </w:t>
      </w:r>
      <w:r w:rsidR="00E571DA">
        <w:rPr>
          <w:b/>
          <w:bCs/>
          <w:sz w:val="24"/>
          <w:szCs w:val="24"/>
        </w:rPr>
        <w:t>The Fifth Sunday of Lent: Passion Sunday</w:t>
      </w:r>
    </w:p>
    <w:p w14:paraId="2CD10460" w14:textId="77777777" w:rsidR="003F0C7C" w:rsidRDefault="003F0C7C" w:rsidP="003F0C7C">
      <w:pPr>
        <w:pStyle w:val="NoSpacing"/>
      </w:pPr>
      <w:r>
        <w:t>8.00am Eucharist at St Illtud’s Church, Llantwit Major</w:t>
      </w:r>
    </w:p>
    <w:p w14:paraId="01FD4DD5" w14:textId="56086234" w:rsidR="004F62D4" w:rsidRDefault="003F0C7C" w:rsidP="003F0C7C">
      <w:pPr>
        <w:pStyle w:val="NoSpacing"/>
      </w:pPr>
      <w:r>
        <w:t xml:space="preserve">9.30am Eucharist at </w:t>
      </w:r>
      <w:proofErr w:type="spellStart"/>
      <w:r>
        <w:t>Ewenny</w:t>
      </w:r>
      <w:proofErr w:type="spellEnd"/>
      <w:r>
        <w:t xml:space="preserve"> Priory Church</w:t>
      </w:r>
      <w:r w:rsidR="00844752">
        <w:t xml:space="preserve"> with St Brides Major Church in Wales School</w:t>
      </w:r>
      <w:r>
        <w:t xml:space="preserve"> </w:t>
      </w:r>
    </w:p>
    <w:p w14:paraId="763CA53E" w14:textId="77777777" w:rsidR="003F0C7C" w:rsidRDefault="003F0C7C" w:rsidP="003F0C7C">
      <w:pPr>
        <w:pStyle w:val="NoSpacing"/>
      </w:pPr>
      <w:r>
        <w:t>9.30am Eucharist at St Illtud’s Church (&amp; on Facebook</w:t>
      </w:r>
    </w:p>
    <w:p w14:paraId="0F9C3223" w14:textId="35EFA41C" w:rsidR="003F0C7C" w:rsidRDefault="003F0C7C" w:rsidP="003F0C7C">
      <w:pPr>
        <w:pStyle w:val="NoSpacing"/>
      </w:pPr>
      <w:r>
        <w:t xml:space="preserve">11.00am </w:t>
      </w:r>
      <w:r w:rsidR="00153199">
        <w:t>Eucharist</w:t>
      </w:r>
      <w:r>
        <w:t xml:space="preserve"> at St Bridget’s Church, St Brides Major</w:t>
      </w:r>
    </w:p>
    <w:p w14:paraId="763C30DE" w14:textId="77777777" w:rsidR="003F0C7C" w:rsidRDefault="003F0C7C" w:rsidP="003F0C7C">
      <w:pPr>
        <w:pStyle w:val="NoSpacing"/>
      </w:pPr>
      <w:r>
        <w:t xml:space="preserve">11.00am Eucharist at St </w:t>
      </w:r>
      <w:proofErr w:type="spellStart"/>
      <w:r>
        <w:t>Cattwg’s</w:t>
      </w:r>
      <w:proofErr w:type="spellEnd"/>
      <w:r>
        <w:t xml:space="preserve"> Church, </w:t>
      </w:r>
      <w:proofErr w:type="spellStart"/>
      <w:r>
        <w:t>Llanmaes</w:t>
      </w:r>
      <w:proofErr w:type="spellEnd"/>
      <w:r>
        <w:t xml:space="preserve"> </w:t>
      </w:r>
    </w:p>
    <w:p w14:paraId="7E2BB1C6" w14:textId="50712AB4" w:rsidR="003F0C7C" w:rsidRDefault="003F0C7C" w:rsidP="003F0C7C">
      <w:pPr>
        <w:pStyle w:val="NoSpacing"/>
      </w:pPr>
      <w:r>
        <w:t>11.00am Eucharist at St James Church, Wick</w:t>
      </w:r>
    </w:p>
    <w:p w14:paraId="6D500651" w14:textId="286DF413" w:rsidR="003F0C7C" w:rsidRDefault="003F0C7C" w:rsidP="003F0C7C">
      <w:pPr>
        <w:pStyle w:val="NoSpacing"/>
      </w:pPr>
      <w:r>
        <w:t>11.</w:t>
      </w:r>
      <w:r w:rsidR="004F62D4">
        <w:t xml:space="preserve">15am Prayer &amp; Praise at St </w:t>
      </w:r>
      <w:proofErr w:type="spellStart"/>
      <w:r w:rsidR="004F62D4">
        <w:t>Donats</w:t>
      </w:r>
      <w:proofErr w:type="spellEnd"/>
      <w:r w:rsidR="004F62D4">
        <w:t xml:space="preserve"> Church</w:t>
      </w:r>
    </w:p>
    <w:p w14:paraId="6CF84EAC" w14:textId="5636476F" w:rsidR="00574067" w:rsidRPr="00EB0132" w:rsidRDefault="00574067" w:rsidP="00EB0132">
      <w:pPr>
        <w:pStyle w:val="NoSpacing"/>
        <w:rPr>
          <w:b/>
          <w:bCs/>
        </w:rPr>
      </w:pPr>
    </w:p>
    <w:p w14:paraId="2B386169" w14:textId="77777777" w:rsidR="00B82872" w:rsidRDefault="00B82872" w:rsidP="00574067">
      <w:pPr>
        <w:jc w:val="center"/>
        <w:rPr>
          <w:b/>
          <w:bCs/>
          <w:i/>
          <w:iCs/>
          <w:sz w:val="24"/>
          <w:szCs w:val="24"/>
        </w:rPr>
      </w:pPr>
    </w:p>
    <w:p w14:paraId="1E383A61" w14:textId="77777777" w:rsidR="00B82872" w:rsidRDefault="00B82872" w:rsidP="00574067">
      <w:pPr>
        <w:jc w:val="center"/>
        <w:rPr>
          <w:b/>
          <w:bCs/>
          <w:i/>
          <w:iCs/>
          <w:sz w:val="24"/>
          <w:szCs w:val="24"/>
        </w:rPr>
      </w:pPr>
    </w:p>
    <w:p w14:paraId="6AB435B0" w14:textId="77777777" w:rsidR="00B82872" w:rsidRDefault="00B82872" w:rsidP="00D31E90">
      <w:pPr>
        <w:rPr>
          <w:b/>
          <w:bCs/>
          <w:i/>
          <w:iCs/>
          <w:sz w:val="24"/>
          <w:szCs w:val="24"/>
        </w:rPr>
      </w:pPr>
    </w:p>
    <w:p w14:paraId="2C9B06A2" w14:textId="77777777" w:rsidR="00B82872" w:rsidRDefault="00B82872" w:rsidP="00574067">
      <w:pPr>
        <w:jc w:val="center"/>
        <w:rPr>
          <w:b/>
          <w:bCs/>
          <w:i/>
          <w:iCs/>
          <w:sz w:val="24"/>
          <w:szCs w:val="24"/>
        </w:rPr>
      </w:pPr>
    </w:p>
    <w:p w14:paraId="6BA6C3B2" w14:textId="77777777" w:rsidR="00B82872" w:rsidRDefault="00B82872" w:rsidP="00574067">
      <w:pPr>
        <w:jc w:val="center"/>
        <w:rPr>
          <w:b/>
          <w:bCs/>
          <w:i/>
          <w:iCs/>
          <w:sz w:val="24"/>
          <w:szCs w:val="24"/>
        </w:rPr>
      </w:pPr>
    </w:p>
    <w:p w14:paraId="71F6E4BF" w14:textId="525A421A" w:rsidR="00F75237" w:rsidRPr="00574067" w:rsidRDefault="00F75237" w:rsidP="00574067">
      <w:pPr>
        <w:jc w:val="center"/>
        <w:rPr>
          <w:b/>
          <w:bCs/>
          <w:i/>
          <w:iCs/>
          <w:sz w:val="24"/>
          <w:szCs w:val="24"/>
        </w:rPr>
      </w:pPr>
      <w:r>
        <w:rPr>
          <w:b/>
          <w:bCs/>
          <w:i/>
          <w:iCs/>
          <w:sz w:val="24"/>
          <w:szCs w:val="24"/>
        </w:rPr>
        <w:t>P</w:t>
      </w:r>
      <w:r w:rsidRPr="009A5EB7">
        <w:rPr>
          <w:b/>
          <w:bCs/>
          <w:i/>
          <w:iCs/>
          <w:sz w:val="24"/>
          <w:szCs w:val="24"/>
        </w:rPr>
        <w:t>lease take th</w:t>
      </w:r>
      <w:r w:rsidR="00E14853">
        <w:rPr>
          <w:b/>
          <w:bCs/>
          <w:i/>
          <w:iCs/>
          <w:sz w:val="24"/>
          <w:szCs w:val="24"/>
        </w:rPr>
        <w:t>is</w:t>
      </w:r>
      <w:r w:rsidRPr="009A5EB7">
        <w:rPr>
          <w:b/>
          <w:bCs/>
          <w:i/>
          <w:iCs/>
          <w:sz w:val="24"/>
          <w:szCs w:val="24"/>
        </w:rPr>
        <w:t xml:space="preserve"> leaflet home with you</w:t>
      </w:r>
    </w:p>
    <w:p w14:paraId="08D76F6B" w14:textId="0A5A1254" w:rsidR="00F75237" w:rsidRDefault="006C7008" w:rsidP="00F75237">
      <w:pPr>
        <w:rPr>
          <w:b/>
          <w:bCs/>
          <w:sz w:val="24"/>
          <w:szCs w:val="24"/>
        </w:rPr>
      </w:pPr>
      <w:r>
        <w:rPr>
          <w:b/>
          <w:bCs/>
          <w:i/>
          <w:iCs/>
          <w:noProof/>
          <w:sz w:val="24"/>
          <w:szCs w:val="24"/>
        </w:rPr>
        <w:drawing>
          <wp:anchor distT="0" distB="0" distL="114300" distR="114300" simplePos="0" relativeHeight="251659264" behindDoc="0" locked="0" layoutInCell="1" allowOverlap="1" wp14:anchorId="7CDB8F21" wp14:editId="49DDC05B">
            <wp:simplePos x="0" y="0"/>
            <wp:positionH relativeFrom="column">
              <wp:posOffset>1328420</wp:posOffset>
            </wp:positionH>
            <wp:positionV relativeFrom="paragraph">
              <wp:posOffset>5080</wp:posOffset>
            </wp:positionV>
            <wp:extent cx="581660" cy="590121"/>
            <wp:effectExtent l="0" t="0" r="8890" b="635"/>
            <wp:wrapNone/>
            <wp:docPr id="851246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81660" cy="590121"/>
                    </a:xfrm>
                    <a:prstGeom prst="rect">
                      <a:avLst/>
                    </a:prstGeom>
                    <a:noFill/>
                  </pic:spPr>
                </pic:pic>
              </a:graphicData>
            </a:graphic>
            <wp14:sizeRelH relativeFrom="margin">
              <wp14:pctWidth>0</wp14:pctWidth>
            </wp14:sizeRelH>
            <wp14:sizeRelV relativeFrom="margin">
              <wp14:pctHeight>0</wp14:pctHeight>
            </wp14:sizeRelV>
          </wp:anchor>
        </w:drawing>
      </w:r>
    </w:p>
    <w:p w14:paraId="7DAF5512" w14:textId="398E58A9" w:rsidR="002965D7" w:rsidRDefault="002965D7" w:rsidP="00F75237">
      <w:pPr>
        <w:jc w:val="center"/>
        <w:rPr>
          <w:b/>
          <w:bCs/>
          <w:sz w:val="24"/>
          <w:szCs w:val="24"/>
        </w:rPr>
      </w:pPr>
    </w:p>
    <w:p w14:paraId="30C96137" w14:textId="77777777" w:rsidR="00935BB5" w:rsidRDefault="00935BB5" w:rsidP="00935BB5">
      <w:pPr>
        <w:spacing w:after="0" w:line="240" w:lineRule="auto"/>
        <w:jc w:val="center"/>
        <w:rPr>
          <w:b/>
          <w:bCs/>
          <w:sz w:val="24"/>
          <w:szCs w:val="24"/>
        </w:rPr>
      </w:pPr>
      <w:r>
        <w:rPr>
          <w:b/>
          <w:bCs/>
          <w:sz w:val="24"/>
          <w:szCs w:val="24"/>
        </w:rPr>
        <w:t>Parish Office</w:t>
      </w:r>
      <w:r w:rsidR="002965D7">
        <w:rPr>
          <w:b/>
          <w:bCs/>
          <w:sz w:val="24"/>
          <w:szCs w:val="24"/>
        </w:rPr>
        <w:t xml:space="preserve">, </w:t>
      </w:r>
      <w:r w:rsidR="00F75237">
        <w:rPr>
          <w:b/>
          <w:bCs/>
          <w:sz w:val="24"/>
          <w:szCs w:val="24"/>
        </w:rPr>
        <w:t xml:space="preserve">St Illtud’s Church, </w:t>
      </w:r>
    </w:p>
    <w:p w14:paraId="22531C07" w14:textId="171AC841" w:rsidR="00F75237" w:rsidRDefault="00935BB5" w:rsidP="00935BB5">
      <w:pPr>
        <w:spacing w:after="0" w:line="240" w:lineRule="auto"/>
        <w:jc w:val="center"/>
        <w:rPr>
          <w:b/>
          <w:bCs/>
          <w:sz w:val="24"/>
          <w:szCs w:val="24"/>
        </w:rPr>
      </w:pPr>
      <w:r>
        <w:rPr>
          <w:b/>
          <w:bCs/>
          <w:sz w:val="24"/>
          <w:szCs w:val="24"/>
        </w:rPr>
        <w:t>C</w:t>
      </w:r>
      <w:r w:rsidR="006C7008">
        <w:rPr>
          <w:b/>
          <w:bCs/>
          <w:sz w:val="24"/>
          <w:szCs w:val="24"/>
        </w:rPr>
        <w:t xml:space="preserve">hurch </w:t>
      </w:r>
      <w:r>
        <w:rPr>
          <w:b/>
          <w:bCs/>
          <w:sz w:val="24"/>
          <w:szCs w:val="24"/>
        </w:rPr>
        <w:t xml:space="preserve">Street, </w:t>
      </w:r>
      <w:proofErr w:type="spellStart"/>
      <w:r>
        <w:rPr>
          <w:b/>
          <w:bCs/>
          <w:sz w:val="24"/>
          <w:szCs w:val="24"/>
        </w:rPr>
        <w:t>LLa</w:t>
      </w:r>
      <w:r w:rsidR="00F75237">
        <w:rPr>
          <w:b/>
          <w:bCs/>
          <w:sz w:val="24"/>
          <w:szCs w:val="24"/>
        </w:rPr>
        <w:t>ntwit</w:t>
      </w:r>
      <w:proofErr w:type="spellEnd"/>
      <w:r w:rsidR="00F75237">
        <w:rPr>
          <w:b/>
          <w:bCs/>
          <w:sz w:val="24"/>
          <w:szCs w:val="24"/>
        </w:rPr>
        <w:t xml:space="preserve"> Major, CF61 1S</w:t>
      </w:r>
      <w:r w:rsidR="006C7008">
        <w:rPr>
          <w:b/>
          <w:bCs/>
          <w:sz w:val="24"/>
          <w:szCs w:val="24"/>
        </w:rPr>
        <w:t>B</w:t>
      </w:r>
      <w:r w:rsidR="00F75237">
        <w:rPr>
          <w:b/>
          <w:bCs/>
          <w:sz w:val="24"/>
          <w:szCs w:val="24"/>
        </w:rPr>
        <w:t xml:space="preserve">               01446 792439                              </w:t>
      </w:r>
      <w:r w:rsidR="002965D7">
        <w:rPr>
          <w:b/>
          <w:bCs/>
          <w:sz w:val="24"/>
          <w:szCs w:val="24"/>
        </w:rPr>
        <w:t xml:space="preserve">              </w:t>
      </w:r>
      <w:hyperlink r:id="rId5" w:history="1">
        <w:r w:rsidR="002965D7" w:rsidRPr="007C6C79">
          <w:rPr>
            <w:rStyle w:val="Hyperlink"/>
            <w:b/>
            <w:bCs/>
            <w:sz w:val="24"/>
            <w:szCs w:val="24"/>
          </w:rPr>
          <w:t>office@ghcp.church</w:t>
        </w:r>
      </w:hyperlink>
      <w:r w:rsidR="002965D7">
        <w:rPr>
          <w:b/>
          <w:bCs/>
          <w:sz w:val="24"/>
          <w:szCs w:val="24"/>
        </w:rPr>
        <w:t xml:space="preserve"> </w:t>
      </w:r>
    </w:p>
    <w:p w14:paraId="55FA89CD" w14:textId="77777777" w:rsidR="00935BB5" w:rsidRPr="00F75237" w:rsidRDefault="00935BB5" w:rsidP="00935BB5">
      <w:pPr>
        <w:spacing w:after="0" w:line="240" w:lineRule="auto"/>
        <w:jc w:val="center"/>
        <w:rPr>
          <w:b/>
          <w:bCs/>
          <w:sz w:val="24"/>
          <w:szCs w:val="24"/>
        </w:rPr>
      </w:pPr>
    </w:p>
    <w:p w14:paraId="4B919DFE" w14:textId="67468729" w:rsidR="00F10791" w:rsidRPr="00A03680" w:rsidRDefault="00A04F6F" w:rsidP="00A03680">
      <w:pPr>
        <w:widowControl w:val="0"/>
        <w:jc w:val="center"/>
        <w:rPr>
          <w:rFonts w:eastAsia="Times New Roman" w:cstheme="minorHAnsi"/>
          <w:i/>
          <w:iCs/>
          <w:color w:val="000000"/>
          <w:kern w:val="28"/>
          <w:sz w:val="16"/>
          <w:szCs w:val="16"/>
          <w:lang w:eastAsia="en-GB"/>
          <w14:cntxtAlts/>
        </w:rPr>
      </w:pPr>
      <w:r>
        <w:rPr>
          <w:rFonts w:cstheme="minorHAnsi"/>
          <w:i/>
          <w:iCs/>
          <w:sz w:val="16"/>
          <w:szCs w:val="16"/>
        </w:rPr>
        <w:t>Material used is</w:t>
      </w:r>
      <w:r w:rsidR="00680A63" w:rsidRPr="00680A63">
        <w:rPr>
          <w:rFonts w:cstheme="minorHAnsi"/>
          <w:i/>
          <w:iCs/>
          <w:sz w:val="16"/>
          <w:szCs w:val="16"/>
        </w:rPr>
        <w:t xml:space="preserve"> </w:t>
      </w:r>
      <w:r w:rsidR="00952F5F">
        <w:rPr>
          <w:rFonts w:cstheme="minorHAnsi"/>
          <w:i/>
          <w:iCs/>
          <w:sz w:val="16"/>
          <w:szCs w:val="16"/>
        </w:rPr>
        <w:t xml:space="preserve">from </w:t>
      </w:r>
      <w:r w:rsidR="00680A63" w:rsidRPr="00680A63">
        <w:rPr>
          <w:rFonts w:eastAsia="Times New Roman" w:cstheme="minorHAnsi"/>
          <w:i/>
          <w:iCs/>
          <w:color w:val="000000"/>
          <w:kern w:val="28"/>
          <w:sz w:val="16"/>
          <w:szCs w:val="16"/>
          <w:lang w:eastAsia="en-GB"/>
          <w14:cntxtAlts/>
        </w:rPr>
        <w:t>Church in Wales Publications</w:t>
      </w:r>
      <w:r w:rsidR="00680A63">
        <w:rPr>
          <w:rFonts w:eastAsia="Times New Roman" w:cstheme="minorHAnsi"/>
          <w:i/>
          <w:iCs/>
          <w:color w:val="000000"/>
          <w:kern w:val="28"/>
          <w:sz w:val="16"/>
          <w:szCs w:val="16"/>
          <w:lang w:eastAsia="en-GB"/>
          <w14:cntxtAlts/>
        </w:rPr>
        <w:t>.</w:t>
      </w:r>
    </w:p>
    <w:p w14:paraId="2CC84386" w14:textId="38C93E25" w:rsidR="00D37A81" w:rsidRPr="00935BB5" w:rsidRDefault="00D37A81" w:rsidP="00B82872">
      <w:pPr>
        <w:jc w:val="center"/>
        <w:rPr>
          <w:rFonts w:cstheme="minorHAnsi"/>
          <w:b/>
          <w:sz w:val="36"/>
          <w:szCs w:val="36"/>
        </w:rPr>
      </w:pPr>
      <w:r w:rsidRPr="00935BB5">
        <w:rPr>
          <w:rFonts w:cstheme="minorHAnsi"/>
          <w:b/>
          <w:sz w:val="36"/>
          <w:szCs w:val="36"/>
        </w:rPr>
        <w:t>The Glamorgan Heritage Coast Ministry Area</w:t>
      </w:r>
    </w:p>
    <w:p w14:paraId="43DDCA5E" w14:textId="01510249" w:rsidR="002050BA" w:rsidRDefault="00D035D0" w:rsidP="00095F82">
      <w:pPr>
        <w:jc w:val="center"/>
        <w:rPr>
          <w:rFonts w:cstheme="minorHAnsi"/>
          <w:sz w:val="28"/>
          <w:szCs w:val="28"/>
        </w:rPr>
      </w:pPr>
      <w:r>
        <w:rPr>
          <w:rFonts w:cstheme="minorHAnsi"/>
          <w:sz w:val="28"/>
          <w:szCs w:val="28"/>
        </w:rPr>
        <w:t>Mothering Sunday</w:t>
      </w:r>
      <w:r w:rsidR="003F7C6D">
        <w:rPr>
          <w:rFonts w:cstheme="minorHAnsi"/>
          <w:sz w:val="28"/>
          <w:szCs w:val="28"/>
        </w:rPr>
        <w:t xml:space="preserve">            </w:t>
      </w:r>
    </w:p>
    <w:p w14:paraId="693EF3EF" w14:textId="1BD14E1D" w:rsidR="001860BD" w:rsidRPr="00FA7DEA" w:rsidRDefault="00647595" w:rsidP="00FA7DEA">
      <w:pPr>
        <w:rPr>
          <w:rFonts w:cstheme="minorHAnsi"/>
          <w:sz w:val="28"/>
          <w:szCs w:val="28"/>
        </w:rPr>
      </w:pPr>
      <w:r>
        <w:rPr>
          <w:noProof/>
        </w:rPr>
        <w:drawing>
          <wp:anchor distT="0" distB="0" distL="114300" distR="114300" simplePos="0" relativeHeight="251656192" behindDoc="1" locked="0" layoutInCell="1" allowOverlap="1" wp14:anchorId="2A1230F2" wp14:editId="7E3F21FB">
            <wp:simplePos x="0" y="0"/>
            <wp:positionH relativeFrom="column">
              <wp:posOffset>1153795</wp:posOffset>
            </wp:positionH>
            <wp:positionV relativeFrom="paragraph">
              <wp:posOffset>7620</wp:posOffset>
            </wp:positionV>
            <wp:extent cx="915035" cy="1218807"/>
            <wp:effectExtent l="0" t="0" r="0" b="635"/>
            <wp:wrapNone/>
            <wp:docPr id="1616797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5035" cy="121880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836395" w14:textId="0C460320" w:rsidR="001067DE" w:rsidRDefault="001067DE" w:rsidP="00BE6083">
      <w:pPr>
        <w:widowControl w:val="0"/>
        <w:spacing w:line="240" w:lineRule="auto"/>
        <w:rPr>
          <w:rFonts w:cstheme="minorHAnsi"/>
          <w:b/>
          <w:bCs/>
        </w:rPr>
      </w:pPr>
    </w:p>
    <w:p w14:paraId="086929EB" w14:textId="34731144" w:rsidR="006B4B4A" w:rsidRDefault="006B4B4A" w:rsidP="00BE6083">
      <w:pPr>
        <w:widowControl w:val="0"/>
        <w:spacing w:line="240" w:lineRule="auto"/>
        <w:rPr>
          <w:rFonts w:cstheme="minorHAnsi"/>
          <w:b/>
          <w:bCs/>
        </w:rPr>
      </w:pPr>
    </w:p>
    <w:p w14:paraId="42AD9E36" w14:textId="17B9D30E" w:rsidR="00BE6083" w:rsidRDefault="00BD32B3" w:rsidP="00BE6083">
      <w:pPr>
        <w:widowControl w:val="0"/>
        <w:spacing w:line="240" w:lineRule="auto"/>
        <w:rPr>
          <w:rFonts w:eastAsia="Times New Roman" w:cstheme="minorHAnsi"/>
          <w:color w:val="000000"/>
          <w:kern w:val="30"/>
          <w:lang w:eastAsia="en-GB"/>
          <w14:cntxtAlts/>
        </w:rPr>
      </w:pPr>
      <w:r w:rsidRPr="006765FB">
        <w:rPr>
          <w:rFonts w:cstheme="minorHAnsi"/>
          <w:b/>
          <w:bCs/>
        </w:rPr>
        <w:t>Collect</w:t>
      </w:r>
      <w:r w:rsidR="001656F5" w:rsidRPr="001656F5">
        <w:rPr>
          <w:rFonts w:eastAsia="Times New Roman" w:cstheme="minorHAnsi"/>
          <w:color w:val="000000"/>
          <w:kern w:val="30"/>
          <w:lang w:eastAsia="en-GB"/>
          <w14:cntxtAlts/>
        </w:rPr>
        <w:t xml:space="preserve"> </w:t>
      </w:r>
    </w:p>
    <w:p w14:paraId="7F28A349" w14:textId="5B367B3D" w:rsidR="00D035D0" w:rsidRPr="000F2BB3" w:rsidRDefault="00D035D0" w:rsidP="00D035D0">
      <w:pPr>
        <w:spacing w:after="0" w:line="240" w:lineRule="auto"/>
        <w:rPr>
          <w:rFonts w:eastAsia="Calibri" w:cstheme="minorHAnsi"/>
          <w:szCs w:val="20"/>
        </w:rPr>
      </w:pPr>
      <w:r w:rsidRPr="000F2BB3">
        <w:rPr>
          <w:rFonts w:eastAsia="Calibri" w:cstheme="minorHAnsi"/>
          <w:szCs w:val="20"/>
        </w:rPr>
        <w:t>God of compassion,</w:t>
      </w:r>
    </w:p>
    <w:p w14:paraId="550D1DFB" w14:textId="77777777" w:rsidR="00D035D0" w:rsidRPr="000F2BB3" w:rsidRDefault="00D035D0" w:rsidP="00D035D0">
      <w:pPr>
        <w:spacing w:after="0" w:line="240" w:lineRule="auto"/>
        <w:rPr>
          <w:rFonts w:eastAsia="Calibri" w:cstheme="minorHAnsi"/>
          <w:szCs w:val="20"/>
        </w:rPr>
      </w:pPr>
      <w:r w:rsidRPr="000F2BB3">
        <w:rPr>
          <w:rFonts w:eastAsia="Calibri" w:cstheme="minorHAnsi"/>
          <w:szCs w:val="20"/>
        </w:rPr>
        <w:t>whose Son Jesus Christ, the child of Mary,</w:t>
      </w:r>
    </w:p>
    <w:p w14:paraId="734406C3" w14:textId="77777777" w:rsidR="00D035D0" w:rsidRPr="000F2BB3" w:rsidRDefault="00D035D0" w:rsidP="00D035D0">
      <w:pPr>
        <w:spacing w:after="0" w:line="240" w:lineRule="auto"/>
        <w:rPr>
          <w:rFonts w:eastAsia="Calibri" w:cstheme="minorHAnsi"/>
          <w:szCs w:val="20"/>
        </w:rPr>
      </w:pPr>
      <w:r w:rsidRPr="000F2BB3">
        <w:rPr>
          <w:rFonts w:eastAsia="Calibri" w:cstheme="minorHAnsi"/>
          <w:szCs w:val="20"/>
        </w:rPr>
        <w:t>shared the life of a home in Nazareth,</w:t>
      </w:r>
    </w:p>
    <w:p w14:paraId="13C46C37" w14:textId="77777777" w:rsidR="00D035D0" w:rsidRPr="000F2BB3" w:rsidRDefault="00D035D0" w:rsidP="00D035D0">
      <w:pPr>
        <w:spacing w:after="0" w:line="240" w:lineRule="auto"/>
        <w:rPr>
          <w:rFonts w:eastAsia="Calibri" w:cstheme="minorHAnsi"/>
          <w:szCs w:val="20"/>
        </w:rPr>
      </w:pPr>
      <w:r w:rsidRPr="000F2BB3">
        <w:rPr>
          <w:rFonts w:eastAsia="Calibri" w:cstheme="minorHAnsi"/>
          <w:szCs w:val="20"/>
        </w:rPr>
        <w:t xml:space="preserve">and on the cross drew the whole human family </w:t>
      </w:r>
      <w:r>
        <w:rPr>
          <w:rFonts w:eastAsia="Calibri" w:cstheme="minorHAnsi"/>
          <w:szCs w:val="20"/>
        </w:rPr>
        <w:t xml:space="preserve">                          </w:t>
      </w:r>
      <w:r w:rsidRPr="000F2BB3">
        <w:rPr>
          <w:rFonts w:eastAsia="Calibri" w:cstheme="minorHAnsi"/>
          <w:szCs w:val="20"/>
        </w:rPr>
        <w:t>to himself:</w:t>
      </w:r>
    </w:p>
    <w:p w14:paraId="717839BE" w14:textId="77777777" w:rsidR="00D035D0" w:rsidRPr="000F2BB3" w:rsidRDefault="00D035D0" w:rsidP="00D035D0">
      <w:pPr>
        <w:spacing w:after="0" w:line="240" w:lineRule="auto"/>
        <w:rPr>
          <w:rFonts w:eastAsia="Calibri" w:cstheme="minorHAnsi"/>
          <w:szCs w:val="20"/>
        </w:rPr>
      </w:pPr>
      <w:r w:rsidRPr="000F2BB3">
        <w:rPr>
          <w:rFonts w:eastAsia="Calibri" w:cstheme="minorHAnsi"/>
          <w:szCs w:val="20"/>
        </w:rPr>
        <w:t>strengthen us in our daily living</w:t>
      </w:r>
    </w:p>
    <w:p w14:paraId="2C4C1DF8" w14:textId="77777777" w:rsidR="00D035D0" w:rsidRPr="000F2BB3" w:rsidRDefault="00D035D0" w:rsidP="00D035D0">
      <w:pPr>
        <w:spacing w:after="0" w:line="240" w:lineRule="auto"/>
        <w:rPr>
          <w:rFonts w:eastAsia="Calibri" w:cstheme="minorHAnsi"/>
          <w:szCs w:val="20"/>
        </w:rPr>
      </w:pPr>
      <w:r w:rsidRPr="000F2BB3">
        <w:rPr>
          <w:rFonts w:eastAsia="Calibri" w:cstheme="minorHAnsi"/>
          <w:szCs w:val="20"/>
        </w:rPr>
        <w:t>that in joy and in sorrow</w:t>
      </w:r>
    </w:p>
    <w:p w14:paraId="7F2674F4" w14:textId="77777777" w:rsidR="00D035D0" w:rsidRPr="000F2BB3" w:rsidRDefault="00D035D0" w:rsidP="00D035D0">
      <w:pPr>
        <w:spacing w:after="0" w:line="240" w:lineRule="auto"/>
        <w:rPr>
          <w:rFonts w:eastAsia="Calibri" w:cstheme="minorHAnsi"/>
          <w:szCs w:val="20"/>
        </w:rPr>
      </w:pPr>
      <w:r w:rsidRPr="000F2BB3">
        <w:rPr>
          <w:rFonts w:eastAsia="Calibri" w:cstheme="minorHAnsi"/>
          <w:szCs w:val="20"/>
        </w:rPr>
        <w:t>we may know the power of your presence</w:t>
      </w:r>
      <w:r>
        <w:rPr>
          <w:rFonts w:eastAsia="Calibri" w:cstheme="minorHAnsi"/>
          <w:szCs w:val="20"/>
        </w:rPr>
        <w:t xml:space="preserve">                                               </w:t>
      </w:r>
      <w:r w:rsidRPr="000F2BB3">
        <w:rPr>
          <w:rFonts w:eastAsia="Calibri" w:cstheme="minorHAnsi"/>
          <w:szCs w:val="20"/>
        </w:rPr>
        <w:t xml:space="preserve"> to bind together and to </w:t>
      </w:r>
      <w:proofErr w:type="gramStart"/>
      <w:r w:rsidRPr="000F2BB3">
        <w:rPr>
          <w:rFonts w:eastAsia="Calibri" w:cstheme="minorHAnsi"/>
          <w:szCs w:val="20"/>
        </w:rPr>
        <w:t>heal;</w:t>
      </w:r>
      <w:proofErr w:type="gramEnd"/>
    </w:p>
    <w:p w14:paraId="0161A7E2" w14:textId="77777777" w:rsidR="00D035D0" w:rsidRPr="000F2BB3" w:rsidRDefault="00D035D0" w:rsidP="00D035D0">
      <w:pPr>
        <w:spacing w:after="0" w:line="240" w:lineRule="auto"/>
        <w:rPr>
          <w:rFonts w:eastAsia="Calibri" w:cstheme="minorHAnsi"/>
          <w:szCs w:val="20"/>
        </w:rPr>
      </w:pPr>
      <w:r w:rsidRPr="000F2BB3">
        <w:rPr>
          <w:rFonts w:eastAsia="Calibri" w:cstheme="minorHAnsi"/>
          <w:szCs w:val="20"/>
        </w:rPr>
        <w:t>through Jesus Christ our Lord,</w:t>
      </w:r>
    </w:p>
    <w:p w14:paraId="1A724AAB" w14:textId="77777777" w:rsidR="00D035D0" w:rsidRPr="000F2BB3" w:rsidRDefault="00D035D0" w:rsidP="00D035D0">
      <w:pPr>
        <w:spacing w:after="0" w:line="240" w:lineRule="auto"/>
        <w:rPr>
          <w:rFonts w:eastAsia="Calibri" w:cstheme="minorHAnsi"/>
          <w:szCs w:val="20"/>
        </w:rPr>
      </w:pPr>
      <w:r w:rsidRPr="000F2BB3">
        <w:rPr>
          <w:rFonts w:eastAsia="Calibri" w:cstheme="minorHAnsi"/>
          <w:szCs w:val="20"/>
        </w:rPr>
        <w:t>who is alive and reigns with you,</w:t>
      </w:r>
    </w:p>
    <w:p w14:paraId="2DA73320" w14:textId="77777777" w:rsidR="00D035D0" w:rsidRPr="000F2BB3" w:rsidRDefault="00D035D0" w:rsidP="00D035D0">
      <w:pPr>
        <w:spacing w:after="0" w:line="240" w:lineRule="auto"/>
        <w:rPr>
          <w:rFonts w:eastAsia="Calibri" w:cstheme="minorHAnsi"/>
          <w:szCs w:val="20"/>
        </w:rPr>
      </w:pPr>
      <w:r w:rsidRPr="000F2BB3">
        <w:rPr>
          <w:rFonts w:eastAsia="Calibri" w:cstheme="minorHAnsi"/>
          <w:szCs w:val="20"/>
        </w:rPr>
        <w:t>in the unity of the Holy Spirit,</w:t>
      </w:r>
    </w:p>
    <w:p w14:paraId="02613007" w14:textId="77777777" w:rsidR="00D035D0" w:rsidRDefault="00D035D0" w:rsidP="00D035D0">
      <w:pPr>
        <w:spacing w:after="0" w:line="240" w:lineRule="auto"/>
        <w:rPr>
          <w:rFonts w:eastAsia="Calibri" w:cstheme="minorHAnsi"/>
          <w:b/>
          <w:bCs/>
          <w:szCs w:val="20"/>
        </w:rPr>
      </w:pPr>
      <w:r w:rsidRPr="000F2BB3">
        <w:rPr>
          <w:rFonts w:eastAsia="Calibri" w:cstheme="minorHAnsi"/>
          <w:szCs w:val="20"/>
        </w:rPr>
        <w:t xml:space="preserve">one God, now and for ever. </w:t>
      </w:r>
      <w:r w:rsidRPr="000F2BB3">
        <w:rPr>
          <w:rFonts w:eastAsia="Calibri" w:cstheme="minorHAnsi"/>
          <w:b/>
          <w:bCs/>
          <w:szCs w:val="20"/>
        </w:rPr>
        <w:t>Amen</w:t>
      </w:r>
    </w:p>
    <w:p w14:paraId="48F4AE62" w14:textId="4059E812" w:rsidR="00EB6F69" w:rsidRPr="00E571DA" w:rsidRDefault="00155806" w:rsidP="00EB6F69">
      <w:pPr>
        <w:pStyle w:val="NormalWeb"/>
        <w:rPr>
          <w:rFonts w:asciiTheme="minorHAnsi" w:hAnsiTheme="minorHAnsi" w:cstheme="minorHAnsi"/>
          <w:b/>
          <w:bCs/>
          <w:color w:val="000000"/>
        </w:rPr>
      </w:pPr>
      <w:r w:rsidRPr="00E571DA">
        <w:rPr>
          <w:rFonts w:asciiTheme="minorHAnsi" w:hAnsiTheme="minorHAnsi" w:cstheme="minorHAnsi"/>
          <w:b/>
          <w:bCs/>
          <w:color w:val="000000"/>
          <w:kern w:val="28"/>
          <w14:cntxtAlts/>
        </w:rPr>
        <w:t>A reading fro</w:t>
      </w:r>
      <w:r w:rsidR="00126DC8" w:rsidRPr="00E571DA">
        <w:rPr>
          <w:rFonts w:asciiTheme="minorHAnsi" w:hAnsiTheme="minorHAnsi" w:cstheme="minorHAnsi"/>
          <w:b/>
          <w:bCs/>
          <w:color w:val="000000"/>
          <w:kern w:val="28"/>
          <w14:cntxtAlts/>
        </w:rPr>
        <w:t>m</w:t>
      </w:r>
      <w:r w:rsidR="005E207B" w:rsidRPr="00E571DA">
        <w:rPr>
          <w:rFonts w:asciiTheme="minorHAnsi" w:hAnsiTheme="minorHAnsi" w:cstheme="minorHAnsi"/>
          <w:b/>
          <w:bCs/>
          <w:color w:val="000000"/>
          <w:kern w:val="28"/>
          <w14:cntxtAlts/>
        </w:rPr>
        <w:t xml:space="preserve"> </w:t>
      </w:r>
      <w:r w:rsidR="00EB6F69" w:rsidRPr="00E571DA">
        <w:rPr>
          <w:rFonts w:asciiTheme="minorHAnsi" w:hAnsiTheme="minorHAnsi" w:cstheme="minorHAnsi"/>
          <w:b/>
          <w:bCs/>
          <w:color w:val="000000"/>
        </w:rPr>
        <w:t>Exodus 2. 1-10</w:t>
      </w:r>
    </w:p>
    <w:p w14:paraId="6DD2B0D4" w14:textId="77777777" w:rsidR="00EB6F69" w:rsidRDefault="00EB6F69" w:rsidP="00EB6F69">
      <w:pPr>
        <w:pStyle w:val="NormalWeb"/>
        <w:jc w:val="both"/>
        <w:rPr>
          <w:rFonts w:asciiTheme="minorHAnsi" w:hAnsiTheme="minorHAnsi" w:cstheme="minorHAnsi"/>
          <w:color w:val="000000"/>
          <w:sz w:val="22"/>
          <w:szCs w:val="22"/>
        </w:rPr>
      </w:pPr>
      <w:r w:rsidRPr="00E571DA">
        <w:rPr>
          <w:rFonts w:asciiTheme="minorHAnsi" w:hAnsiTheme="minorHAnsi" w:cstheme="minorHAnsi"/>
          <w:color w:val="000000"/>
          <w:sz w:val="22"/>
          <w:szCs w:val="22"/>
        </w:rPr>
        <w:t xml:space="preserve">Now a man from the house of Levi went and married a Levite woman. The woman conceived and bore a son; and when she saw that he was a fine baby, she hid him for three months. When she could hide him </w:t>
      </w:r>
      <w:proofErr w:type="gramStart"/>
      <w:r w:rsidRPr="00E571DA">
        <w:rPr>
          <w:rFonts w:asciiTheme="minorHAnsi" w:hAnsiTheme="minorHAnsi" w:cstheme="minorHAnsi"/>
          <w:color w:val="000000"/>
          <w:sz w:val="22"/>
          <w:szCs w:val="22"/>
        </w:rPr>
        <w:t>no longer</w:t>
      </w:r>
      <w:proofErr w:type="gramEnd"/>
      <w:r w:rsidRPr="00E571DA">
        <w:rPr>
          <w:rFonts w:asciiTheme="minorHAnsi" w:hAnsiTheme="minorHAnsi" w:cstheme="minorHAnsi"/>
          <w:color w:val="000000"/>
          <w:sz w:val="22"/>
          <w:szCs w:val="22"/>
        </w:rPr>
        <w:t xml:space="preserve"> she got a papyrus basket for </w:t>
      </w:r>
      <w:proofErr w:type="gramStart"/>
      <w:r w:rsidRPr="00E571DA">
        <w:rPr>
          <w:rFonts w:asciiTheme="minorHAnsi" w:hAnsiTheme="minorHAnsi" w:cstheme="minorHAnsi"/>
          <w:color w:val="000000"/>
          <w:sz w:val="22"/>
          <w:szCs w:val="22"/>
        </w:rPr>
        <w:t>him, and</w:t>
      </w:r>
      <w:proofErr w:type="gramEnd"/>
      <w:r w:rsidRPr="00E571DA">
        <w:rPr>
          <w:rFonts w:asciiTheme="minorHAnsi" w:hAnsiTheme="minorHAnsi" w:cstheme="minorHAnsi"/>
          <w:color w:val="000000"/>
          <w:sz w:val="22"/>
          <w:szCs w:val="22"/>
        </w:rPr>
        <w:t xml:space="preserve"> plastered it with bitumen and pitch; she put the child in it and placed it among the reeds on the bank of the river. His sister stood at a distance, to see what would happen to him.</w:t>
      </w:r>
      <w:r>
        <w:rPr>
          <w:rFonts w:asciiTheme="minorHAnsi" w:hAnsiTheme="minorHAnsi" w:cstheme="minorHAnsi"/>
          <w:color w:val="000000"/>
          <w:sz w:val="22"/>
          <w:szCs w:val="22"/>
        </w:rPr>
        <w:t xml:space="preserve">    </w:t>
      </w:r>
      <w:r w:rsidRPr="00E571DA">
        <w:rPr>
          <w:rFonts w:asciiTheme="minorHAnsi" w:hAnsiTheme="minorHAnsi" w:cstheme="minorHAnsi"/>
          <w:color w:val="000000"/>
          <w:sz w:val="22"/>
          <w:szCs w:val="22"/>
        </w:rPr>
        <w:t xml:space="preserve">The daughter of Pharaoh came down to bathe at the river, while her attendants walked beside the river. She saw the basket among the reeds and sent her maid to bring it. When she opened it, she saw the child. He was crying, and she took pity on him. ‘This must be one of the Hebrews’ children,’ she said. Then his sister said to Pharaoh’s daughter, ‘Shall I go and get you a nurse from the Hebrew women to nurse the child for you?’ Pharaoh’s daughter said to her, ‘Yes.’ </w:t>
      </w:r>
      <w:proofErr w:type="gramStart"/>
      <w:r w:rsidRPr="00E571DA">
        <w:rPr>
          <w:rFonts w:asciiTheme="minorHAnsi" w:hAnsiTheme="minorHAnsi" w:cstheme="minorHAnsi"/>
          <w:color w:val="000000"/>
          <w:sz w:val="22"/>
          <w:szCs w:val="22"/>
        </w:rPr>
        <w:t>So</w:t>
      </w:r>
      <w:proofErr w:type="gramEnd"/>
      <w:r w:rsidRPr="00E571DA">
        <w:rPr>
          <w:rFonts w:asciiTheme="minorHAnsi" w:hAnsiTheme="minorHAnsi" w:cstheme="minorHAnsi"/>
          <w:color w:val="000000"/>
          <w:sz w:val="22"/>
          <w:szCs w:val="22"/>
        </w:rPr>
        <w:t xml:space="preserve"> the girl went and called the child’s mother. Pharaoh’s daughter said to her, ‘Take this child and nurse it for me, and I will give you your wages.’ </w:t>
      </w:r>
      <w:proofErr w:type="gramStart"/>
      <w:r w:rsidRPr="00E571DA">
        <w:rPr>
          <w:rFonts w:asciiTheme="minorHAnsi" w:hAnsiTheme="minorHAnsi" w:cstheme="minorHAnsi"/>
          <w:color w:val="000000"/>
          <w:sz w:val="22"/>
          <w:szCs w:val="22"/>
        </w:rPr>
        <w:t>So</w:t>
      </w:r>
      <w:proofErr w:type="gramEnd"/>
      <w:r w:rsidRPr="00E571DA">
        <w:rPr>
          <w:rFonts w:asciiTheme="minorHAnsi" w:hAnsiTheme="minorHAnsi" w:cstheme="minorHAnsi"/>
          <w:color w:val="000000"/>
          <w:sz w:val="22"/>
          <w:szCs w:val="22"/>
        </w:rPr>
        <w:t xml:space="preserve"> the woman took the child and nursed it. When the child grew up, she brought him to Pharaoh’s daughter, and she took him as her son. She named him Moses, ‘because’, she said, ‘I drew him out of the water.’</w:t>
      </w:r>
    </w:p>
    <w:p w14:paraId="5539549F" w14:textId="4AF4EA20" w:rsidR="0014118C" w:rsidRPr="00647595" w:rsidRDefault="00155806" w:rsidP="00647595">
      <w:pPr>
        <w:spacing w:line="240" w:lineRule="auto"/>
        <w:jc w:val="both"/>
      </w:pPr>
      <w:r w:rsidRPr="0039490C">
        <w:rPr>
          <w:rFonts w:cstheme="minorHAnsi"/>
          <w:color w:val="000000"/>
          <w:kern w:val="28"/>
          <w14:cntxtAlts/>
        </w:rPr>
        <w:t xml:space="preserve">Hear what the Spirit is saying to the Church:                    </w:t>
      </w:r>
      <w:r w:rsidRPr="0039490C">
        <w:rPr>
          <w:rFonts w:cstheme="minorHAnsi"/>
          <w:b/>
          <w:bCs/>
          <w:color w:val="000000"/>
          <w:kern w:val="28"/>
          <w14:cntxtAlts/>
        </w:rPr>
        <w:t>Thanks be to God</w:t>
      </w:r>
    </w:p>
    <w:p w14:paraId="03662DDF" w14:textId="5F5EDC61" w:rsidR="00613BB1" w:rsidRPr="00E571DA" w:rsidRDefault="002A2E6E" w:rsidP="0014118C">
      <w:pPr>
        <w:widowControl w:val="0"/>
        <w:spacing w:after="0" w:line="240" w:lineRule="auto"/>
        <w:rPr>
          <w:rFonts w:eastAsia="Times New Roman" w:cstheme="minorHAnsi"/>
          <w:color w:val="000000"/>
          <w:kern w:val="30"/>
          <w:sz w:val="24"/>
          <w:szCs w:val="24"/>
          <w:lang w:eastAsia="en-GB"/>
          <w14:cntxtAlts/>
        </w:rPr>
      </w:pPr>
      <w:r w:rsidRPr="00E571DA">
        <w:rPr>
          <w:rFonts w:eastAsia="Times New Roman" w:cstheme="minorHAnsi"/>
          <w:b/>
          <w:bCs/>
          <w:color w:val="000000"/>
          <w:kern w:val="30"/>
          <w:sz w:val="24"/>
          <w:szCs w:val="24"/>
          <w:lang w:eastAsia="en-GB"/>
          <w14:cntxtAlts/>
        </w:rPr>
        <w:lastRenderedPageBreak/>
        <w:t>Psalm</w:t>
      </w:r>
      <w:r w:rsidR="00283B25" w:rsidRPr="00E571DA">
        <w:rPr>
          <w:rFonts w:eastAsia="Times New Roman" w:cstheme="minorHAnsi"/>
          <w:b/>
          <w:bCs/>
          <w:color w:val="000000"/>
          <w:kern w:val="30"/>
          <w:sz w:val="24"/>
          <w:szCs w:val="24"/>
          <w:lang w:eastAsia="en-GB"/>
          <w14:cntxtAlts/>
        </w:rPr>
        <w:t xml:space="preserve"> </w:t>
      </w:r>
      <w:r w:rsidR="00F314B8" w:rsidRPr="00E571DA">
        <w:rPr>
          <w:rFonts w:eastAsia="Times New Roman" w:cstheme="minorHAnsi"/>
          <w:b/>
          <w:bCs/>
          <w:color w:val="000000"/>
          <w:kern w:val="30"/>
          <w:sz w:val="24"/>
          <w:szCs w:val="24"/>
          <w:lang w:eastAsia="en-GB"/>
          <w14:cntxtAlts/>
        </w:rPr>
        <w:t>34: 11-20</w:t>
      </w:r>
    </w:p>
    <w:p w14:paraId="0923FD90" w14:textId="77777777" w:rsidR="00D035D0" w:rsidRPr="00D035D0" w:rsidRDefault="002A2E6E" w:rsidP="00D035D0">
      <w:pPr>
        <w:pStyle w:val="Heading3"/>
        <w:widowControl w:val="0"/>
        <w:rPr>
          <w:rFonts w:asciiTheme="minorHAnsi" w:eastAsia="Times New Roman" w:hAnsiTheme="minorHAnsi" w:cstheme="minorHAnsi"/>
          <w:b/>
          <w:bCs/>
          <w:color w:val="000000"/>
          <w:kern w:val="28"/>
          <w:sz w:val="22"/>
          <w:szCs w:val="22"/>
          <w:lang w:eastAsia="en-GB"/>
          <w14:cntxtAlts/>
        </w:rPr>
      </w:pPr>
      <w:r w:rsidRPr="00D035D0">
        <w:rPr>
          <w:rFonts w:asciiTheme="minorHAnsi" w:eastAsia="Times New Roman" w:hAnsiTheme="minorHAnsi" w:cstheme="minorHAnsi"/>
          <w:b/>
          <w:bCs/>
          <w:color w:val="000000"/>
          <w:kern w:val="28"/>
          <w:sz w:val="22"/>
          <w:szCs w:val="22"/>
          <w:lang w:eastAsia="en-GB"/>
          <w14:cntxtAlts/>
        </w:rPr>
        <w:t>Response:</w:t>
      </w:r>
      <w:r w:rsidR="00333FE6" w:rsidRPr="00D035D0">
        <w:rPr>
          <w:rFonts w:asciiTheme="minorHAnsi" w:eastAsia="Times New Roman" w:hAnsiTheme="minorHAnsi" w:cstheme="minorHAnsi"/>
          <w:b/>
          <w:bCs/>
          <w:color w:val="000000"/>
          <w:kern w:val="30"/>
          <w:sz w:val="22"/>
          <w:szCs w:val="22"/>
          <w:lang w:eastAsia="en-GB"/>
          <w14:cntxtAlts/>
        </w:rPr>
        <w:t xml:space="preserve"> </w:t>
      </w:r>
      <w:r w:rsidR="00D035D0" w:rsidRPr="00D035D0">
        <w:rPr>
          <w:rFonts w:asciiTheme="minorHAnsi" w:eastAsia="Times New Roman" w:hAnsiTheme="minorHAnsi" w:cstheme="minorHAnsi"/>
          <w:b/>
          <w:bCs/>
          <w:color w:val="000000"/>
          <w:kern w:val="28"/>
          <w:sz w:val="22"/>
          <w:szCs w:val="22"/>
          <w:lang w:eastAsia="en-GB"/>
          <w14:cntxtAlts/>
        </w:rPr>
        <w:t>Come, listen closely.</w:t>
      </w:r>
    </w:p>
    <w:p w14:paraId="44C340D3" w14:textId="77777777" w:rsidR="00D035D0" w:rsidRPr="00D035D0" w:rsidRDefault="00D035D0" w:rsidP="00D035D0">
      <w:pPr>
        <w:tabs>
          <w:tab w:val="left" w:pos="3402"/>
        </w:tabs>
        <w:spacing w:after="0" w:line="240" w:lineRule="auto"/>
        <w:rPr>
          <w:rFonts w:cstheme="minorHAnsi"/>
          <w:lang w:eastAsia="en-GB"/>
        </w:rPr>
      </w:pPr>
    </w:p>
    <w:p w14:paraId="119AAB62" w14:textId="77777777" w:rsidR="00D035D0" w:rsidRPr="00D035D0" w:rsidRDefault="00D035D0" w:rsidP="00D035D0">
      <w:pPr>
        <w:tabs>
          <w:tab w:val="left" w:pos="3402"/>
        </w:tabs>
        <w:spacing w:after="0" w:line="240" w:lineRule="auto"/>
        <w:rPr>
          <w:rFonts w:eastAsia="Calibri" w:cstheme="minorHAnsi"/>
          <w:color w:val="000000"/>
          <w:lang w:eastAsia="en-GB"/>
        </w:rPr>
      </w:pPr>
      <w:r w:rsidRPr="00D035D0">
        <w:rPr>
          <w:rFonts w:eastAsia="Calibri" w:cstheme="minorHAnsi"/>
          <w:color w:val="000000"/>
          <w:lang w:eastAsia="en-GB"/>
        </w:rPr>
        <w:t>Come, my children, and listen to me:</w:t>
      </w:r>
    </w:p>
    <w:p w14:paraId="75AD8213" w14:textId="77777777" w:rsidR="00D035D0" w:rsidRPr="00D035D0" w:rsidRDefault="00D035D0" w:rsidP="00D035D0">
      <w:pPr>
        <w:tabs>
          <w:tab w:val="left" w:pos="3402"/>
        </w:tabs>
        <w:spacing w:after="120" w:line="240" w:lineRule="auto"/>
        <w:rPr>
          <w:rFonts w:eastAsia="Times New Roman" w:cstheme="minorHAnsi"/>
          <w:b/>
          <w:bCs/>
          <w:color w:val="000000"/>
          <w:kern w:val="28"/>
          <w:lang w:eastAsia="en-GB"/>
          <w14:cntxtAlts/>
        </w:rPr>
      </w:pPr>
      <w:r w:rsidRPr="00D035D0">
        <w:rPr>
          <w:rFonts w:eastAsia="Calibri" w:cstheme="minorHAnsi"/>
          <w:color w:val="000000"/>
          <w:lang w:eastAsia="en-GB"/>
        </w:rPr>
        <w:t xml:space="preserve">I will teach you the fear of the Lord.                                                                                      Who is there who delights in life:                                                                                            and longs for days to enjoy good things?                                                                                     </w:t>
      </w:r>
      <w:r w:rsidRPr="00D035D0">
        <w:rPr>
          <w:rFonts w:eastAsia="Calibri" w:cstheme="minorHAnsi"/>
          <w:b/>
          <w:bCs/>
          <w:color w:val="000000"/>
          <w:lang w:eastAsia="en-GB"/>
        </w:rPr>
        <w:t>R:</w:t>
      </w:r>
      <w:r w:rsidRPr="00D035D0">
        <w:rPr>
          <w:rFonts w:eastAsia="Times New Roman" w:cstheme="minorHAnsi"/>
          <w:b/>
          <w:bCs/>
          <w:color w:val="000000"/>
          <w:kern w:val="28"/>
          <w:lang w:eastAsia="en-GB"/>
          <w14:cntxtAlts/>
        </w:rPr>
        <w:t xml:space="preserve"> Come, listen closely.</w:t>
      </w:r>
    </w:p>
    <w:p w14:paraId="1C640AF1" w14:textId="77777777" w:rsidR="00D035D0" w:rsidRPr="00D035D0" w:rsidRDefault="00D035D0" w:rsidP="00D035D0">
      <w:pPr>
        <w:tabs>
          <w:tab w:val="left" w:pos="3402"/>
        </w:tabs>
        <w:spacing w:after="0" w:line="240" w:lineRule="auto"/>
        <w:rPr>
          <w:rFonts w:eastAsia="Calibri" w:cstheme="minorHAnsi"/>
          <w:color w:val="000000"/>
          <w:lang w:eastAsia="en-GB"/>
        </w:rPr>
      </w:pPr>
      <w:r w:rsidRPr="00D035D0">
        <w:rPr>
          <w:rFonts w:eastAsia="Calibri" w:cstheme="minorHAnsi"/>
          <w:color w:val="000000"/>
          <w:lang w:eastAsia="en-GB"/>
        </w:rPr>
        <w:t>Keep your tongue from evil:</w:t>
      </w:r>
    </w:p>
    <w:p w14:paraId="450472BA" w14:textId="77777777" w:rsidR="00D035D0" w:rsidRPr="00D035D0" w:rsidRDefault="00D035D0" w:rsidP="00D035D0">
      <w:pPr>
        <w:tabs>
          <w:tab w:val="left" w:pos="3402"/>
        </w:tabs>
        <w:spacing w:after="120" w:line="240" w:lineRule="auto"/>
        <w:rPr>
          <w:rFonts w:eastAsia="Times New Roman" w:cstheme="minorHAnsi"/>
          <w:b/>
          <w:bCs/>
          <w:color w:val="000000"/>
          <w:kern w:val="28"/>
          <w:lang w:eastAsia="en-GB"/>
          <w14:cntxtAlts/>
        </w:rPr>
      </w:pPr>
      <w:r w:rsidRPr="00D035D0">
        <w:rPr>
          <w:rFonts w:eastAsia="Calibri" w:cstheme="minorHAnsi"/>
          <w:color w:val="000000"/>
          <w:lang w:eastAsia="en-GB"/>
        </w:rPr>
        <w:t xml:space="preserve">and your lips from lying words.                                                                                                 Turn from evil and do good:                                                                                               seek peace and pursue it.                                                                                                               </w:t>
      </w:r>
      <w:r w:rsidRPr="00D035D0">
        <w:rPr>
          <w:rFonts w:eastAsia="Calibri" w:cstheme="minorHAnsi"/>
          <w:b/>
          <w:bCs/>
          <w:color w:val="000000"/>
          <w:lang w:eastAsia="en-GB"/>
        </w:rPr>
        <w:t>R:</w:t>
      </w:r>
      <w:r w:rsidRPr="00D035D0">
        <w:rPr>
          <w:rFonts w:eastAsia="Times New Roman" w:cstheme="minorHAnsi"/>
          <w:b/>
          <w:bCs/>
          <w:color w:val="000000"/>
          <w:kern w:val="28"/>
          <w:lang w:eastAsia="en-GB"/>
          <w14:cntxtAlts/>
        </w:rPr>
        <w:t xml:space="preserve"> Come, listen closely.</w:t>
      </w:r>
    </w:p>
    <w:p w14:paraId="56B225BB" w14:textId="77777777" w:rsidR="00D035D0" w:rsidRPr="00D035D0" w:rsidRDefault="00D035D0" w:rsidP="00D035D0">
      <w:pPr>
        <w:tabs>
          <w:tab w:val="left" w:pos="3402"/>
        </w:tabs>
        <w:spacing w:after="0" w:line="240" w:lineRule="auto"/>
        <w:rPr>
          <w:rFonts w:eastAsia="Calibri" w:cstheme="minorHAnsi"/>
          <w:color w:val="000000"/>
          <w:lang w:eastAsia="en-GB"/>
        </w:rPr>
      </w:pPr>
      <w:r w:rsidRPr="00D035D0">
        <w:rPr>
          <w:rFonts w:eastAsia="Calibri" w:cstheme="minorHAnsi"/>
          <w:color w:val="000000"/>
          <w:lang w:eastAsia="en-GB"/>
        </w:rPr>
        <w:t>The eyes of the Lord are upon the righteous:</w:t>
      </w:r>
    </w:p>
    <w:p w14:paraId="0B5E60D0" w14:textId="77777777" w:rsidR="00D035D0" w:rsidRPr="00D035D0" w:rsidRDefault="00D035D0" w:rsidP="00D035D0">
      <w:pPr>
        <w:spacing w:after="120" w:line="240" w:lineRule="auto"/>
        <w:rPr>
          <w:rFonts w:eastAsia="Times New Roman" w:cstheme="minorHAnsi"/>
          <w:b/>
          <w:bCs/>
          <w:color w:val="000000"/>
          <w:kern w:val="28"/>
          <w:lang w:eastAsia="en-GB"/>
          <w14:cntxtAlts/>
        </w:rPr>
      </w:pPr>
      <w:r w:rsidRPr="00D035D0">
        <w:rPr>
          <w:rFonts w:eastAsia="Calibri" w:cstheme="minorHAnsi"/>
          <w:color w:val="000000"/>
          <w:lang w:eastAsia="en-GB"/>
        </w:rPr>
        <w:t xml:space="preserve">and his ears are open to their cry.                                                                                             The face of the Lord is against those who do evil:                                                                       to root out the remembrance of them from the earth.                                                                   </w:t>
      </w:r>
      <w:r w:rsidRPr="00D035D0">
        <w:rPr>
          <w:rFonts w:eastAsia="Calibri" w:cstheme="minorHAnsi"/>
          <w:b/>
          <w:bCs/>
          <w:color w:val="000000"/>
          <w:lang w:eastAsia="en-GB"/>
        </w:rPr>
        <w:t>R:</w:t>
      </w:r>
      <w:r w:rsidRPr="00D035D0">
        <w:rPr>
          <w:rFonts w:eastAsia="Times New Roman" w:cstheme="minorHAnsi"/>
          <w:b/>
          <w:bCs/>
          <w:color w:val="000000"/>
          <w:kern w:val="28"/>
          <w:lang w:eastAsia="en-GB"/>
          <w14:cntxtAlts/>
        </w:rPr>
        <w:t xml:space="preserve"> Come, listen closely.    </w:t>
      </w:r>
    </w:p>
    <w:p w14:paraId="3EB4B1ED" w14:textId="77777777" w:rsidR="00D035D0" w:rsidRPr="00D035D0" w:rsidRDefault="00D035D0" w:rsidP="00D035D0">
      <w:pPr>
        <w:tabs>
          <w:tab w:val="left" w:pos="3402"/>
        </w:tabs>
        <w:spacing w:after="0" w:line="240" w:lineRule="auto"/>
        <w:rPr>
          <w:rFonts w:eastAsia="Calibri" w:cstheme="minorHAnsi"/>
          <w:color w:val="000000"/>
          <w:lang w:eastAsia="en-GB"/>
        </w:rPr>
      </w:pPr>
      <w:r w:rsidRPr="00D035D0">
        <w:rPr>
          <w:rFonts w:eastAsia="Calibri" w:cstheme="minorHAnsi"/>
          <w:color w:val="000000"/>
          <w:lang w:eastAsia="en-GB"/>
        </w:rPr>
        <w:t xml:space="preserve">The righteous cry and the Lord </w:t>
      </w:r>
      <w:proofErr w:type="gramStart"/>
      <w:r w:rsidRPr="00D035D0">
        <w:rPr>
          <w:rFonts w:eastAsia="Calibri" w:cstheme="minorHAnsi"/>
          <w:color w:val="000000"/>
          <w:lang w:eastAsia="en-GB"/>
        </w:rPr>
        <w:t>hears</w:t>
      </w:r>
      <w:proofErr w:type="gramEnd"/>
      <w:r w:rsidRPr="00D035D0">
        <w:rPr>
          <w:rFonts w:eastAsia="Calibri" w:cstheme="minorHAnsi"/>
          <w:color w:val="000000"/>
          <w:lang w:eastAsia="en-GB"/>
        </w:rPr>
        <w:t xml:space="preserve"> them:</w:t>
      </w:r>
    </w:p>
    <w:p w14:paraId="351AAAF0" w14:textId="77777777" w:rsidR="00D035D0" w:rsidRPr="00D035D0" w:rsidRDefault="00D035D0" w:rsidP="00D035D0">
      <w:pPr>
        <w:tabs>
          <w:tab w:val="left" w:pos="3402"/>
        </w:tabs>
        <w:spacing w:after="120" w:line="240" w:lineRule="auto"/>
        <w:rPr>
          <w:rFonts w:eastAsia="Calibri" w:cstheme="minorHAnsi"/>
          <w:color w:val="000000"/>
          <w:lang w:eastAsia="en-GB"/>
        </w:rPr>
      </w:pPr>
      <w:r w:rsidRPr="00D035D0">
        <w:rPr>
          <w:rFonts w:eastAsia="Calibri" w:cstheme="minorHAnsi"/>
          <w:color w:val="000000"/>
          <w:lang w:eastAsia="en-GB"/>
        </w:rPr>
        <w:t xml:space="preserve">and delivers them out of all their troubles.                                                                                  The Lord is near to the broken hearted:                                                                                and will save those who are crushed in spirit.                                                                                   </w:t>
      </w:r>
      <w:r w:rsidRPr="00D035D0">
        <w:rPr>
          <w:rFonts w:eastAsia="Calibri" w:cstheme="minorHAnsi"/>
          <w:b/>
          <w:bCs/>
          <w:color w:val="000000"/>
          <w:lang w:eastAsia="en-GB"/>
        </w:rPr>
        <w:t>R:</w:t>
      </w:r>
      <w:r w:rsidRPr="00D035D0">
        <w:rPr>
          <w:rFonts w:eastAsia="Times New Roman" w:cstheme="minorHAnsi"/>
          <w:b/>
          <w:bCs/>
          <w:color w:val="000000"/>
          <w:kern w:val="28"/>
          <w:lang w:eastAsia="en-GB"/>
          <w14:cntxtAlts/>
        </w:rPr>
        <w:t xml:space="preserve"> Come, listen closely.</w:t>
      </w:r>
    </w:p>
    <w:p w14:paraId="5B1C8ADC" w14:textId="77777777" w:rsidR="00D035D0" w:rsidRPr="00D035D0" w:rsidRDefault="00D035D0" w:rsidP="00D035D0">
      <w:pPr>
        <w:tabs>
          <w:tab w:val="left" w:pos="3402"/>
        </w:tabs>
        <w:spacing w:after="0" w:line="240" w:lineRule="auto"/>
        <w:rPr>
          <w:rFonts w:eastAsia="Calibri" w:cstheme="minorHAnsi"/>
          <w:color w:val="000000"/>
          <w:lang w:eastAsia="en-GB"/>
        </w:rPr>
      </w:pPr>
      <w:r w:rsidRPr="00D035D0">
        <w:rPr>
          <w:rFonts w:eastAsia="Calibri" w:cstheme="minorHAnsi"/>
          <w:color w:val="000000"/>
          <w:lang w:eastAsia="en-GB"/>
        </w:rPr>
        <w:t>Many are the troubles of the righteous:</w:t>
      </w:r>
      <w:r w:rsidRPr="00D035D0">
        <w:rPr>
          <w:rFonts w:eastAsia="Calibri" w:cstheme="minorHAnsi"/>
          <w:b/>
          <w:bCs/>
          <w:color w:val="000000"/>
          <w:lang w:eastAsia="en-GB"/>
        </w:rPr>
        <w:t xml:space="preserve"> </w:t>
      </w:r>
    </w:p>
    <w:p w14:paraId="7107F34F" w14:textId="77777777" w:rsidR="00D035D0" w:rsidRPr="00D035D0" w:rsidRDefault="00D035D0" w:rsidP="00D035D0">
      <w:pPr>
        <w:tabs>
          <w:tab w:val="left" w:pos="3402"/>
        </w:tabs>
        <w:spacing w:after="120" w:line="240" w:lineRule="auto"/>
        <w:rPr>
          <w:rFonts w:eastAsia="Calibri" w:cstheme="minorHAnsi"/>
          <w:color w:val="000000"/>
          <w:lang w:eastAsia="en-GB"/>
        </w:rPr>
      </w:pPr>
      <w:r w:rsidRPr="00D035D0">
        <w:rPr>
          <w:rFonts w:eastAsia="Calibri" w:cstheme="minorHAnsi"/>
          <w:color w:val="000000"/>
          <w:lang w:eastAsia="en-GB"/>
        </w:rPr>
        <w:t>from them all will the Lord deliver them.                                                                                      He keeps all their bones:                                                                                                             so that not one of them is broken.</w:t>
      </w:r>
      <w:r w:rsidRPr="00D035D0">
        <w:rPr>
          <w:rFonts w:eastAsia="Times New Roman" w:cstheme="minorHAnsi"/>
          <w:b/>
          <w:bCs/>
          <w:color w:val="000000"/>
          <w:kern w:val="28"/>
          <w:lang w:eastAsia="en-GB"/>
          <w14:cntxtAlts/>
        </w:rPr>
        <w:t xml:space="preserve">                                                                                                         R: Come, listen closely.                                                                </w:t>
      </w:r>
    </w:p>
    <w:p w14:paraId="21E41B78" w14:textId="77777777" w:rsidR="009F4BF7" w:rsidRDefault="00F314B8" w:rsidP="00F314B8">
      <w:pPr>
        <w:autoSpaceDE w:val="0"/>
        <w:autoSpaceDN w:val="0"/>
        <w:adjustRightInd w:val="0"/>
        <w:spacing w:line="240" w:lineRule="auto"/>
        <w:rPr>
          <w:rFonts w:eastAsia="Calibri" w:cstheme="minorHAnsi"/>
          <w:b/>
          <w:sz w:val="24"/>
          <w:szCs w:val="24"/>
          <w:lang w:eastAsia="en-GB"/>
        </w:rPr>
      </w:pPr>
      <w:r w:rsidRPr="00E571DA">
        <w:rPr>
          <w:rFonts w:cstheme="minorHAnsi"/>
          <w:b/>
          <w:color w:val="000000"/>
          <w:kern w:val="30"/>
          <w:sz w:val="24"/>
          <w:szCs w:val="24"/>
          <w14:cntxtAlts/>
        </w:rPr>
        <w:t xml:space="preserve">A reading from </w:t>
      </w:r>
      <w:r w:rsidR="009F4BF7">
        <w:rPr>
          <w:rFonts w:eastAsia="Calibri" w:cstheme="minorHAnsi"/>
          <w:b/>
          <w:sz w:val="24"/>
          <w:szCs w:val="24"/>
          <w:lang w:eastAsia="en-GB"/>
        </w:rPr>
        <w:t>2 Corinthians 1: 3-7</w:t>
      </w:r>
    </w:p>
    <w:p w14:paraId="6A509399" w14:textId="170B085B" w:rsidR="00F314B8" w:rsidRPr="009F4BF7" w:rsidRDefault="009F4BF7" w:rsidP="009F4BF7">
      <w:pPr>
        <w:autoSpaceDE w:val="0"/>
        <w:autoSpaceDN w:val="0"/>
        <w:adjustRightInd w:val="0"/>
        <w:spacing w:line="240" w:lineRule="auto"/>
        <w:jc w:val="both"/>
        <w:rPr>
          <w:rFonts w:eastAsia="Times New Roman" w:cstheme="minorHAnsi"/>
          <w:b/>
          <w:lang w:eastAsia="en-GB"/>
        </w:rPr>
      </w:pPr>
      <w:r w:rsidRPr="009F4BF7">
        <w:t>Blessed be the God and Father of our Lord Jesus Christ, the Father of mercies and the God of all consolation, who consoles us in all our affliction, so that we may be able to console those who are in any affliction with the consolation with which we ourselves are consoled by God. For just as the sufferings of Christ are abundant for us, so also our consolation is abundant through Christ. If we are being afflicted, it is for your consolation and salvation; if we are being consoled, it is for your consolation, which you experience when you patiently endure the same sufferings that we are also suffering. Our hope for you is unshaken; for we know that as you share in our sufferings, so also you share in our consolation.</w:t>
      </w:r>
      <w:r w:rsidR="00F314B8" w:rsidRPr="009F4BF7">
        <w:rPr>
          <w:rFonts w:cstheme="minorHAnsi"/>
          <w:b/>
          <w:kern w:val="30"/>
          <w14:cntxtAlts/>
        </w:rPr>
        <w:t xml:space="preserve">                                                </w:t>
      </w:r>
    </w:p>
    <w:p w14:paraId="6DA6D923" w14:textId="0CA8FD35" w:rsidR="0014118C" w:rsidRPr="009F4BF7" w:rsidRDefault="00F314B8" w:rsidP="009F4BF7">
      <w:pPr>
        <w:widowControl w:val="0"/>
        <w:spacing w:after="160" w:line="240" w:lineRule="auto"/>
        <w:jc w:val="both"/>
        <w:rPr>
          <w:rFonts w:eastAsia="Times New Roman" w:cstheme="minorHAnsi"/>
          <w:color w:val="000000"/>
          <w:kern w:val="28"/>
          <w:lang w:eastAsia="en-GB"/>
          <w14:cntxtAlts/>
        </w:rPr>
      </w:pPr>
      <w:r w:rsidRPr="002D16DA">
        <w:rPr>
          <w:rFonts w:eastAsia="Times New Roman" w:cstheme="minorHAnsi"/>
          <w:color w:val="000000"/>
          <w:kern w:val="28"/>
          <w:lang w:eastAsia="en-GB"/>
          <w14:cntxtAlts/>
        </w:rPr>
        <w:t>Hear what the Spirit is saying to the Church:</w:t>
      </w:r>
      <w:r>
        <w:rPr>
          <w:rFonts w:eastAsia="Times New Roman" w:cstheme="minorHAnsi"/>
          <w:color w:val="000000"/>
          <w:kern w:val="28"/>
          <w:lang w:eastAsia="en-GB"/>
          <w14:cntxtAlts/>
        </w:rPr>
        <w:t xml:space="preserve">                   </w:t>
      </w:r>
      <w:r w:rsidRPr="002D16DA">
        <w:rPr>
          <w:rFonts w:eastAsia="Times New Roman" w:cstheme="minorHAnsi"/>
          <w:color w:val="000000"/>
          <w:kern w:val="28"/>
          <w:lang w:eastAsia="en-GB"/>
          <w14:cntxtAlts/>
        </w:rPr>
        <w:t xml:space="preserve"> </w:t>
      </w:r>
      <w:r w:rsidRPr="002D16DA">
        <w:rPr>
          <w:rFonts w:eastAsia="Times New Roman" w:cstheme="minorHAnsi"/>
          <w:b/>
          <w:bCs/>
          <w:color w:val="000000"/>
          <w:kern w:val="28"/>
          <w:lang w:eastAsia="en-GB"/>
          <w14:cntxtAlts/>
        </w:rPr>
        <w:t>Thanks be to God</w:t>
      </w:r>
    </w:p>
    <w:p w14:paraId="25A22571" w14:textId="77777777" w:rsidR="00647595" w:rsidRDefault="00647595" w:rsidP="00F314B8">
      <w:pPr>
        <w:widowControl w:val="0"/>
        <w:spacing w:after="0" w:line="240" w:lineRule="auto"/>
        <w:rPr>
          <w:rFonts w:eastAsia="Times New Roman" w:cstheme="minorHAnsi"/>
          <w:b/>
          <w:bCs/>
          <w:color w:val="000000"/>
          <w:kern w:val="30"/>
          <w:sz w:val="24"/>
          <w:szCs w:val="24"/>
          <w:lang w:eastAsia="en-GB"/>
          <w14:cntxtAlts/>
        </w:rPr>
      </w:pPr>
    </w:p>
    <w:p w14:paraId="37B65209" w14:textId="77777777" w:rsidR="00647595" w:rsidRDefault="00647595" w:rsidP="00F314B8">
      <w:pPr>
        <w:widowControl w:val="0"/>
        <w:spacing w:after="0" w:line="240" w:lineRule="auto"/>
        <w:rPr>
          <w:rFonts w:eastAsia="Times New Roman" w:cstheme="minorHAnsi"/>
          <w:b/>
          <w:bCs/>
          <w:color w:val="000000"/>
          <w:kern w:val="30"/>
          <w:sz w:val="24"/>
          <w:szCs w:val="24"/>
          <w:lang w:eastAsia="en-GB"/>
          <w14:cntxtAlts/>
        </w:rPr>
      </w:pPr>
    </w:p>
    <w:p w14:paraId="0F2327E0" w14:textId="77777777" w:rsidR="00647595" w:rsidRDefault="00647595" w:rsidP="00F314B8">
      <w:pPr>
        <w:widowControl w:val="0"/>
        <w:spacing w:after="0" w:line="240" w:lineRule="auto"/>
        <w:rPr>
          <w:rFonts w:eastAsia="Times New Roman" w:cstheme="minorHAnsi"/>
          <w:b/>
          <w:bCs/>
          <w:color w:val="000000"/>
          <w:kern w:val="30"/>
          <w:sz w:val="24"/>
          <w:szCs w:val="24"/>
          <w:lang w:eastAsia="en-GB"/>
          <w14:cntxtAlts/>
        </w:rPr>
      </w:pPr>
    </w:p>
    <w:p w14:paraId="4AFF92C5" w14:textId="77777777" w:rsidR="00647595" w:rsidRDefault="00647595" w:rsidP="00F314B8">
      <w:pPr>
        <w:widowControl w:val="0"/>
        <w:spacing w:after="0" w:line="240" w:lineRule="auto"/>
        <w:rPr>
          <w:rFonts w:eastAsia="Times New Roman" w:cstheme="minorHAnsi"/>
          <w:b/>
          <w:bCs/>
          <w:color w:val="000000"/>
          <w:kern w:val="30"/>
          <w:sz w:val="24"/>
          <w:szCs w:val="24"/>
          <w:lang w:eastAsia="en-GB"/>
          <w14:cntxtAlts/>
        </w:rPr>
      </w:pPr>
    </w:p>
    <w:p w14:paraId="4203387B" w14:textId="77777777" w:rsidR="00647595" w:rsidRDefault="00647595" w:rsidP="00F314B8">
      <w:pPr>
        <w:widowControl w:val="0"/>
        <w:spacing w:after="0" w:line="240" w:lineRule="auto"/>
        <w:rPr>
          <w:rFonts w:eastAsia="Times New Roman" w:cstheme="minorHAnsi"/>
          <w:b/>
          <w:bCs/>
          <w:color w:val="000000"/>
          <w:kern w:val="30"/>
          <w:sz w:val="24"/>
          <w:szCs w:val="24"/>
          <w:lang w:eastAsia="en-GB"/>
          <w14:cntxtAlts/>
        </w:rPr>
      </w:pPr>
    </w:p>
    <w:p w14:paraId="16ED67C7" w14:textId="77777777" w:rsidR="00647595" w:rsidRDefault="00647595" w:rsidP="00F314B8">
      <w:pPr>
        <w:widowControl w:val="0"/>
        <w:spacing w:after="0" w:line="240" w:lineRule="auto"/>
        <w:rPr>
          <w:rFonts w:eastAsia="Times New Roman" w:cstheme="minorHAnsi"/>
          <w:b/>
          <w:bCs/>
          <w:color w:val="000000"/>
          <w:kern w:val="30"/>
          <w:sz w:val="24"/>
          <w:szCs w:val="24"/>
          <w:lang w:eastAsia="en-GB"/>
          <w14:cntxtAlts/>
        </w:rPr>
      </w:pPr>
    </w:p>
    <w:p w14:paraId="68C59BFC" w14:textId="77777777" w:rsidR="00647595" w:rsidRDefault="00647595" w:rsidP="00F314B8">
      <w:pPr>
        <w:widowControl w:val="0"/>
        <w:spacing w:after="0" w:line="240" w:lineRule="auto"/>
        <w:rPr>
          <w:rFonts w:eastAsia="Times New Roman" w:cstheme="minorHAnsi"/>
          <w:b/>
          <w:bCs/>
          <w:color w:val="000000"/>
          <w:kern w:val="30"/>
          <w:sz w:val="24"/>
          <w:szCs w:val="24"/>
          <w:lang w:eastAsia="en-GB"/>
          <w14:cntxtAlts/>
        </w:rPr>
      </w:pPr>
    </w:p>
    <w:p w14:paraId="7A724F81" w14:textId="2CB2F74A" w:rsidR="00F314B8" w:rsidRPr="00E571DA" w:rsidRDefault="00F314B8" w:rsidP="00F314B8">
      <w:pPr>
        <w:widowControl w:val="0"/>
        <w:spacing w:after="0" w:line="240" w:lineRule="auto"/>
        <w:rPr>
          <w:rFonts w:eastAsia="Times New Roman" w:cstheme="minorHAnsi"/>
          <w:b/>
          <w:bCs/>
          <w:color w:val="000000"/>
          <w:kern w:val="28"/>
          <w:sz w:val="24"/>
          <w:szCs w:val="24"/>
          <w:lang w:eastAsia="en-GB"/>
          <w14:cntxtAlts/>
        </w:rPr>
      </w:pPr>
      <w:r w:rsidRPr="00E571DA">
        <w:rPr>
          <w:rFonts w:eastAsia="Times New Roman" w:cstheme="minorHAnsi"/>
          <w:b/>
          <w:bCs/>
          <w:color w:val="000000"/>
          <w:kern w:val="30"/>
          <w:sz w:val="24"/>
          <w:szCs w:val="24"/>
          <w:lang w:eastAsia="en-GB"/>
          <w14:cntxtAlts/>
        </w:rPr>
        <w:t>Gospel:</w:t>
      </w:r>
      <w:r w:rsidRPr="00E571DA">
        <w:rPr>
          <w:rFonts w:eastAsia="Times New Roman" w:cstheme="minorHAnsi"/>
          <w:b/>
          <w:bCs/>
          <w:color w:val="000000"/>
          <w:kern w:val="28"/>
          <w:sz w:val="24"/>
          <w:szCs w:val="24"/>
          <w:lang w:eastAsia="en-GB"/>
          <w14:cntxtAlts/>
        </w:rPr>
        <w:t xml:space="preserve"> </w:t>
      </w:r>
      <w:r w:rsidR="009F4BF7">
        <w:rPr>
          <w:rFonts w:cstheme="minorHAnsi"/>
          <w:b/>
          <w:bCs/>
          <w:sz w:val="24"/>
          <w:szCs w:val="24"/>
          <w:lang w:eastAsia="en-GB"/>
        </w:rPr>
        <w:t>Luke 2: 33-35</w:t>
      </w:r>
    </w:p>
    <w:p w14:paraId="0E60FE8E" w14:textId="77777777" w:rsidR="00F314B8" w:rsidRPr="002D16DA" w:rsidRDefault="00F314B8" w:rsidP="00F314B8">
      <w:pPr>
        <w:widowControl w:val="0"/>
        <w:spacing w:after="0" w:line="240" w:lineRule="auto"/>
        <w:rPr>
          <w:rFonts w:eastAsia="Times New Roman" w:cstheme="minorHAnsi"/>
          <w:b/>
          <w:bCs/>
          <w:color w:val="000000"/>
          <w:kern w:val="28"/>
          <w:sz w:val="16"/>
          <w:szCs w:val="16"/>
          <w:lang w:eastAsia="en-GB"/>
          <w14:cntxtAlts/>
        </w:rPr>
      </w:pPr>
    </w:p>
    <w:p w14:paraId="3A123646" w14:textId="77777777" w:rsidR="00F314B8" w:rsidRPr="000F2BB3" w:rsidRDefault="00F314B8" w:rsidP="00F314B8">
      <w:pPr>
        <w:shd w:val="clear" w:color="auto" w:fill="FFFFFF"/>
        <w:spacing w:line="240" w:lineRule="auto"/>
        <w:rPr>
          <w:rFonts w:eastAsia="Times New Roman" w:cstheme="minorHAnsi"/>
          <w:b/>
          <w:bCs/>
          <w:color w:val="010000"/>
          <w:lang w:eastAsia="en-GB"/>
        </w:rPr>
      </w:pPr>
      <w:r w:rsidRPr="000F2BB3">
        <w:rPr>
          <w:rFonts w:eastAsia="Times New Roman" w:cstheme="minorHAnsi"/>
          <w:b/>
          <w:bCs/>
          <w:color w:val="010000"/>
          <w:lang w:eastAsia="en-GB"/>
        </w:rPr>
        <w:t xml:space="preserve">Let the little children come to </w:t>
      </w:r>
      <w:proofErr w:type="gramStart"/>
      <w:r w:rsidRPr="000F2BB3">
        <w:rPr>
          <w:rFonts w:eastAsia="Times New Roman" w:cstheme="minorHAnsi"/>
          <w:b/>
          <w:bCs/>
          <w:color w:val="010000"/>
          <w:lang w:eastAsia="en-GB"/>
        </w:rPr>
        <w:t>me,</w:t>
      </w:r>
      <w:r>
        <w:rPr>
          <w:rFonts w:eastAsia="Times New Roman" w:cstheme="minorHAnsi"/>
          <w:b/>
          <w:bCs/>
          <w:color w:val="010000"/>
          <w:lang w:eastAsia="en-GB"/>
        </w:rPr>
        <w:t xml:space="preserve">   </w:t>
      </w:r>
      <w:proofErr w:type="gramEnd"/>
      <w:r>
        <w:rPr>
          <w:rFonts w:eastAsia="Times New Roman" w:cstheme="minorHAnsi"/>
          <w:b/>
          <w:bCs/>
          <w:color w:val="010000"/>
          <w:lang w:eastAsia="en-GB"/>
        </w:rPr>
        <w:t xml:space="preserve">                                              </w:t>
      </w:r>
      <w:r w:rsidRPr="000F2BB3">
        <w:rPr>
          <w:rFonts w:eastAsia="Times New Roman" w:cstheme="minorHAnsi"/>
          <w:b/>
          <w:bCs/>
          <w:color w:val="010000"/>
          <w:lang w:eastAsia="en-GB"/>
        </w:rPr>
        <w:t xml:space="preserve"> do not stop </w:t>
      </w:r>
      <w:proofErr w:type="gramStart"/>
      <w:r w:rsidRPr="000F2BB3">
        <w:rPr>
          <w:rFonts w:eastAsia="Times New Roman" w:cstheme="minorHAnsi"/>
          <w:b/>
          <w:bCs/>
          <w:color w:val="010000"/>
          <w:lang w:eastAsia="en-GB"/>
        </w:rPr>
        <w:t xml:space="preserve">them;   </w:t>
      </w:r>
      <w:proofErr w:type="gramEnd"/>
      <w:r w:rsidRPr="000F2BB3">
        <w:rPr>
          <w:rFonts w:eastAsia="Times New Roman" w:cstheme="minorHAnsi"/>
          <w:b/>
          <w:bCs/>
          <w:color w:val="010000"/>
          <w:lang w:eastAsia="en-GB"/>
        </w:rPr>
        <w:t xml:space="preserve">                                                               for it is too such as these </w:t>
      </w:r>
      <w:r>
        <w:rPr>
          <w:rFonts w:eastAsia="Times New Roman" w:cstheme="minorHAnsi"/>
          <w:b/>
          <w:bCs/>
          <w:color w:val="010000"/>
          <w:lang w:eastAsia="en-GB"/>
        </w:rPr>
        <w:t xml:space="preserve">                                                     </w:t>
      </w:r>
      <w:r w:rsidRPr="000F2BB3">
        <w:rPr>
          <w:rFonts w:eastAsia="Times New Roman" w:cstheme="minorHAnsi"/>
          <w:b/>
          <w:bCs/>
          <w:color w:val="010000"/>
          <w:lang w:eastAsia="en-GB"/>
        </w:rPr>
        <w:t xml:space="preserve">that the kingdom of God </w:t>
      </w:r>
      <w:proofErr w:type="gramStart"/>
      <w:r w:rsidRPr="000F2BB3">
        <w:rPr>
          <w:rFonts w:eastAsia="Times New Roman" w:cstheme="minorHAnsi"/>
          <w:b/>
          <w:bCs/>
          <w:color w:val="010000"/>
          <w:lang w:eastAsia="en-GB"/>
        </w:rPr>
        <w:t xml:space="preserve">belongs,   </w:t>
      </w:r>
      <w:proofErr w:type="gramEnd"/>
      <w:r w:rsidRPr="000F2BB3">
        <w:rPr>
          <w:rFonts w:eastAsia="Times New Roman" w:cstheme="minorHAnsi"/>
          <w:b/>
          <w:bCs/>
          <w:color w:val="010000"/>
          <w:lang w:eastAsia="en-GB"/>
        </w:rPr>
        <w:t xml:space="preserve">                                      says the Lord.</w:t>
      </w:r>
    </w:p>
    <w:p w14:paraId="67B8E71B" w14:textId="4B5ED2E0" w:rsidR="00F314B8" w:rsidRDefault="00F314B8" w:rsidP="00F314B8">
      <w:pPr>
        <w:widowControl w:val="0"/>
        <w:spacing w:after="0" w:line="240" w:lineRule="auto"/>
        <w:rPr>
          <w:rFonts w:eastAsia="Calibri" w:cstheme="minorHAnsi"/>
          <w:b/>
          <w:bCs/>
          <w:lang w:eastAsia="en-GB"/>
        </w:rPr>
      </w:pPr>
      <w:r w:rsidRPr="002D16DA">
        <w:rPr>
          <w:rFonts w:eastAsia="Calibri" w:cstheme="minorHAnsi"/>
          <w:lang w:eastAsia="en-GB"/>
        </w:rPr>
        <w:t xml:space="preserve">Listen to the Gospel of Christ according to St </w:t>
      </w:r>
      <w:r w:rsidR="009F4BF7">
        <w:rPr>
          <w:rFonts w:eastAsia="Calibri" w:cstheme="minorHAnsi"/>
          <w:lang w:eastAsia="en-GB"/>
        </w:rPr>
        <w:t>Luke</w:t>
      </w:r>
      <w:r w:rsidRPr="002D16DA">
        <w:rPr>
          <w:rFonts w:eastAsia="Calibri" w:cstheme="minorHAnsi"/>
          <w:b/>
          <w:bCs/>
          <w:lang w:eastAsia="en-GB"/>
        </w:rPr>
        <w:t>: Glory to you, O Lord</w:t>
      </w:r>
    </w:p>
    <w:p w14:paraId="3B86E22E" w14:textId="77777777" w:rsidR="00F314B8" w:rsidRDefault="00F314B8" w:rsidP="00F314B8">
      <w:pPr>
        <w:widowControl w:val="0"/>
        <w:spacing w:after="0" w:line="240" w:lineRule="auto"/>
        <w:rPr>
          <w:rFonts w:eastAsia="Times New Roman" w:cstheme="minorHAnsi"/>
          <w:b/>
          <w:bCs/>
          <w:kern w:val="28"/>
          <w:lang w:eastAsia="en-GB"/>
          <w14:cntxtAlts/>
        </w:rPr>
      </w:pPr>
    </w:p>
    <w:p w14:paraId="1EB22ECB" w14:textId="22963AED" w:rsidR="00F314B8" w:rsidRPr="009F4BF7" w:rsidRDefault="009F4BF7" w:rsidP="009F4BF7">
      <w:pPr>
        <w:spacing w:line="240" w:lineRule="auto"/>
        <w:jc w:val="both"/>
      </w:pPr>
      <w:r w:rsidRPr="009F4BF7">
        <w:t>And the child’s father and mother were amazed at what was being said about him. Then Simeon blessed them and said to his mother Mary, ‘This child is destined for the falling and the rising of many in Israel, and to be a sign that will be opposed so that the inner thoughts of many will be revealed - and a sword will pierce your own soul too.’</w:t>
      </w:r>
      <w:r w:rsidR="00F314B8" w:rsidRPr="009F4BF7">
        <w:t xml:space="preserve"> </w:t>
      </w:r>
    </w:p>
    <w:p w14:paraId="34B9EC9A" w14:textId="77777777" w:rsidR="00F314B8" w:rsidRDefault="00F314B8" w:rsidP="00F314B8">
      <w:pPr>
        <w:widowControl w:val="0"/>
        <w:spacing w:after="0" w:line="240" w:lineRule="auto"/>
        <w:rPr>
          <w:rFonts w:eastAsia="Times New Roman" w:cstheme="minorHAnsi"/>
          <w:b/>
          <w:bCs/>
          <w:color w:val="010000"/>
          <w:lang w:eastAsia="en-GB"/>
        </w:rPr>
      </w:pPr>
      <w:r w:rsidRPr="002D16DA">
        <w:rPr>
          <w:rFonts w:eastAsia="Times New Roman" w:cstheme="minorHAnsi"/>
          <w:color w:val="010000"/>
          <w:lang w:eastAsia="en-GB"/>
        </w:rPr>
        <w:t xml:space="preserve">This is the Gospel of the Lord: </w:t>
      </w:r>
      <w:r w:rsidRPr="002D16DA">
        <w:rPr>
          <w:rFonts w:eastAsia="Times New Roman" w:cstheme="minorHAnsi"/>
          <w:b/>
          <w:bCs/>
          <w:color w:val="010000"/>
          <w:lang w:eastAsia="en-GB"/>
        </w:rPr>
        <w:t>Praise to you O Christ</w:t>
      </w:r>
    </w:p>
    <w:p w14:paraId="781ECDF9" w14:textId="082FB221" w:rsidR="00925F9F" w:rsidRPr="00C47760" w:rsidRDefault="00925F9F" w:rsidP="00C47760">
      <w:pPr>
        <w:widowControl w:val="0"/>
        <w:spacing w:after="0" w:line="240" w:lineRule="auto"/>
        <w:rPr>
          <w:rFonts w:ascii="Times New Roman" w:eastAsia="Times New Roman" w:hAnsi="Times New Roman" w:cs="Times New Roman"/>
          <w:color w:val="000000"/>
          <w:kern w:val="28"/>
          <w:sz w:val="20"/>
          <w:szCs w:val="20"/>
          <w:lang w:eastAsia="en-GB"/>
          <w14:cntxtAlts/>
        </w:rPr>
      </w:pPr>
    </w:p>
    <w:tbl>
      <w:tblPr>
        <w:tblW w:w="0" w:type="auto"/>
        <w:tblLook w:val="04A0" w:firstRow="1" w:lastRow="0" w:firstColumn="1" w:lastColumn="0" w:noHBand="0" w:noVBand="1"/>
      </w:tblPr>
      <w:tblGrid>
        <w:gridCol w:w="4919"/>
      </w:tblGrid>
      <w:tr w:rsidR="002D16DA" w:rsidRPr="002D16DA" w14:paraId="62F1B948" w14:textId="77777777" w:rsidTr="005D16FF">
        <w:trPr>
          <w:trHeight w:val="3473"/>
        </w:trPr>
        <w:tc>
          <w:tcPr>
            <w:tcW w:w="5038" w:type="dxa"/>
          </w:tcPr>
          <w:p w14:paraId="300E2CE3" w14:textId="33FB20AC" w:rsidR="003F7C6D" w:rsidRPr="00E571DA" w:rsidRDefault="00BD281F" w:rsidP="003F7C6D">
            <w:pPr>
              <w:widowControl w:val="0"/>
              <w:rPr>
                <w:rFonts w:eastAsia="Times New Roman" w:cstheme="minorHAnsi"/>
                <w:b/>
                <w:bCs/>
                <w:color w:val="000000"/>
                <w:kern w:val="28"/>
                <w:sz w:val="24"/>
                <w:szCs w:val="24"/>
                <w:lang w:eastAsia="en-GB"/>
                <w14:cntxtAlts/>
              </w:rPr>
            </w:pPr>
            <w:r w:rsidRPr="00E571DA">
              <w:rPr>
                <w:rFonts w:eastAsia="Times New Roman" w:cstheme="minorHAnsi"/>
                <w:b/>
                <w:bCs/>
                <w:color w:val="000000"/>
                <w:kern w:val="28"/>
                <w:sz w:val="24"/>
                <w:szCs w:val="24"/>
                <w:lang w:eastAsia="en-GB"/>
                <w14:cntxtAlts/>
              </w:rPr>
              <w:t xml:space="preserve">Prayer over the </w:t>
            </w:r>
            <w:r w:rsidR="00966C38" w:rsidRPr="00E571DA">
              <w:rPr>
                <w:rFonts w:eastAsia="Times New Roman" w:cstheme="minorHAnsi"/>
                <w:b/>
                <w:bCs/>
                <w:color w:val="000000"/>
                <w:kern w:val="28"/>
                <w:sz w:val="24"/>
                <w:szCs w:val="24"/>
                <w:lang w:eastAsia="en-GB"/>
                <w14:cntxtAlts/>
              </w:rPr>
              <w:t>G</w:t>
            </w:r>
            <w:r w:rsidRPr="00E571DA">
              <w:rPr>
                <w:rFonts w:eastAsia="Times New Roman" w:cstheme="minorHAnsi"/>
                <w:b/>
                <w:bCs/>
                <w:color w:val="000000"/>
                <w:kern w:val="28"/>
                <w:sz w:val="24"/>
                <w:szCs w:val="24"/>
                <w:lang w:eastAsia="en-GB"/>
                <w14:cntxtAlts/>
              </w:rPr>
              <w:t>ifts:</w:t>
            </w:r>
          </w:p>
          <w:p w14:paraId="7DA2546B" w14:textId="77777777" w:rsidR="00811794" w:rsidRPr="00811794" w:rsidRDefault="00811794" w:rsidP="00811794">
            <w:pPr>
              <w:widowControl w:val="0"/>
              <w:spacing w:after="0" w:line="240" w:lineRule="auto"/>
              <w:jc w:val="both"/>
              <w:rPr>
                <w:rFonts w:eastAsia="Times New Roman" w:cstheme="minorHAnsi"/>
                <w:color w:val="000000"/>
                <w:kern w:val="28"/>
                <w:lang w:eastAsia="en-GB"/>
                <w14:cntxtAlts/>
              </w:rPr>
            </w:pPr>
            <w:r w:rsidRPr="00811794">
              <w:rPr>
                <w:rFonts w:eastAsia="Times New Roman" w:cstheme="minorHAnsi"/>
                <w:color w:val="000000"/>
                <w:kern w:val="28"/>
                <w:lang w:eastAsia="en-GB"/>
                <w14:cntxtAlts/>
              </w:rPr>
              <w:t xml:space="preserve">God of wisdom, </w:t>
            </w:r>
          </w:p>
          <w:p w14:paraId="578D8EF2" w14:textId="77777777" w:rsidR="00811794" w:rsidRPr="00811794" w:rsidRDefault="00811794" w:rsidP="00811794">
            <w:pPr>
              <w:widowControl w:val="0"/>
              <w:spacing w:after="0" w:line="240" w:lineRule="auto"/>
              <w:jc w:val="both"/>
              <w:rPr>
                <w:rFonts w:eastAsia="Times New Roman" w:cstheme="minorHAnsi"/>
                <w:color w:val="000000"/>
                <w:kern w:val="28"/>
                <w:lang w:eastAsia="en-GB"/>
                <w14:cntxtAlts/>
              </w:rPr>
            </w:pPr>
            <w:r w:rsidRPr="00811794">
              <w:rPr>
                <w:rFonts w:eastAsia="Times New Roman" w:cstheme="minorHAnsi"/>
                <w:color w:val="000000"/>
                <w:kern w:val="28"/>
                <w:lang w:eastAsia="en-GB"/>
                <w14:cntxtAlts/>
              </w:rPr>
              <w:t xml:space="preserve">may the light of the eternal Word, </w:t>
            </w:r>
          </w:p>
          <w:p w14:paraId="6CB1C057" w14:textId="77777777" w:rsidR="00811794" w:rsidRPr="00811794" w:rsidRDefault="00811794" w:rsidP="00811794">
            <w:pPr>
              <w:widowControl w:val="0"/>
              <w:spacing w:after="0" w:line="240" w:lineRule="auto"/>
              <w:jc w:val="both"/>
              <w:rPr>
                <w:rFonts w:eastAsia="Times New Roman" w:cstheme="minorHAnsi"/>
                <w:color w:val="000000"/>
                <w:kern w:val="28"/>
                <w:lang w:eastAsia="en-GB"/>
                <w14:cntxtAlts/>
              </w:rPr>
            </w:pPr>
            <w:r w:rsidRPr="00811794">
              <w:rPr>
                <w:rFonts w:eastAsia="Times New Roman" w:cstheme="minorHAnsi"/>
                <w:color w:val="000000"/>
                <w:kern w:val="28"/>
                <w:lang w:eastAsia="en-GB"/>
                <w14:cntxtAlts/>
              </w:rPr>
              <w:t xml:space="preserve">our Lord and Saviour Jesus Christ, </w:t>
            </w:r>
          </w:p>
          <w:p w14:paraId="7A2CAF0E" w14:textId="77777777" w:rsidR="00811794" w:rsidRPr="00811794" w:rsidRDefault="00811794" w:rsidP="00811794">
            <w:pPr>
              <w:widowControl w:val="0"/>
              <w:spacing w:after="0" w:line="240" w:lineRule="auto"/>
              <w:jc w:val="both"/>
              <w:rPr>
                <w:rFonts w:eastAsia="Times New Roman" w:cstheme="minorHAnsi"/>
                <w:color w:val="000000"/>
                <w:kern w:val="28"/>
                <w:lang w:eastAsia="en-GB"/>
                <w14:cntxtAlts/>
              </w:rPr>
            </w:pPr>
            <w:r w:rsidRPr="00811794">
              <w:rPr>
                <w:rFonts w:eastAsia="Times New Roman" w:cstheme="minorHAnsi"/>
                <w:color w:val="000000"/>
                <w:kern w:val="28"/>
                <w:lang w:eastAsia="en-GB"/>
                <w14:cntxtAlts/>
              </w:rPr>
              <w:t xml:space="preserve">guide us to your </w:t>
            </w:r>
            <w:proofErr w:type="gramStart"/>
            <w:r w:rsidRPr="00811794">
              <w:rPr>
                <w:rFonts w:eastAsia="Times New Roman" w:cstheme="minorHAnsi"/>
                <w:color w:val="000000"/>
                <w:kern w:val="28"/>
                <w:lang w:eastAsia="en-GB"/>
                <w14:cntxtAlts/>
              </w:rPr>
              <w:t>glory;</w:t>
            </w:r>
            <w:proofErr w:type="gramEnd"/>
            <w:r w:rsidRPr="00811794">
              <w:rPr>
                <w:rFonts w:eastAsia="Times New Roman" w:cstheme="minorHAnsi"/>
                <w:color w:val="000000"/>
                <w:kern w:val="28"/>
                <w:lang w:eastAsia="en-GB"/>
                <w14:cntxtAlts/>
              </w:rPr>
              <w:t xml:space="preserve"> </w:t>
            </w:r>
          </w:p>
          <w:p w14:paraId="1F44AA31" w14:textId="77777777" w:rsidR="00811794" w:rsidRPr="00811794" w:rsidRDefault="00811794" w:rsidP="00811794">
            <w:pPr>
              <w:widowControl w:val="0"/>
              <w:spacing w:after="0" w:line="240" w:lineRule="auto"/>
              <w:rPr>
                <w:rFonts w:eastAsia="Times New Roman" w:cstheme="minorHAnsi"/>
                <w:color w:val="000000"/>
                <w:kern w:val="28"/>
                <w:lang w:eastAsia="en-GB"/>
                <w14:cntxtAlts/>
              </w:rPr>
            </w:pPr>
            <w:r w:rsidRPr="00811794">
              <w:rPr>
                <w:rFonts w:eastAsia="Times New Roman" w:cstheme="minorHAnsi"/>
                <w:color w:val="000000"/>
                <w:kern w:val="28"/>
                <w:lang w:eastAsia="en-GB"/>
                <w14:cntxtAlts/>
              </w:rPr>
              <w:t xml:space="preserve">we ask this in his name, </w:t>
            </w:r>
          </w:p>
          <w:p w14:paraId="2841E841" w14:textId="77777777" w:rsidR="00811794" w:rsidRPr="00811794" w:rsidRDefault="00811794" w:rsidP="00811794">
            <w:pPr>
              <w:widowControl w:val="0"/>
              <w:spacing w:after="0" w:line="240" w:lineRule="auto"/>
              <w:rPr>
                <w:rFonts w:eastAsia="Times New Roman" w:cstheme="minorHAnsi"/>
                <w:color w:val="000000"/>
                <w:kern w:val="28"/>
                <w:lang w:eastAsia="en-GB"/>
                <w14:cntxtAlts/>
              </w:rPr>
            </w:pPr>
            <w:r w:rsidRPr="00811794">
              <w:rPr>
                <w:rFonts w:eastAsia="Times New Roman" w:cstheme="minorHAnsi"/>
                <w:color w:val="000000"/>
                <w:kern w:val="28"/>
                <w:lang w:eastAsia="en-GB"/>
                <w14:cntxtAlts/>
              </w:rPr>
              <w:t>for he is alive and reigns, now and for ever.</w:t>
            </w:r>
          </w:p>
          <w:p w14:paraId="743C4B27" w14:textId="4C970566" w:rsidR="00EA342D" w:rsidRPr="00EA342D" w:rsidRDefault="00811794" w:rsidP="00EA342D">
            <w:pPr>
              <w:widowControl w:val="0"/>
              <w:spacing w:after="0" w:line="240" w:lineRule="auto"/>
              <w:rPr>
                <w:rFonts w:ascii="Times New Roman" w:eastAsia="Times New Roman" w:hAnsi="Times New Roman" w:cs="Times New Roman"/>
                <w:color w:val="000000"/>
                <w:kern w:val="28"/>
                <w:sz w:val="20"/>
                <w:szCs w:val="20"/>
                <w:lang w:eastAsia="en-GB"/>
                <w14:cntxtAlts/>
              </w:rPr>
            </w:pPr>
            <w:r w:rsidRPr="00811794">
              <w:rPr>
                <w:rFonts w:ascii="Times New Roman" w:eastAsia="Times New Roman" w:hAnsi="Times New Roman" w:cs="Times New Roman"/>
                <w:color w:val="000000"/>
                <w:kern w:val="28"/>
                <w:sz w:val="20"/>
                <w:szCs w:val="20"/>
                <w:lang w:eastAsia="en-GB"/>
                <w14:cntxtAlts/>
              </w:rPr>
              <w:t> </w:t>
            </w:r>
          </w:p>
          <w:p w14:paraId="5C8AED09" w14:textId="77777777" w:rsidR="00CC189B" w:rsidRDefault="00613BB1" w:rsidP="00613BB1">
            <w:pPr>
              <w:tabs>
                <w:tab w:val="left" w:pos="-31680"/>
                <w:tab w:val="left" w:pos="174"/>
                <w:tab w:val="right" w:pos="10205"/>
              </w:tabs>
              <w:spacing w:after="0" w:line="240" w:lineRule="auto"/>
              <w:rPr>
                <w:rFonts w:eastAsia="Times New Roman" w:cstheme="minorHAnsi"/>
                <w:b/>
                <w:bCs/>
                <w:color w:val="000000"/>
                <w:kern w:val="28"/>
                <w:sz w:val="24"/>
                <w:szCs w:val="24"/>
                <w:lang w:eastAsia="en-GB"/>
                <w14:cntxtAlts/>
              </w:rPr>
            </w:pPr>
            <w:r w:rsidRPr="00E571DA">
              <w:rPr>
                <w:rFonts w:eastAsia="Times New Roman" w:cstheme="minorHAnsi"/>
                <w:b/>
                <w:bCs/>
                <w:color w:val="000000"/>
                <w:kern w:val="28"/>
                <w:sz w:val="24"/>
                <w:szCs w:val="24"/>
                <w:lang w:eastAsia="en-GB"/>
                <w14:cntxtAlts/>
              </w:rPr>
              <w:t>Preface</w:t>
            </w:r>
          </w:p>
          <w:p w14:paraId="57823EEA" w14:textId="77777777" w:rsidR="0039490C" w:rsidRPr="00E571DA" w:rsidRDefault="0039490C" w:rsidP="00613BB1">
            <w:pPr>
              <w:tabs>
                <w:tab w:val="left" w:pos="-31680"/>
                <w:tab w:val="left" w:pos="174"/>
                <w:tab w:val="right" w:pos="10205"/>
              </w:tabs>
              <w:spacing w:after="0" w:line="240" w:lineRule="auto"/>
              <w:rPr>
                <w:rFonts w:eastAsia="Times New Roman" w:cstheme="minorHAnsi"/>
                <w:b/>
                <w:bCs/>
                <w:color w:val="000000"/>
                <w:kern w:val="28"/>
                <w:sz w:val="24"/>
                <w:szCs w:val="24"/>
                <w:lang w:eastAsia="en-GB"/>
                <w14:cntxtAlts/>
              </w:rPr>
            </w:pPr>
          </w:p>
          <w:p w14:paraId="5B2335DD" w14:textId="6E924BA5" w:rsidR="0039490C" w:rsidRPr="0039490C" w:rsidRDefault="0039490C" w:rsidP="0039490C">
            <w:pPr>
              <w:pStyle w:val="ve1"/>
              <w:shd w:val="clear" w:color="auto" w:fill="FFFFFF"/>
              <w:spacing w:before="0" w:beforeAutospacing="0" w:after="0" w:afterAutospacing="0"/>
              <w:rPr>
                <w:rFonts w:asciiTheme="minorHAnsi" w:hAnsiTheme="minorHAnsi" w:cstheme="minorHAnsi"/>
                <w:color w:val="000000"/>
                <w:spacing w:val="3"/>
                <w:sz w:val="22"/>
                <w:szCs w:val="22"/>
              </w:rPr>
            </w:pPr>
            <w:r w:rsidRPr="0039490C">
              <w:rPr>
                <w:rFonts w:asciiTheme="minorHAnsi" w:hAnsiTheme="minorHAnsi" w:cstheme="minorHAnsi"/>
                <w:color w:val="000000"/>
                <w:spacing w:val="3"/>
                <w:sz w:val="22"/>
                <w:szCs w:val="22"/>
              </w:rPr>
              <w:t>And now we give you thanks</w:t>
            </w:r>
            <w:r>
              <w:rPr>
                <w:rFonts w:asciiTheme="minorHAnsi" w:hAnsiTheme="minorHAnsi" w:cstheme="minorHAnsi"/>
                <w:color w:val="000000"/>
                <w:spacing w:val="3"/>
                <w:sz w:val="22"/>
                <w:szCs w:val="22"/>
              </w:rPr>
              <w:t xml:space="preserve"> </w:t>
            </w:r>
            <w:r w:rsidRPr="0039490C">
              <w:rPr>
                <w:rFonts w:asciiTheme="minorHAnsi" w:hAnsiTheme="minorHAnsi" w:cstheme="minorHAnsi"/>
                <w:color w:val="000000"/>
                <w:spacing w:val="3"/>
                <w:sz w:val="22"/>
                <w:szCs w:val="22"/>
              </w:rPr>
              <w:t xml:space="preserve">because each </w:t>
            </w:r>
            <w:proofErr w:type="gramStart"/>
            <w:r w:rsidRPr="0039490C">
              <w:rPr>
                <w:rFonts w:asciiTheme="minorHAnsi" w:hAnsiTheme="minorHAnsi" w:cstheme="minorHAnsi"/>
                <w:color w:val="000000"/>
                <w:spacing w:val="3"/>
                <w:sz w:val="22"/>
                <w:szCs w:val="22"/>
              </w:rPr>
              <w:t>year</w:t>
            </w:r>
            <w:r>
              <w:rPr>
                <w:rFonts w:asciiTheme="minorHAnsi" w:hAnsiTheme="minorHAnsi" w:cstheme="minorHAnsi"/>
                <w:color w:val="000000"/>
                <w:spacing w:val="3"/>
                <w:sz w:val="22"/>
                <w:szCs w:val="22"/>
              </w:rPr>
              <w:t xml:space="preserve"> </w:t>
            </w:r>
            <w:r w:rsidRPr="0039490C">
              <w:rPr>
                <w:rFonts w:asciiTheme="minorHAnsi" w:hAnsiTheme="minorHAnsi" w:cstheme="minorHAnsi"/>
                <w:color w:val="000000"/>
                <w:spacing w:val="3"/>
                <w:sz w:val="22"/>
                <w:szCs w:val="22"/>
              </w:rPr>
              <w:t xml:space="preserve"> yo</w:t>
            </w:r>
            <w:r>
              <w:rPr>
                <w:rFonts w:asciiTheme="minorHAnsi" w:hAnsiTheme="minorHAnsi" w:cstheme="minorHAnsi"/>
                <w:color w:val="000000"/>
                <w:spacing w:val="3"/>
                <w:sz w:val="22"/>
                <w:szCs w:val="22"/>
              </w:rPr>
              <w:t>u</w:t>
            </w:r>
            <w:proofErr w:type="gramEnd"/>
            <w:r>
              <w:rPr>
                <w:rFonts w:asciiTheme="minorHAnsi" w:hAnsiTheme="minorHAnsi" w:cstheme="minorHAnsi"/>
                <w:color w:val="000000"/>
                <w:spacing w:val="3"/>
                <w:sz w:val="22"/>
                <w:szCs w:val="22"/>
              </w:rPr>
              <w:t xml:space="preserve"> </w:t>
            </w:r>
            <w:r w:rsidRPr="0039490C">
              <w:rPr>
                <w:rFonts w:asciiTheme="minorHAnsi" w:hAnsiTheme="minorHAnsi" w:cstheme="minorHAnsi"/>
                <w:color w:val="000000"/>
                <w:spacing w:val="3"/>
                <w:sz w:val="22"/>
                <w:szCs w:val="22"/>
              </w:rPr>
              <w:t>give us this joyful season</w:t>
            </w:r>
          </w:p>
          <w:p w14:paraId="70D651A0" w14:textId="77777777" w:rsidR="0039490C" w:rsidRPr="0039490C" w:rsidRDefault="0039490C" w:rsidP="0039490C">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r w:rsidRPr="0039490C">
              <w:rPr>
                <w:rFonts w:asciiTheme="minorHAnsi" w:hAnsiTheme="minorHAnsi" w:cstheme="minorHAnsi"/>
                <w:color w:val="000000"/>
                <w:spacing w:val="3"/>
                <w:sz w:val="22"/>
                <w:szCs w:val="22"/>
              </w:rPr>
              <w:t>when we prepare to celebrate the paschal mystery</w:t>
            </w:r>
          </w:p>
          <w:p w14:paraId="69064801" w14:textId="77777777" w:rsidR="0039490C" w:rsidRPr="0039490C" w:rsidRDefault="0039490C" w:rsidP="0039490C">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r w:rsidRPr="0039490C">
              <w:rPr>
                <w:rFonts w:asciiTheme="minorHAnsi" w:hAnsiTheme="minorHAnsi" w:cstheme="minorHAnsi"/>
                <w:color w:val="000000"/>
                <w:spacing w:val="3"/>
                <w:sz w:val="22"/>
                <w:szCs w:val="22"/>
              </w:rPr>
              <w:t>with mind and heart renewed.</w:t>
            </w:r>
          </w:p>
          <w:p w14:paraId="31054952" w14:textId="77777777" w:rsidR="0039490C" w:rsidRPr="0039490C" w:rsidRDefault="0039490C" w:rsidP="0039490C">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r w:rsidRPr="0039490C">
              <w:rPr>
                <w:rFonts w:asciiTheme="minorHAnsi" w:hAnsiTheme="minorHAnsi" w:cstheme="minorHAnsi"/>
                <w:color w:val="000000"/>
                <w:spacing w:val="3"/>
                <w:sz w:val="22"/>
                <w:szCs w:val="22"/>
              </w:rPr>
              <w:t>You give us a spirit of loving reverence for you</w:t>
            </w:r>
          </w:p>
          <w:p w14:paraId="32DAAB67" w14:textId="77777777" w:rsidR="0039490C" w:rsidRPr="0039490C" w:rsidRDefault="0039490C" w:rsidP="0039490C">
            <w:pPr>
              <w:pStyle w:val="ve1"/>
              <w:shd w:val="clear" w:color="auto" w:fill="FFFFFF"/>
              <w:spacing w:before="0" w:beforeAutospacing="0" w:after="0" w:afterAutospacing="0"/>
              <w:ind w:left="240" w:hanging="240"/>
              <w:rPr>
                <w:rFonts w:asciiTheme="minorHAnsi" w:hAnsiTheme="minorHAnsi" w:cstheme="minorHAnsi"/>
                <w:color w:val="000000"/>
                <w:spacing w:val="3"/>
                <w:sz w:val="22"/>
                <w:szCs w:val="22"/>
              </w:rPr>
            </w:pPr>
            <w:r w:rsidRPr="0039490C">
              <w:rPr>
                <w:rFonts w:asciiTheme="minorHAnsi" w:hAnsiTheme="minorHAnsi" w:cstheme="minorHAnsi"/>
                <w:color w:val="000000"/>
                <w:spacing w:val="3"/>
                <w:sz w:val="22"/>
                <w:szCs w:val="22"/>
              </w:rPr>
              <w:t>and of willing service to our neighbour.</w:t>
            </w:r>
          </w:p>
          <w:p w14:paraId="09EE5561" w14:textId="25880771" w:rsidR="0039490C" w:rsidRPr="0039490C" w:rsidRDefault="0039490C" w:rsidP="0039490C">
            <w:pPr>
              <w:pStyle w:val="ve1"/>
              <w:shd w:val="clear" w:color="auto" w:fill="FFFFFF"/>
              <w:spacing w:before="0" w:beforeAutospacing="0" w:after="0" w:afterAutospacing="0"/>
              <w:rPr>
                <w:rFonts w:asciiTheme="minorHAnsi" w:hAnsiTheme="minorHAnsi" w:cstheme="minorHAnsi"/>
                <w:color w:val="000000"/>
                <w:spacing w:val="3"/>
                <w:sz w:val="22"/>
                <w:szCs w:val="22"/>
              </w:rPr>
            </w:pPr>
            <w:r w:rsidRPr="0039490C">
              <w:rPr>
                <w:rFonts w:asciiTheme="minorHAnsi" w:hAnsiTheme="minorHAnsi" w:cstheme="minorHAnsi"/>
                <w:color w:val="000000"/>
                <w:spacing w:val="3"/>
                <w:sz w:val="22"/>
                <w:szCs w:val="22"/>
              </w:rPr>
              <w:t xml:space="preserve">As we recall the saving acts that </w:t>
            </w:r>
            <w:r>
              <w:rPr>
                <w:rFonts w:asciiTheme="minorHAnsi" w:hAnsiTheme="minorHAnsi" w:cstheme="minorHAnsi"/>
                <w:color w:val="000000"/>
                <w:spacing w:val="3"/>
                <w:sz w:val="22"/>
                <w:szCs w:val="22"/>
              </w:rPr>
              <w:t xml:space="preserve">                                    </w:t>
            </w:r>
            <w:r w:rsidRPr="0039490C">
              <w:rPr>
                <w:rFonts w:asciiTheme="minorHAnsi" w:hAnsiTheme="minorHAnsi" w:cstheme="minorHAnsi"/>
                <w:color w:val="000000"/>
                <w:spacing w:val="3"/>
                <w:sz w:val="22"/>
                <w:szCs w:val="22"/>
              </w:rPr>
              <w:t>give new life in Christ,</w:t>
            </w:r>
          </w:p>
          <w:p w14:paraId="174E1E3E" w14:textId="042D1200" w:rsidR="0039490C" w:rsidRPr="0039490C" w:rsidRDefault="0039490C" w:rsidP="0039490C">
            <w:pPr>
              <w:pStyle w:val="ve1"/>
              <w:shd w:val="clear" w:color="auto" w:fill="FFFFFF"/>
              <w:spacing w:before="0" w:beforeAutospacing="0" w:after="0" w:afterAutospacing="0"/>
              <w:rPr>
                <w:rFonts w:asciiTheme="minorHAnsi" w:hAnsiTheme="minorHAnsi" w:cstheme="minorHAnsi"/>
                <w:color w:val="000000"/>
                <w:spacing w:val="3"/>
                <w:sz w:val="22"/>
                <w:szCs w:val="22"/>
              </w:rPr>
            </w:pPr>
            <w:r w:rsidRPr="0039490C">
              <w:rPr>
                <w:rFonts w:asciiTheme="minorHAnsi" w:hAnsiTheme="minorHAnsi" w:cstheme="minorHAnsi"/>
                <w:color w:val="000000"/>
                <w:spacing w:val="3"/>
                <w:sz w:val="22"/>
                <w:szCs w:val="22"/>
              </w:rPr>
              <w:t>you bring the image of your Son to perfection</w:t>
            </w:r>
            <w:r>
              <w:rPr>
                <w:rFonts w:asciiTheme="minorHAnsi" w:hAnsiTheme="minorHAnsi" w:cstheme="minorHAnsi"/>
                <w:color w:val="000000"/>
                <w:spacing w:val="3"/>
                <w:sz w:val="22"/>
                <w:szCs w:val="22"/>
              </w:rPr>
              <w:t xml:space="preserve"> </w:t>
            </w:r>
            <w:r w:rsidRPr="0039490C">
              <w:rPr>
                <w:rFonts w:asciiTheme="minorHAnsi" w:hAnsiTheme="minorHAnsi" w:cstheme="minorHAnsi"/>
                <w:color w:val="000000"/>
                <w:spacing w:val="3"/>
                <w:sz w:val="22"/>
                <w:szCs w:val="22"/>
              </w:rPr>
              <w:t>within our hearts.</w:t>
            </w:r>
          </w:p>
          <w:p w14:paraId="1F9B0BDD" w14:textId="5816C686" w:rsidR="003F7C6D" w:rsidRPr="00CC189B" w:rsidRDefault="00FD1D52" w:rsidP="00CC189B">
            <w:pPr>
              <w:widowControl w:val="0"/>
              <w:spacing w:after="0" w:line="240" w:lineRule="auto"/>
              <w:rPr>
                <w:rFonts w:ascii="Times New Roman" w:eastAsia="Times New Roman" w:hAnsi="Times New Roman" w:cs="Times New Roman"/>
                <w:color w:val="000000"/>
                <w:kern w:val="28"/>
                <w:sz w:val="20"/>
                <w:szCs w:val="20"/>
                <w:lang w:eastAsia="en-GB"/>
                <w14:cntxtAlts/>
              </w:rPr>
            </w:pPr>
            <w:r w:rsidRPr="00FD1D52">
              <w:rPr>
                <w:rFonts w:ascii="Times New Roman" w:eastAsia="Times New Roman" w:hAnsi="Times New Roman" w:cs="Times New Roman"/>
                <w:color w:val="000000"/>
                <w:kern w:val="28"/>
                <w:sz w:val="20"/>
                <w:szCs w:val="20"/>
                <w:lang w:eastAsia="en-GB"/>
                <w14:cntxtAlts/>
              </w:rPr>
              <w:t> </w:t>
            </w:r>
          </w:p>
          <w:p w14:paraId="7990B473" w14:textId="77777777" w:rsidR="001A14BA" w:rsidRPr="00E571DA" w:rsidRDefault="00BB4AAC" w:rsidP="001A14BA">
            <w:pPr>
              <w:pStyle w:val="BodyText"/>
              <w:widowControl w:val="0"/>
              <w:spacing w:line="240" w:lineRule="auto"/>
              <w:rPr>
                <w:rFonts w:cstheme="minorHAnsi"/>
                <w:b/>
                <w:bCs/>
                <w:sz w:val="24"/>
                <w:szCs w:val="24"/>
              </w:rPr>
            </w:pPr>
            <w:r w:rsidRPr="00E571DA">
              <w:rPr>
                <w:rFonts w:cstheme="minorHAnsi"/>
                <w:b/>
                <w:bCs/>
                <w:sz w:val="24"/>
                <w:szCs w:val="24"/>
              </w:rPr>
              <w:t>Post Communion Prayer</w:t>
            </w:r>
            <w:r w:rsidR="00234A60" w:rsidRPr="00E571DA">
              <w:rPr>
                <w:rFonts w:cstheme="minorHAnsi"/>
                <w:b/>
                <w:bCs/>
                <w:sz w:val="24"/>
                <w:szCs w:val="24"/>
              </w:rPr>
              <w:t>:</w:t>
            </w:r>
          </w:p>
          <w:p w14:paraId="02B2A64D" w14:textId="74D366A6" w:rsidR="00ED11D6" w:rsidRPr="002A253C" w:rsidRDefault="00F314B8" w:rsidP="002A253C">
            <w:pPr>
              <w:pStyle w:val="BodyText"/>
              <w:widowControl w:val="0"/>
              <w:spacing w:line="240" w:lineRule="auto"/>
              <w:rPr>
                <w:rFonts w:cstheme="minorHAnsi"/>
                <w:b/>
                <w:bCs/>
              </w:rPr>
            </w:pPr>
            <w:r w:rsidRPr="00F314B8">
              <w:rPr>
                <w:rFonts w:cstheme="minorHAnsi"/>
                <w:b/>
                <w:bCs/>
                <w:color w:val="000000"/>
              </w:rPr>
              <w:t xml:space="preserve">Loving </w:t>
            </w:r>
            <w:proofErr w:type="gramStart"/>
            <w:r w:rsidRPr="00F314B8">
              <w:rPr>
                <w:rFonts w:cstheme="minorHAnsi"/>
                <w:b/>
                <w:bCs/>
                <w:color w:val="000000"/>
              </w:rPr>
              <w:t>God,</w:t>
            </w:r>
            <w:r>
              <w:rPr>
                <w:rFonts w:cstheme="minorHAnsi"/>
                <w:b/>
                <w:bCs/>
                <w:color w:val="000000"/>
              </w:rPr>
              <w:t xml:space="preserve">   </w:t>
            </w:r>
            <w:proofErr w:type="gramEnd"/>
            <w:r>
              <w:rPr>
                <w:rFonts w:cstheme="minorHAnsi"/>
                <w:b/>
                <w:bCs/>
                <w:color w:val="000000"/>
              </w:rPr>
              <w:t xml:space="preserve">                                                                             </w:t>
            </w:r>
            <w:r w:rsidRPr="00F314B8">
              <w:rPr>
                <w:rFonts w:cstheme="minorHAnsi"/>
                <w:b/>
                <w:bCs/>
                <w:color w:val="000000"/>
              </w:rPr>
              <w:t>as a mother feeds her children at the breast</w:t>
            </w:r>
            <w:r>
              <w:rPr>
                <w:rFonts w:cstheme="minorHAnsi"/>
                <w:b/>
                <w:bCs/>
                <w:color w:val="000000"/>
              </w:rPr>
              <w:t xml:space="preserve">                   </w:t>
            </w:r>
            <w:r w:rsidRPr="00F314B8">
              <w:rPr>
                <w:rFonts w:cstheme="minorHAnsi"/>
                <w:b/>
                <w:bCs/>
                <w:color w:val="000000"/>
              </w:rPr>
              <w:t xml:space="preserve">you feed us in this sacrament with the food </w:t>
            </w:r>
            <w:r>
              <w:rPr>
                <w:rFonts w:cstheme="minorHAnsi"/>
                <w:b/>
                <w:bCs/>
                <w:color w:val="000000"/>
              </w:rPr>
              <w:t xml:space="preserve">                     </w:t>
            </w:r>
            <w:r w:rsidRPr="00F314B8">
              <w:rPr>
                <w:rFonts w:cstheme="minorHAnsi"/>
                <w:b/>
                <w:bCs/>
                <w:color w:val="000000"/>
              </w:rPr>
              <w:t>and drink of eternal life:</w:t>
            </w:r>
            <w:r>
              <w:rPr>
                <w:rFonts w:cstheme="minorHAnsi"/>
                <w:b/>
                <w:bCs/>
                <w:color w:val="000000"/>
              </w:rPr>
              <w:t xml:space="preserve">                                                    </w:t>
            </w:r>
            <w:r w:rsidRPr="00F314B8">
              <w:rPr>
                <w:rFonts w:cstheme="minorHAnsi"/>
                <w:b/>
                <w:bCs/>
                <w:color w:val="000000"/>
              </w:rPr>
              <w:t>help us who have tasted your goodness</w:t>
            </w:r>
            <w:r>
              <w:rPr>
                <w:rFonts w:cstheme="minorHAnsi"/>
                <w:b/>
                <w:bCs/>
                <w:color w:val="000000"/>
              </w:rPr>
              <w:t xml:space="preserve">                            </w:t>
            </w:r>
            <w:r w:rsidRPr="00F314B8">
              <w:rPr>
                <w:rFonts w:cstheme="minorHAnsi"/>
                <w:b/>
                <w:bCs/>
                <w:color w:val="000000"/>
              </w:rPr>
              <w:t xml:space="preserve">to grow in grace within the household of </w:t>
            </w:r>
            <w:proofErr w:type="gramStart"/>
            <w:r w:rsidRPr="00F314B8">
              <w:rPr>
                <w:rFonts w:cstheme="minorHAnsi"/>
                <w:b/>
                <w:bCs/>
                <w:color w:val="000000"/>
              </w:rPr>
              <w:t>faith;</w:t>
            </w:r>
            <w:r>
              <w:rPr>
                <w:rFonts w:cstheme="minorHAnsi"/>
                <w:b/>
                <w:bCs/>
                <w:color w:val="000000"/>
              </w:rPr>
              <w:t xml:space="preserve">   </w:t>
            </w:r>
            <w:proofErr w:type="gramEnd"/>
            <w:r>
              <w:rPr>
                <w:rFonts w:cstheme="minorHAnsi"/>
                <w:b/>
                <w:bCs/>
                <w:color w:val="000000"/>
              </w:rPr>
              <w:t xml:space="preserve">   </w:t>
            </w:r>
            <w:r w:rsidRPr="00F314B8">
              <w:rPr>
                <w:rFonts w:cstheme="minorHAnsi"/>
                <w:b/>
                <w:bCs/>
                <w:color w:val="000000"/>
              </w:rPr>
              <w:t>through Jesus Christ our Lord.</w:t>
            </w:r>
            <w:r w:rsidR="00297B85">
              <w:rPr>
                <w:rFonts w:cstheme="minorHAnsi"/>
                <w:b/>
                <w:bCs/>
                <w:color w:val="000000"/>
              </w:rPr>
              <w:t xml:space="preserve"> Amen</w:t>
            </w:r>
          </w:p>
          <w:p w14:paraId="7FD44039" w14:textId="73719132" w:rsidR="006F4D19" w:rsidRPr="006F4D19" w:rsidRDefault="006F4D19" w:rsidP="006F4D19">
            <w:pPr>
              <w:widowControl w:val="0"/>
              <w:spacing w:after="0" w:line="240" w:lineRule="auto"/>
              <w:rPr>
                <w:rFonts w:ascii="Times New Roman" w:eastAsia="Times New Roman" w:hAnsi="Times New Roman" w:cs="Times New Roman"/>
                <w:color w:val="000000"/>
                <w:kern w:val="28"/>
                <w:sz w:val="20"/>
                <w:szCs w:val="20"/>
                <w:lang w:eastAsia="en-GB"/>
                <w14:cntxtAlts/>
              </w:rPr>
            </w:pPr>
            <w:r w:rsidRPr="006F4D19">
              <w:rPr>
                <w:rFonts w:ascii="Times New Roman" w:eastAsia="Times New Roman" w:hAnsi="Times New Roman" w:cs="Times New Roman"/>
                <w:color w:val="000000"/>
                <w:kern w:val="28"/>
                <w:sz w:val="20"/>
                <w:szCs w:val="20"/>
                <w:lang w:eastAsia="en-GB"/>
                <w14:cntxtAlts/>
              </w:rPr>
              <w:t> </w:t>
            </w:r>
          </w:p>
          <w:p w14:paraId="2BC64E18" w14:textId="04232CF1" w:rsidR="00FA10D0" w:rsidRPr="00FA10D0" w:rsidRDefault="00FA10D0" w:rsidP="00FA10D0">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1BB2FC4C" w14:textId="702F4280" w:rsidR="00F737B2" w:rsidRDefault="00F737B2" w:rsidP="00710F2D">
            <w:pPr>
              <w:widowControl w:val="0"/>
              <w:spacing w:after="0" w:line="240" w:lineRule="auto"/>
              <w:rPr>
                <w:rFonts w:eastAsia="Times New Roman" w:cstheme="minorHAnsi"/>
                <w:color w:val="000000"/>
                <w:kern w:val="28"/>
                <w:lang w:val="en-US" w:eastAsia="en-GB"/>
                <w14:cntxtAlts/>
              </w:rPr>
            </w:pPr>
          </w:p>
          <w:p w14:paraId="64FD429F" w14:textId="2539EB94" w:rsidR="002D16DA" w:rsidRPr="002A253C" w:rsidRDefault="00F737B2" w:rsidP="002A253C">
            <w:pPr>
              <w:widowControl w:val="0"/>
              <w:spacing w:after="0" w:line="240" w:lineRule="auto"/>
              <w:rPr>
                <w:rFonts w:ascii="Times New Roman" w:eastAsia="Times New Roman" w:hAnsi="Times New Roman" w:cs="Times New Roman"/>
                <w:color w:val="000000"/>
                <w:kern w:val="28"/>
                <w:sz w:val="20"/>
                <w:szCs w:val="20"/>
                <w:lang w:eastAsia="en-GB"/>
                <w14:cntxtAlts/>
              </w:rPr>
            </w:pPr>
            <w:r w:rsidRPr="00F737B2">
              <w:rPr>
                <w:rFonts w:ascii="Times New Roman" w:eastAsia="Times New Roman" w:hAnsi="Times New Roman" w:cs="Times New Roman"/>
                <w:color w:val="000000"/>
                <w:kern w:val="28"/>
                <w:sz w:val="20"/>
                <w:szCs w:val="20"/>
                <w:lang w:eastAsia="en-GB"/>
                <w14:cntxtAlts/>
              </w:rPr>
              <w:t> </w:t>
            </w:r>
          </w:p>
        </w:tc>
      </w:tr>
    </w:tbl>
    <w:p w14:paraId="55F3E3BE" w14:textId="77777777" w:rsidR="002A253C" w:rsidRDefault="002A253C" w:rsidP="000B69B7">
      <w:pPr>
        <w:pStyle w:val="NoSpacing"/>
        <w:rPr>
          <w:i/>
          <w:iCs/>
        </w:rPr>
      </w:pPr>
    </w:p>
    <w:sectPr w:rsidR="002A253C" w:rsidSect="000525ED">
      <w:pgSz w:w="11906" w:h="16838"/>
      <w:pgMar w:top="680" w:right="680" w:bottom="680" w:left="68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ill Sans MT">
    <w:altName w:val="Bahnschrift Ligh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5ED"/>
    <w:rsid w:val="0000003A"/>
    <w:rsid w:val="00000847"/>
    <w:rsid w:val="00001638"/>
    <w:rsid w:val="00001D66"/>
    <w:rsid w:val="00002308"/>
    <w:rsid w:val="000026BF"/>
    <w:rsid w:val="000027E0"/>
    <w:rsid w:val="00002C05"/>
    <w:rsid w:val="00002C16"/>
    <w:rsid w:val="00003265"/>
    <w:rsid w:val="00003641"/>
    <w:rsid w:val="000040F9"/>
    <w:rsid w:val="00005B80"/>
    <w:rsid w:val="00005D49"/>
    <w:rsid w:val="00005FE3"/>
    <w:rsid w:val="00006DCE"/>
    <w:rsid w:val="00007393"/>
    <w:rsid w:val="0000797B"/>
    <w:rsid w:val="00007A2C"/>
    <w:rsid w:val="00011688"/>
    <w:rsid w:val="00012077"/>
    <w:rsid w:val="00012ABB"/>
    <w:rsid w:val="000134E9"/>
    <w:rsid w:val="00013BE0"/>
    <w:rsid w:val="00013CAE"/>
    <w:rsid w:val="00014AC4"/>
    <w:rsid w:val="00014C49"/>
    <w:rsid w:val="000155F6"/>
    <w:rsid w:val="00016244"/>
    <w:rsid w:val="00016484"/>
    <w:rsid w:val="00016797"/>
    <w:rsid w:val="00016E6A"/>
    <w:rsid w:val="00017EBD"/>
    <w:rsid w:val="00020512"/>
    <w:rsid w:val="00020A0A"/>
    <w:rsid w:val="000211B7"/>
    <w:rsid w:val="00021414"/>
    <w:rsid w:val="0002152D"/>
    <w:rsid w:val="000217AF"/>
    <w:rsid w:val="00021F4D"/>
    <w:rsid w:val="00022696"/>
    <w:rsid w:val="000233C8"/>
    <w:rsid w:val="000258F3"/>
    <w:rsid w:val="00025A42"/>
    <w:rsid w:val="00026062"/>
    <w:rsid w:val="00027BF5"/>
    <w:rsid w:val="00027DFC"/>
    <w:rsid w:val="000300C3"/>
    <w:rsid w:val="00030226"/>
    <w:rsid w:val="00030A80"/>
    <w:rsid w:val="00030FBC"/>
    <w:rsid w:val="000311F6"/>
    <w:rsid w:val="000313D8"/>
    <w:rsid w:val="000318CF"/>
    <w:rsid w:val="00031FC3"/>
    <w:rsid w:val="0003219C"/>
    <w:rsid w:val="00033A9F"/>
    <w:rsid w:val="00034893"/>
    <w:rsid w:val="00034E55"/>
    <w:rsid w:val="000369BF"/>
    <w:rsid w:val="0003766A"/>
    <w:rsid w:val="00037DC4"/>
    <w:rsid w:val="00040856"/>
    <w:rsid w:val="00040E0C"/>
    <w:rsid w:val="00040F77"/>
    <w:rsid w:val="0004184C"/>
    <w:rsid w:val="00042836"/>
    <w:rsid w:val="00043836"/>
    <w:rsid w:val="0004387B"/>
    <w:rsid w:val="00044739"/>
    <w:rsid w:val="00044849"/>
    <w:rsid w:val="00044989"/>
    <w:rsid w:val="00044ED0"/>
    <w:rsid w:val="000450BD"/>
    <w:rsid w:val="0004520C"/>
    <w:rsid w:val="00045391"/>
    <w:rsid w:val="00045AC5"/>
    <w:rsid w:val="00046F9B"/>
    <w:rsid w:val="0004736F"/>
    <w:rsid w:val="00047D2D"/>
    <w:rsid w:val="00050941"/>
    <w:rsid w:val="000509C5"/>
    <w:rsid w:val="00050A0D"/>
    <w:rsid w:val="00050B24"/>
    <w:rsid w:val="00050CCB"/>
    <w:rsid w:val="00050CD1"/>
    <w:rsid w:val="00050CF2"/>
    <w:rsid w:val="0005110D"/>
    <w:rsid w:val="000525ED"/>
    <w:rsid w:val="00052657"/>
    <w:rsid w:val="00052A71"/>
    <w:rsid w:val="00053169"/>
    <w:rsid w:val="00053908"/>
    <w:rsid w:val="00054A4D"/>
    <w:rsid w:val="00054F37"/>
    <w:rsid w:val="0005528F"/>
    <w:rsid w:val="000554EF"/>
    <w:rsid w:val="00056166"/>
    <w:rsid w:val="000564B8"/>
    <w:rsid w:val="0005663C"/>
    <w:rsid w:val="00056A48"/>
    <w:rsid w:val="00056F53"/>
    <w:rsid w:val="00057DE6"/>
    <w:rsid w:val="0006022F"/>
    <w:rsid w:val="00060B12"/>
    <w:rsid w:val="00061143"/>
    <w:rsid w:val="0006206F"/>
    <w:rsid w:val="00062D15"/>
    <w:rsid w:val="00063495"/>
    <w:rsid w:val="000641F4"/>
    <w:rsid w:val="00064235"/>
    <w:rsid w:val="000649EC"/>
    <w:rsid w:val="00065B72"/>
    <w:rsid w:val="00065E8C"/>
    <w:rsid w:val="00065F05"/>
    <w:rsid w:val="00066242"/>
    <w:rsid w:val="000667D2"/>
    <w:rsid w:val="00066F29"/>
    <w:rsid w:val="00067347"/>
    <w:rsid w:val="00067440"/>
    <w:rsid w:val="00067750"/>
    <w:rsid w:val="000704B7"/>
    <w:rsid w:val="00070C6B"/>
    <w:rsid w:val="00070CDE"/>
    <w:rsid w:val="000714B2"/>
    <w:rsid w:val="00071EA8"/>
    <w:rsid w:val="00072AEF"/>
    <w:rsid w:val="00073341"/>
    <w:rsid w:val="00073D9F"/>
    <w:rsid w:val="0007423C"/>
    <w:rsid w:val="000743AC"/>
    <w:rsid w:val="000746A8"/>
    <w:rsid w:val="00074725"/>
    <w:rsid w:val="000754FB"/>
    <w:rsid w:val="0007666D"/>
    <w:rsid w:val="00077622"/>
    <w:rsid w:val="00077B06"/>
    <w:rsid w:val="0008025B"/>
    <w:rsid w:val="00080E83"/>
    <w:rsid w:val="00080F63"/>
    <w:rsid w:val="000818A7"/>
    <w:rsid w:val="00081B7F"/>
    <w:rsid w:val="00081CDB"/>
    <w:rsid w:val="0008298E"/>
    <w:rsid w:val="00083249"/>
    <w:rsid w:val="0008333A"/>
    <w:rsid w:val="0008339D"/>
    <w:rsid w:val="00083D10"/>
    <w:rsid w:val="0008421C"/>
    <w:rsid w:val="000847E5"/>
    <w:rsid w:val="00084E40"/>
    <w:rsid w:val="000872C2"/>
    <w:rsid w:val="000872CC"/>
    <w:rsid w:val="00087429"/>
    <w:rsid w:val="0009189C"/>
    <w:rsid w:val="00091A1C"/>
    <w:rsid w:val="00092EF3"/>
    <w:rsid w:val="000937BC"/>
    <w:rsid w:val="00093860"/>
    <w:rsid w:val="00093EA1"/>
    <w:rsid w:val="00094B76"/>
    <w:rsid w:val="00094B81"/>
    <w:rsid w:val="000950A2"/>
    <w:rsid w:val="0009510E"/>
    <w:rsid w:val="000953DD"/>
    <w:rsid w:val="00095580"/>
    <w:rsid w:val="00095E33"/>
    <w:rsid w:val="00095E58"/>
    <w:rsid w:val="00095F82"/>
    <w:rsid w:val="00096868"/>
    <w:rsid w:val="00096F68"/>
    <w:rsid w:val="00097119"/>
    <w:rsid w:val="000972AF"/>
    <w:rsid w:val="00097868"/>
    <w:rsid w:val="00097A49"/>
    <w:rsid w:val="000A04FC"/>
    <w:rsid w:val="000A0D6C"/>
    <w:rsid w:val="000A1266"/>
    <w:rsid w:val="000A2846"/>
    <w:rsid w:val="000A3700"/>
    <w:rsid w:val="000A3C31"/>
    <w:rsid w:val="000A3F58"/>
    <w:rsid w:val="000A4947"/>
    <w:rsid w:val="000A53D6"/>
    <w:rsid w:val="000A6091"/>
    <w:rsid w:val="000A6CC3"/>
    <w:rsid w:val="000A782C"/>
    <w:rsid w:val="000A7CC6"/>
    <w:rsid w:val="000A7F13"/>
    <w:rsid w:val="000B0382"/>
    <w:rsid w:val="000B049D"/>
    <w:rsid w:val="000B0A59"/>
    <w:rsid w:val="000B0B93"/>
    <w:rsid w:val="000B0C01"/>
    <w:rsid w:val="000B2709"/>
    <w:rsid w:val="000B2BA4"/>
    <w:rsid w:val="000B391D"/>
    <w:rsid w:val="000B4F60"/>
    <w:rsid w:val="000B515C"/>
    <w:rsid w:val="000B6334"/>
    <w:rsid w:val="000B65E4"/>
    <w:rsid w:val="000B69B7"/>
    <w:rsid w:val="000B6D3F"/>
    <w:rsid w:val="000B7D38"/>
    <w:rsid w:val="000C0704"/>
    <w:rsid w:val="000C071D"/>
    <w:rsid w:val="000C08E8"/>
    <w:rsid w:val="000C0DED"/>
    <w:rsid w:val="000C2408"/>
    <w:rsid w:val="000C2D6B"/>
    <w:rsid w:val="000C3264"/>
    <w:rsid w:val="000C3554"/>
    <w:rsid w:val="000C3769"/>
    <w:rsid w:val="000C415F"/>
    <w:rsid w:val="000C44BE"/>
    <w:rsid w:val="000C4DD9"/>
    <w:rsid w:val="000C5049"/>
    <w:rsid w:val="000C51F9"/>
    <w:rsid w:val="000C5E05"/>
    <w:rsid w:val="000C5E44"/>
    <w:rsid w:val="000C5ECE"/>
    <w:rsid w:val="000C610D"/>
    <w:rsid w:val="000C6582"/>
    <w:rsid w:val="000C6D0D"/>
    <w:rsid w:val="000D015D"/>
    <w:rsid w:val="000D0350"/>
    <w:rsid w:val="000D08E2"/>
    <w:rsid w:val="000D0EA0"/>
    <w:rsid w:val="000D0EB6"/>
    <w:rsid w:val="000D138D"/>
    <w:rsid w:val="000D182E"/>
    <w:rsid w:val="000D1976"/>
    <w:rsid w:val="000D2253"/>
    <w:rsid w:val="000D228C"/>
    <w:rsid w:val="000D22F3"/>
    <w:rsid w:val="000D237D"/>
    <w:rsid w:val="000D27B0"/>
    <w:rsid w:val="000D2D38"/>
    <w:rsid w:val="000D2D9A"/>
    <w:rsid w:val="000D2FED"/>
    <w:rsid w:val="000D36A3"/>
    <w:rsid w:val="000D3F9F"/>
    <w:rsid w:val="000D4593"/>
    <w:rsid w:val="000D5734"/>
    <w:rsid w:val="000D609B"/>
    <w:rsid w:val="000D60D3"/>
    <w:rsid w:val="000D6195"/>
    <w:rsid w:val="000E0C58"/>
    <w:rsid w:val="000E1CFE"/>
    <w:rsid w:val="000E1D2B"/>
    <w:rsid w:val="000E1E10"/>
    <w:rsid w:val="000E1F26"/>
    <w:rsid w:val="000E2772"/>
    <w:rsid w:val="000E2CE2"/>
    <w:rsid w:val="000E35F0"/>
    <w:rsid w:val="000E37E8"/>
    <w:rsid w:val="000E3F5C"/>
    <w:rsid w:val="000E4789"/>
    <w:rsid w:val="000E47CA"/>
    <w:rsid w:val="000E4898"/>
    <w:rsid w:val="000E4EC7"/>
    <w:rsid w:val="000E5110"/>
    <w:rsid w:val="000E52CB"/>
    <w:rsid w:val="000E53B2"/>
    <w:rsid w:val="000E5AB3"/>
    <w:rsid w:val="000E62FC"/>
    <w:rsid w:val="000E661F"/>
    <w:rsid w:val="000E6A0B"/>
    <w:rsid w:val="000E71FB"/>
    <w:rsid w:val="000F01D9"/>
    <w:rsid w:val="000F1D7D"/>
    <w:rsid w:val="000F2093"/>
    <w:rsid w:val="000F26C2"/>
    <w:rsid w:val="000F2BB3"/>
    <w:rsid w:val="000F2E4B"/>
    <w:rsid w:val="000F2F25"/>
    <w:rsid w:val="000F3F21"/>
    <w:rsid w:val="000F4248"/>
    <w:rsid w:val="000F4A72"/>
    <w:rsid w:val="000F4C30"/>
    <w:rsid w:val="000F50C9"/>
    <w:rsid w:val="000F68AD"/>
    <w:rsid w:val="000F6F8E"/>
    <w:rsid w:val="000F7251"/>
    <w:rsid w:val="000F74EA"/>
    <w:rsid w:val="00100168"/>
    <w:rsid w:val="00100288"/>
    <w:rsid w:val="001005E6"/>
    <w:rsid w:val="00100656"/>
    <w:rsid w:val="00100ECF"/>
    <w:rsid w:val="00101A34"/>
    <w:rsid w:val="00101F9D"/>
    <w:rsid w:val="00102115"/>
    <w:rsid w:val="00102356"/>
    <w:rsid w:val="0010248F"/>
    <w:rsid w:val="001029A0"/>
    <w:rsid w:val="00102CE8"/>
    <w:rsid w:val="0010356B"/>
    <w:rsid w:val="00104952"/>
    <w:rsid w:val="00104FD7"/>
    <w:rsid w:val="00104FFE"/>
    <w:rsid w:val="00105144"/>
    <w:rsid w:val="00105239"/>
    <w:rsid w:val="00105AEA"/>
    <w:rsid w:val="001067DE"/>
    <w:rsid w:val="001068AA"/>
    <w:rsid w:val="00106968"/>
    <w:rsid w:val="00106969"/>
    <w:rsid w:val="00107A6E"/>
    <w:rsid w:val="00110193"/>
    <w:rsid w:val="001107B9"/>
    <w:rsid w:val="0011141E"/>
    <w:rsid w:val="001120C6"/>
    <w:rsid w:val="001127CC"/>
    <w:rsid w:val="001128CE"/>
    <w:rsid w:val="00112C17"/>
    <w:rsid w:val="00113661"/>
    <w:rsid w:val="00113A09"/>
    <w:rsid w:val="00113DE2"/>
    <w:rsid w:val="0011474E"/>
    <w:rsid w:val="00114F1C"/>
    <w:rsid w:val="0011558D"/>
    <w:rsid w:val="001156F0"/>
    <w:rsid w:val="00115B89"/>
    <w:rsid w:val="00115C7A"/>
    <w:rsid w:val="0011658A"/>
    <w:rsid w:val="001165AF"/>
    <w:rsid w:val="0011697C"/>
    <w:rsid w:val="001173AA"/>
    <w:rsid w:val="00117E19"/>
    <w:rsid w:val="00120DB7"/>
    <w:rsid w:val="00121614"/>
    <w:rsid w:val="001222C4"/>
    <w:rsid w:val="00123DD1"/>
    <w:rsid w:val="00124ACD"/>
    <w:rsid w:val="00125519"/>
    <w:rsid w:val="00125D92"/>
    <w:rsid w:val="00126DC8"/>
    <w:rsid w:val="00126DFC"/>
    <w:rsid w:val="001275CE"/>
    <w:rsid w:val="0012765F"/>
    <w:rsid w:val="00127E76"/>
    <w:rsid w:val="001314A4"/>
    <w:rsid w:val="0013157E"/>
    <w:rsid w:val="001323F1"/>
    <w:rsid w:val="00132943"/>
    <w:rsid w:val="00132C1E"/>
    <w:rsid w:val="001330F5"/>
    <w:rsid w:val="00134BFE"/>
    <w:rsid w:val="0013685B"/>
    <w:rsid w:val="001379B9"/>
    <w:rsid w:val="00137A63"/>
    <w:rsid w:val="001407CF"/>
    <w:rsid w:val="00140BEE"/>
    <w:rsid w:val="0014118C"/>
    <w:rsid w:val="001414B8"/>
    <w:rsid w:val="00142898"/>
    <w:rsid w:val="00142FB7"/>
    <w:rsid w:val="0014307D"/>
    <w:rsid w:val="00143887"/>
    <w:rsid w:val="0014436F"/>
    <w:rsid w:val="0014441D"/>
    <w:rsid w:val="001448EB"/>
    <w:rsid w:val="00144D19"/>
    <w:rsid w:val="00146505"/>
    <w:rsid w:val="00146580"/>
    <w:rsid w:val="00147F75"/>
    <w:rsid w:val="00150874"/>
    <w:rsid w:val="001508B4"/>
    <w:rsid w:val="00151D29"/>
    <w:rsid w:val="00152835"/>
    <w:rsid w:val="00152ED2"/>
    <w:rsid w:val="00153199"/>
    <w:rsid w:val="00153B64"/>
    <w:rsid w:val="00154029"/>
    <w:rsid w:val="001541E8"/>
    <w:rsid w:val="0015461B"/>
    <w:rsid w:val="00154B0E"/>
    <w:rsid w:val="00154D77"/>
    <w:rsid w:val="00155806"/>
    <w:rsid w:val="00155B70"/>
    <w:rsid w:val="00155F69"/>
    <w:rsid w:val="001560AB"/>
    <w:rsid w:val="00156825"/>
    <w:rsid w:val="00156856"/>
    <w:rsid w:val="00156B5D"/>
    <w:rsid w:val="00157070"/>
    <w:rsid w:val="001575BA"/>
    <w:rsid w:val="001578CE"/>
    <w:rsid w:val="0016011C"/>
    <w:rsid w:val="00160D33"/>
    <w:rsid w:val="00161B61"/>
    <w:rsid w:val="00161BA9"/>
    <w:rsid w:val="0016212F"/>
    <w:rsid w:val="00162A79"/>
    <w:rsid w:val="00162C41"/>
    <w:rsid w:val="00163380"/>
    <w:rsid w:val="001636BA"/>
    <w:rsid w:val="00164A38"/>
    <w:rsid w:val="00165116"/>
    <w:rsid w:val="001656F5"/>
    <w:rsid w:val="001658F4"/>
    <w:rsid w:val="00165AE6"/>
    <w:rsid w:val="00165D8C"/>
    <w:rsid w:val="00165F6E"/>
    <w:rsid w:val="00166344"/>
    <w:rsid w:val="00166E28"/>
    <w:rsid w:val="001679F5"/>
    <w:rsid w:val="00167F5C"/>
    <w:rsid w:val="00170069"/>
    <w:rsid w:val="00170233"/>
    <w:rsid w:val="001703A2"/>
    <w:rsid w:val="00170D22"/>
    <w:rsid w:val="00172EC1"/>
    <w:rsid w:val="00172F86"/>
    <w:rsid w:val="0017300E"/>
    <w:rsid w:val="00175548"/>
    <w:rsid w:val="00175BA5"/>
    <w:rsid w:val="00175FFD"/>
    <w:rsid w:val="00176A86"/>
    <w:rsid w:val="00177509"/>
    <w:rsid w:val="0017766D"/>
    <w:rsid w:val="00177728"/>
    <w:rsid w:val="00177853"/>
    <w:rsid w:val="00177A1A"/>
    <w:rsid w:val="00177D0A"/>
    <w:rsid w:val="00180642"/>
    <w:rsid w:val="00181758"/>
    <w:rsid w:val="00181D4A"/>
    <w:rsid w:val="001825FA"/>
    <w:rsid w:val="00182F36"/>
    <w:rsid w:val="00183383"/>
    <w:rsid w:val="001848BE"/>
    <w:rsid w:val="00184ADB"/>
    <w:rsid w:val="00184CB0"/>
    <w:rsid w:val="001852E2"/>
    <w:rsid w:val="001858F3"/>
    <w:rsid w:val="0018590C"/>
    <w:rsid w:val="00185BDE"/>
    <w:rsid w:val="001860AB"/>
    <w:rsid w:val="001860BD"/>
    <w:rsid w:val="001866E0"/>
    <w:rsid w:val="001867B2"/>
    <w:rsid w:val="00187985"/>
    <w:rsid w:val="00187A61"/>
    <w:rsid w:val="00187C4D"/>
    <w:rsid w:val="00187C68"/>
    <w:rsid w:val="00187E25"/>
    <w:rsid w:val="00190040"/>
    <w:rsid w:val="00191DDF"/>
    <w:rsid w:val="00192C35"/>
    <w:rsid w:val="00192FED"/>
    <w:rsid w:val="00193AC1"/>
    <w:rsid w:val="001948D5"/>
    <w:rsid w:val="00195E4C"/>
    <w:rsid w:val="00196932"/>
    <w:rsid w:val="00197570"/>
    <w:rsid w:val="001A0159"/>
    <w:rsid w:val="001A032A"/>
    <w:rsid w:val="001A051B"/>
    <w:rsid w:val="001A14BA"/>
    <w:rsid w:val="001A165F"/>
    <w:rsid w:val="001A1CC7"/>
    <w:rsid w:val="001A2B61"/>
    <w:rsid w:val="001A30AB"/>
    <w:rsid w:val="001A3262"/>
    <w:rsid w:val="001A40E3"/>
    <w:rsid w:val="001A4616"/>
    <w:rsid w:val="001A5122"/>
    <w:rsid w:val="001A6044"/>
    <w:rsid w:val="001A6691"/>
    <w:rsid w:val="001A6904"/>
    <w:rsid w:val="001A74D5"/>
    <w:rsid w:val="001A7A33"/>
    <w:rsid w:val="001A7BC1"/>
    <w:rsid w:val="001A7D21"/>
    <w:rsid w:val="001B0207"/>
    <w:rsid w:val="001B04F7"/>
    <w:rsid w:val="001B2882"/>
    <w:rsid w:val="001B449C"/>
    <w:rsid w:val="001B53BD"/>
    <w:rsid w:val="001B7007"/>
    <w:rsid w:val="001B7148"/>
    <w:rsid w:val="001B7161"/>
    <w:rsid w:val="001B79E3"/>
    <w:rsid w:val="001B7EDE"/>
    <w:rsid w:val="001C0051"/>
    <w:rsid w:val="001C04F6"/>
    <w:rsid w:val="001C0587"/>
    <w:rsid w:val="001C0AE7"/>
    <w:rsid w:val="001C0BD8"/>
    <w:rsid w:val="001C1B5C"/>
    <w:rsid w:val="001C1C0A"/>
    <w:rsid w:val="001C288B"/>
    <w:rsid w:val="001C3561"/>
    <w:rsid w:val="001C3D94"/>
    <w:rsid w:val="001C43FE"/>
    <w:rsid w:val="001C4715"/>
    <w:rsid w:val="001C4DD8"/>
    <w:rsid w:val="001C53A4"/>
    <w:rsid w:val="001C546A"/>
    <w:rsid w:val="001C564F"/>
    <w:rsid w:val="001C5AE3"/>
    <w:rsid w:val="001C6958"/>
    <w:rsid w:val="001C6A08"/>
    <w:rsid w:val="001C7066"/>
    <w:rsid w:val="001C7FC4"/>
    <w:rsid w:val="001D0270"/>
    <w:rsid w:val="001D2FDB"/>
    <w:rsid w:val="001D36B1"/>
    <w:rsid w:val="001D3C16"/>
    <w:rsid w:val="001D51F8"/>
    <w:rsid w:val="001D606B"/>
    <w:rsid w:val="001D706A"/>
    <w:rsid w:val="001D7522"/>
    <w:rsid w:val="001D7FD5"/>
    <w:rsid w:val="001E12ED"/>
    <w:rsid w:val="001E2097"/>
    <w:rsid w:val="001E2639"/>
    <w:rsid w:val="001E2B9D"/>
    <w:rsid w:val="001E2C6C"/>
    <w:rsid w:val="001E3434"/>
    <w:rsid w:val="001E34A6"/>
    <w:rsid w:val="001E393F"/>
    <w:rsid w:val="001E439A"/>
    <w:rsid w:val="001E45B9"/>
    <w:rsid w:val="001E4650"/>
    <w:rsid w:val="001E494E"/>
    <w:rsid w:val="001E51A6"/>
    <w:rsid w:val="001E55AC"/>
    <w:rsid w:val="001E5859"/>
    <w:rsid w:val="001E588C"/>
    <w:rsid w:val="001E5C73"/>
    <w:rsid w:val="001E603F"/>
    <w:rsid w:val="001E6591"/>
    <w:rsid w:val="001E6E31"/>
    <w:rsid w:val="001F0A0D"/>
    <w:rsid w:val="001F0C76"/>
    <w:rsid w:val="001F18DB"/>
    <w:rsid w:val="001F1BC2"/>
    <w:rsid w:val="001F1CD7"/>
    <w:rsid w:val="001F29E5"/>
    <w:rsid w:val="001F31C2"/>
    <w:rsid w:val="001F31DD"/>
    <w:rsid w:val="001F38D9"/>
    <w:rsid w:val="001F3BBA"/>
    <w:rsid w:val="001F3D64"/>
    <w:rsid w:val="001F41BD"/>
    <w:rsid w:val="001F47A5"/>
    <w:rsid w:val="001F48C4"/>
    <w:rsid w:val="001F4C3B"/>
    <w:rsid w:val="001F4C48"/>
    <w:rsid w:val="001F5B71"/>
    <w:rsid w:val="001F61E0"/>
    <w:rsid w:val="001F647C"/>
    <w:rsid w:val="001F6CDA"/>
    <w:rsid w:val="001F6E6C"/>
    <w:rsid w:val="00200BBF"/>
    <w:rsid w:val="00201C7A"/>
    <w:rsid w:val="00201DA8"/>
    <w:rsid w:val="00201E7C"/>
    <w:rsid w:val="00202384"/>
    <w:rsid w:val="002024C6"/>
    <w:rsid w:val="002024F0"/>
    <w:rsid w:val="00202A5D"/>
    <w:rsid w:val="00202DAB"/>
    <w:rsid w:val="0020327B"/>
    <w:rsid w:val="00203515"/>
    <w:rsid w:val="002036D1"/>
    <w:rsid w:val="00203AF7"/>
    <w:rsid w:val="00203EF7"/>
    <w:rsid w:val="00204361"/>
    <w:rsid w:val="002049C2"/>
    <w:rsid w:val="00204AAF"/>
    <w:rsid w:val="00204CB0"/>
    <w:rsid w:val="002050BA"/>
    <w:rsid w:val="00205418"/>
    <w:rsid w:val="00205EDA"/>
    <w:rsid w:val="00206031"/>
    <w:rsid w:val="00206704"/>
    <w:rsid w:val="00206721"/>
    <w:rsid w:val="0020701F"/>
    <w:rsid w:val="002071B7"/>
    <w:rsid w:val="00207629"/>
    <w:rsid w:val="00207895"/>
    <w:rsid w:val="00207AB5"/>
    <w:rsid w:val="00210040"/>
    <w:rsid w:val="00210BD0"/>
    <w:rsid w:val="00210EEC"/>
    <w:rsid w:val="00211A35"/>
    <w:rsid w:val="00211B6B"/>
    <w:rsid w:val="00211C14"/>
    <w:rsid w:val="00211C6B"/>
    <w:rsid w:val="00212063"/>
    <w:rsid w:val="002123F7"/>
    <w:rsid w:val="002129CF"/>
    <w:rsid w:val="00212A1C"/>
    <w:rsid w:val="002139A6"/>
    <w:rsid w:val="00213A96"/>
    <w:rsid w:val="00214567"/>
    <w:rsid w:val="00214BF6"/>
    <w:rsid w:val="00215384"/>
    <w:rsid w:val="00216162"/>
    <w:rsid w:val="00216714"/>
    <w:rsid w:val="002167C2"/>
    <w:rsid w:val="00216F9A"/>
    <w:rsid w:val="00217574"/>
    <w:rsid w:val="002177AB"/>
    <w:rsid w:val="00217D03"/>
    <w:rsid w:val="00217EED"/>
    <w:rsid w:val="00220409"/>
    <w:rsid w:val="00220E51"/>
    <w:rsid w:val="00221298"/>
    <w:rsid w:val="00221B8E"/>
    <w:rsid w:val="002229A4"/>
    <w:rsid w:val="00222BEE"/>
    <w:rsid w:val="00222E79"/>
    <w:rsid w:val="00222EFF"/>
    <w:rsid w:val="00223BA7"/>
    <w:rsid w:val="00223E4C"/>
    <w:rsid w:val="00223F84"/>
    <w:rsid w:val="00224A5A"/>
    <w:rsid w:val="00224C62"/>
    <w:rsid w:val="0022534A"/>
    <w:rsid w:val="002258E1"/>
    <w:rsid w:val="00226174"/>
    <w:rsid w:val="002265E8"/>
    <w:rsid w:val="002266B3"/>
    <w:rsid w:val="00226BCB"/>
    <w:rsid w:val="00226BDD"/>
    <w:rsid w:val="00226E9F"/>
    <w:rsid w:val="0022718D"/>
    <w:rsid w:val="002272B5"/>
    <w:rsid w:val="00230C51"/>
    <w:rsid w:val="00230D9C"/>
    <w:rsid w:val="002311F9"/>
    <w:rsid w:val="00231D70"/>
    <w:rsid w:val="0023205B"/>
    <w:rsid w:val="00232136"/>
    <w:rsid w:val="00232385"/>
    <w:rsid w:val="00232DEF"/>
    <w:rsid w:val="00233E12"/>
    <w:rsid w:val="00234A60"/>
    <w:rsid w:val="00234D78"/>
    <w:rsid w:val="002354D8"/>
    <w:rsid w:val="002355E8"/>
    <w:rsid w:val="00235A2E"/>
    <w:rsid w:val="00235B76"/>
    <w:rsid w:val="00235CAA"/>
    <w:rsid w:val="0023728F"/>
    <w:rsid w:val="00237780"/>
    <w:rsid w:val="00237879"/>
    <w:rsid w:val="00237B0F"/>
    <w:rsid w:val="00237BF2"/>
    <w:rsid w:val="002404F0"/>
    <w:rsid w:val="002416C3"/>
    <w:rsid w:val="0024199D"/>
    <w:rsid w:val="00242461"/>
    <w:rsid w:val="0024250B"/>
    <w:rsid w:val="002432EB"/>
    <w:rsid w:val="002433CB"/>
    <w:rsid w:val="002433D1"/>
    <w:rsid w:val="0024340D"/>
    <w:rsid w:val="00244047"/>
    <w:rsid w:val="002444BE"/>
    <w:rsid w:val="002449E1"/>
    <w:rsid w:val="0024571C"/>
    <w:rsid w:val="00245AC5"/>
    <w:rsid w:val="00246139"/>
    <w:rsid w:val="0024620D"/>
    <w:rsid w:val="00246A2C"/>
    <w:rsid w:val="00246C41"/>
    <w:rsid w:val="0024724C"/>
    <w:rsid w:val="002475C0"/>
    <w:rsid w:val="002477DF"/>
    <w:rsid w:val="002478AA"/>
    <w:rsid w:val="00250115"/>
    <w:rsid w:val="00250AB8"/>
    <w:rsid w:val="00250C0C"/>
    <w:rsid w:val="002515AB"/>
    <w:rsid w:val="00251AAC"/>
    <w:rsid w:val="00251EF1"/>
    <w:rsid w:val="00251F53"/>
    <w:rsid w:val="002527E8"/>
    <w:rsid w:val="00252BBE"/>
    <w:rsid w:val="00252F6C"/>
    <w:rsid w:val="00253128"/>
    <w:rsid w:val="00253494"/>
    <w:rsid w:val="002538D5"/>
    <w:rsid w:val="0025406F"/>
    <w:rsid w:val="00254C97"/>
    <w:rsid w:val="00254E3F"/>
    <w:rsid w:val="00255939"/>
    <w:rsid w:val="00255B1B"/>
    <w:rsid w:val="00255CED"/>
    <w:rsid w:val="00256CD5"/>
    <w:rsid w:val="00257006"/>
    <w:rsid w:val="002576F2"/>
    <w:rsid w:val="00257939"/>
    <w:rsid w:val="00260661"/>
    <w:rsid w:val="00260DD4"/>
    <w:rsid w:val="002619C5"/>
    <w:rsid w:val="00262999"/>
    <w:rsid w:val="00262BD0"/>
    <w:rsid w:val="002644B5"/>
    <w:rsid w:val="00264767"/>
    <w:rsid w:val="00264E1E"/>
    <w:rsid w:val="00264F60"/>
    <w:rsid w:val="00265176"/>
    <w:rsid w:val="002659EA"/>
    <w:rsid w:val="0026663D"/>
    <w:rsid w:val="00266E9B"/>
    <w:rsid w:val="00267380"/>
    <w:rsid w:val="0026770B"/>
    <w:rsid w:val="00267C84"/>
    <w:rsid w:val="00271036"/>
    <w:rsid w:val="0027109F"/>
    <w:rsid w:val="0027196D"/>
    <w:rsid w:val="00271DF8"/>
    <w:rsid w:val="002720A5"/>
    <w:rsid w:val="00272AEB"/>
    <w:rsid w:val="00273463"/>
    <w:rsid w:val="002735B1"/>
    <w:rsid w:val="0027415F"/>
    <w:rsid w:val="00274323"/>
    <w:rsid w:val="00274325"/>
    <w:rsid w:val="00274487"/>
    <w:rsid w:val="00274788"/>
    <w:rsid w:val="00274BD6"/>
    <w:rsid w:val="00274F79"/>
    <w:rsid w:val="00274FB1"/>
    <w:rsid w:val="00275A6A"/>
    <w:rsid w:val="00275AE1"/>
    <w:rsid w:val="00275DD2"/>
    <w:rsid w:val="00276249"/>
    <w:rsid w:val="00276B2F"/>
    <w:rsid w:val="0027786A"/>
    <w:rsid w:val="002778A3"/>
    <w:rsid w:val="0028080B"/>
    <w:rsid w:val="00281145"/>
    <w:rsid w:val="0028146A"/>
    <w:rsid w:val="00281542"/>
    <w:rsid w:val="002818E3"/>
    <w:rsid w:val="002822E3"/>
    <w:rsid w:val="00282585"/>
    <w:rsid w:val="00282653"/>
    <w:rsid w:val="00282AA2"/>
    <w:rsid w:val="00282F60"/>
    <w:rsid w:val="0028343E"/>
    <w:rsid w:val="00283A1A"/>
    <w:rsid w:val="00283B25"/>
    <w:rsid w:val="00283F2D"/>
    <w:rsid w:val="00284065"/>
    <w:rsid w:val="00284267"/>
    <w:rsid w:val="00284C3D"/>
    <w:rsid w:val="00284CD5"/>
    <w:rsid w:val="00285182"/>
    <w:rsid w:val="0028667C"/>
    <w:rsid w:val="002868B5"/>
    <w:rsid w:val="00286C50"/>
    <w:rsid w:val="00286D17"/>
    <w:rsid w:val="002872A8"/>
    <w:rsid w:val="00290E5B"/>
    <w:rsid w:val="00292056"/>
    <w:rsid w:val="0029250B"/>
    <w:rsid w:val="002929E3"/>
    <w:rsid w:val="00293384"/>
    <w:rsid w:val="00293D8A"/>
    <w:rsid w:val="00293D8D"/>
    <w:rsid w:val="00294199"/>
    <w:rsid w:val="002941AD"/>
    <w:rsid w:val="00294409"/>
    <w:rsid w:val="0029441D"/>
    <w:rsid w:val="00294F6A"/>
    <w:rsid w:val="002956DF"/>
    <w:rsid w:val="002965D7"/>
    <w:rsid w:val="00296A22"/>
    <w:rsid w:val="00297B85"/>
    <w:rsid w:val="00297DC0"/>
    <w:rsid w:val="002A00D5"/>
    <w:rsid w:val="002A05A2"/>
    <w:rsid w:val="002A07C9"/>
    <w:rsid w:val="002A1057"/>
    <w:rsid w:val="002A1966"/>
    <w:rsid w:val="002A2532"/>
    <w:rsid w:val="002A253C"/>
    <w:rsid w:val="002A2DF9"/>
    <w:rsid w:val="002A2E6E"/>
    <w:rsid w:val="002A340B"/>
    <w:rsid w:val="002A36B8"/>
    <w:rsid w:val="002A37D0"/>
    <w:rsid w:val="002A37EA"/>
    <w:rsid w:val="002A3D27"/>
    <w:rsid w:val="002A43D3"/>
    <w:rsid w:val="002A47D5"/>
    <w:rsid w:val="002A49EC"/>
    <w:rsid w:val="002A4DE6"/>
    <w:rsid w:val="002A4E64"/>
    <w:rsid w:val="002A501B"/>
    <w:rsid w:val="002A51D4"/>
    <w:rsid w:val="002A5F47"/>
    <w:rsid w:val="002A6DD9"/>
    <w:rsid w:val="002A748A"/>
    <w:rsid w:val="002A775C"/>
    <w:rsid w:val="002B0028"/>
    <w:rsid w:val="002B0215"/>
    <w:rsid w:val="002B08E9"/>
    <w:rsid w:val="002B0D30"/>
    <w:rsid w:val="002B10FB"/>
    <w:rsid w:val="002B13DF"/>
    <w:rsid w:val="002B27EB"/>
    <w:rsid w:val="002B2F81"/>
    <w:rsid w:val="002B31EA"/>
    <w:rsid w:val="002B3661"/>
    <w:rsid w:val="002B3E35"/>
    <w:rsid w:val="002B5C4A"/>
    <w:rsid w:val="002B5F8A"/>
    <w:rsid w:val="002B6325"/>
    <w:rsid w:val="002B7C23"/>
    <w:rsid w:val="002C054B"/>
    <w:rsid w:val="002C07C3"/>
    <w:rsid w:val="002C14DD"/>
    <w:rsid w:val="002C202E"/>
    <w:rsid w:val="002C227B"/>
    <w:rsid w:val="002C2DB5"/>
    <w:rsid w:val="002C3E1E"/>
    <w:rsid w:val="002C4763"/>
    <w:rsid w:val="002C4D43"/>
    <w:rsid w:val="002C5055"/>
    <w:rsid w:val="002C629B"/>
    <w:rsid w:val="002C6977"/>
    <w:rsid w:val="002C7842"/>
    <w:rsid w:val="002C7FCA"/>
    <w:rsid w:val="002D0F77"/>
    <w:rsid w:val="002D16DA"/>
    <w:rsid w:val="002D1E18"/>
    <w:rsid w:val="002D263C"/>
    <w:rsid w:val="002D267A"/>
    <w:rsid w:val="002D2A41"/>
    <w:rsid w:val="002D2D16"/>
    <w:rsid w:val="002D376D"/>
    <w:rsid w:val="002D3DE7"/>
    <w:rsid w:val="002D4460"/>
    <w:rsid w:val="002D58CD"/>
    <w:rsid w:val="002D5D09"/>
    <w:rsid w:val="002D5D99"/>
    <w:rsid w:val="002D670A"/>
    <w:rsid w:val="002D6D9A"/>
    <w:rsid w:val="002D7267"/>
    <w:rsid w:val="002D73AC"/>
    <w:rsid w:val="002E00A1"/>
    <w:rsid w:val="002E0209"/>
    <w:rsid w:val="002E05E1"/>
    <w:rsid w:val="002E0AF0"/>
    <w:rsid w:val="002E0E30"/>
    <w:rsid w:val="002E17B1"/>
    <w:rsid w:val="002E1E8F"/>
    <w:rsid w:val="002E2339"/>
    <w:rsid w:val="002E2509"/>
    <w:rsid w:val="002E2A80"/>
    <w:rsid w:val="002E30CF"/>
    <w:rsid w:val="002E39B4"/>
    <w:rsid w:val="002E3BB1"/>
    <w:rsid w:val="002E3E10"/>
    <w:rsid w:val="002E403F"/>
    <w:rsid w:val="002E4E2E"/>
    <w:rsid w:val="002E5871"/>
    <w:rsid w:val="002E6270"/>
    <w:rsid w:val="002E6278"/>
    <w:rsid w:val="002E6F7C"/>
    <w:rsid w:val="002E7A79"/>
    <w:rsid w:val="002E7D96"/>
    <w:rsid w:val="002F039B"/>
    <w:rsid w:val="002F0782"/>
    <w:rsid w:val="002F0CDD"/>
    <w:rsid w:val="002F0FFA"/>
    <w:rsid w:val="002F118E"/>
    <w:rsid w:val="002F127C"/>
    <w:rsid w:val="002F1AC5"/>
    <w:rsid w:val="002F1EBD"/>
    <w:rsid w:val="002F2A9A"/>
    <w:rsid w:val="002F3058"/>
    <w:rsid w:val="002F32DE"/>
    <w:rsid w:val="002F4BAA"/>
    <w:rsid w:val="002F59C2"/>
    <w:rsid w:val="002F5B62"/>
    <w:rsid w:val="002F73E5"/>
    <w:rsid w:val="002F76A3"/>
    <w:rsid w:val="00300E00"/>
    <w:rsid w:val="00300F0F"/>
    <w:rsid w:val="0030112D"/>
    <w:rsid w:val="003012F4"/>
    <w:rsid w:val="00301F3E"/>
    <w:rsid w:val="00302D54"/>
    <w:rsid w:val="003036A2"/>
    <w:rsid w:val="00303783"/>
    <w:rsid w:val="003046B1"/>
    <w:rsid w:val="00305302"/>
    <w:rsid w:val="003056EA"/>
    <w:rsid w:val="003058BB"/>
    <w:rsid w:val="003073DB"/>
    <w:rsid w:val="00307E0A"/>
    <w:rsid w:val="0031153B"/>
    <w:rsid w:val="00313369"/>
    <w:rsid w:val="00313C7C"/>
    <w:rsid w:val="00313EF0"/>
    <w:rsid w:val="003144B8"/>
    <w:rsid w:val="0031454C"/>
    <w:rsid w:val="00314B97"/>
    <w:rsid w:val="003156D6"/>
    <w:rsid w:val="00315F27"/>
    <w:rsid w:val="003160BA"/>
    <w:rsid w:val="003165CE"/>
    <w:rsid w:val="00316866"/>
    <w:rsid w:val="00316E3F"/>
    <w:rsid w:val="00316F41"/>
    <w:rsid w:val="0031749A"/>
    <w:rsid w:val="0032084B"/>
    <w:rsid w:val="003209D9"/>
    <w:rsid w:val="00320BA2"/>
    <w:rsid w:val="00322175"/>
    <w:rsid w:val="0032262B"/>
    <w:rsid w:val="003227AD"/>
    <w:rsid w:val="00322A7F"/>
    <w:rsid w:val="003231EF"/>
    <w:rsid w:val="00323F70"/>
    <w:rsid w:val="00324377"/>
    <w:rsid w:val="003260A3"/>
    <w:rsid w:val="00326866"/>
    <w:rsid w:val="00326CE9"/>
    <w:rsid w:val="00327B23"/>
    <w:rsid w:val="00327FB4"/>
    <w:rsid w:val="0033078C"/>
    <w:rsid w:val="00331A88"/>
    <w:rsid w:val="00332B28"/>
    <w:rsid w:val="00332DF3"/>
    <w:rsid w:val="0033387F"/>
    <w:rsid w:val="00333FE6"/>
    <w:rsid w:val="00334128"/>
    <w:rsid w:val="0033415C"/>
    <w:rsid w:val="003345D7"/>
    <w:rsid w:val="003348AB"/>
    <w:rsid w:val="00334BBF"/>
    <w:rsid w:val="00335826"/>
    <w:rsid w:val="00335A38"/>
    <w:rsid w:val="00335C34"/>
    <w:rsid w:val="003363FF"/>
    <w:rsid w:val="003366E3"/>
    <w:rsid w:val="00336BC4"/>
    <w:rsid w:val="00337400"/>
    <w:rsid w:val="00337463"/>
    <w:rsid w:val="00337DC2"/>
    <w:rsid w:val="003404B5"/>
    <w:rsid w:val="003409A3"/>
    <w:rsid w:val="00340D99"/>
    <w:rsid w:val="00341099"/>
    <w:rsid w:val="00341315"/>
    <w:rsid w:val="00342159"/>
    <w:rsid w:val="0034221F"/>
    <w:rsid w:val="00342374"/>
    <w:rsid w:val="0034256C"/>
    <w:rsid w:val="00342E8A"/>
    <w:rsid w:val="00343A73"/>
    <w:rsid w:val="003440AB"/>
    <w:rsid w:val="003441DA"/>
    <w:rsid w:val="0034441B"/>
    <w:rsid w:val="00344613"/>
    <w:rsid w:val="0034500E"/>
    <w:rsid w:val="003450AF"/>
    <w:rsid w:val="003450F5"/>
    <w:rsid w:val="00345A7E"/>
    <w:rsid w:val="00345F36"/>
    <w:rsid w:val="003466F2"/>
    <w:rsid w:val="003468B9"/>
    <w:rsid w:val="00346BC6"/>
    <w:rsid w:val="0034703C"/>
    <w:rsid w:val="00350BE3"/>
    <w:rsid w:val="00350E8E"/>
    <w:rsid w:val="003510DD"/>
    <w:rsid w:val="00352349"/>
    <w:rsid w:val="00352854"/>
    <w:rsid w:val="00352BBC"/>
    <w:rsid w:val="00352C7E"/>
    <w:rsid w:val="003534AC"/>
    <w:rsid w:val="0035353A"/>
    <w:rsid w:val="00353A9C"/>
    <w:rsid w:val="00353C4A"/>
    <w:rsid w:val="00353E64"/>
    <w:rsid w:val="00354ADE"/>
    <w:rsid w:val="00355083"/>
    <w:rsid w:val="00355527"/>
    <w:rsid w:val="00356E50"/>
    <w:rsid w:val="00357088"/>
    <w:rsid w:val="00357EDC"/>
    <w:rsid w:val="00360D0A"/>
    <w:rsid w:val="00361979"/>
    <w:rsid w:val="00361ACB"/>
    <w:rsid w:val="00362A5B"/>
    <w:rsid w:val="00364449"/>
    <w:rsid w:val="00364C04"/>
    <w:rsid w:val="00364FCB"/>
    <w:rsid w:val="0036611A"/>
    <w:rsid w:val="0036681C"/>
    <w:rsid w:val="00366855"/>
    <w:rsid w:val="003669ED"/>
    <w:rsid w:val="00366DD3"/>
    <w:rsid w:val="00366F37"/>
    <w:rsid w:val="00367935"/>
    <w:rsid w:val="00367FE2"/>
    <w:rsid w:val="0037120A"/>
    <w:rsid w:val="00371F26"/>
    <w:rsid w:val="0037345D"/>
    <w:rsid w:val="003745B1"/>
    <w:rsid w:val="0037494A"/>
    <w:rsid w:val="00374B51"/>
    <w:rsid w:val="00374BFE"/>
    <w:rsid w:val="00374D68"/>
    <w:rsid w:val="00374E35"/>
    <w:rsid w:val="00374E75"/>
    <w:rsid w:val="0037516E"/>
    <w:rsid w:val="003758D8"/>
    <w:rsid w:val="0037599E"/>
    <w:rsid w:val="00376459"/>
    <w:rsid w:val="003766D9"/>
    <w:rsid w:val="0037683B"/>
    <w:rsid w:val="00376973"/>
    <w:rsid w:val="00376AE0"/>
    <w:rsid w:val="00376B7F"/>
    <w:rsid w:val="0037769F"/>
    <w:rsid w:val="00377AE6"/>
    <w:rsid w:val="0038094B"/>
    <w:rsid w:val="00380EFF"/>
    <w:rsid w:val="003820A5"/>
    <w:rsid w:val="0038267D"/>
    <w:rsid w:val="00382817"/>
    <w:rsid w:val="00382E25"/>
    <w:rsid w:val="0038362F"/>
    <w:rsid w:val="00383D1F"/>
    <w:rsid w:val="0038457C"/>
    <w:rsid w:val="00384D89"/>
    <w:rsid w:val="00384F55"/>
    <w:rsid w:val="00384FE1"/>
    <w:rsid w:val="003857E9"/>
    <w:rsid w:val="003864F4"/>
    <w:rsid w:val="003865ED"/>
    <w:rsid w:val="00386B2B"/>
    <w:rsid w:val="00386C91"/>
    <w:rsid w:val="003900FA"/>
    <w:rsid w:val="00390282"/>
    <w:rsid w:val="003905B4"/>
    <w:rsid w:val="00390C61"/>
    <w:rsid w:val="0039164B"/>
    <w:rsid w:val="0039308F"/>
    <w:rsid w:val="003932AA"/>
    <w:rsid w:val="00393AC8"/>
    <w:rsid w:val="00393B54"/>
    <w:rsid w:val="0039490C"/>
    <w:rsid w:val="00394A23"/>
    <w:rsid w:val="003958BF"/>
    <w:rsid w:val="00395BC6"/>
    <w:rsid w:val="00396802"/>
    <w:rsid w:val="00396DAA"/>
    <w:rsid w:val="003970E0"/>
    <w:rsid w:val="00397BC3"/>
    <w:rsid w:val="00397C00"/>
    <w:rsid w:val="003A0089"/>
    <w:rsid w:val="003A08AB"/>
    <w:rsid w:val="003A18B3"/>
    <w:rsid w:val="003A1A1B"/>
    <w:rsid w:val="003A1B24"/>
    <w:rsid w:val="003A33AC"/>
    <w:rsid w:val="003A409E"/>
    <w:rsid w:val="003A4667"/>
    <w:rsid w:val="003A4A93"/>
    <w:rsid w:val="003A4D54"/>
    <w:rsid w:val="003A51A0"/>
    <w:rsid w:val="003A53E5"/>
    <w:rsid w:val="003A5529"/>
    <w:rsid w:val="003A555A"/>
    <w:rsid w:val="003A5EF9"/>
    <w:rsid w:val="003A6549"/>
    <w:rsid w:val="003A6A63"/>
    <w:rsid w:val="003A7714"/>
    <w:rsid w:val="003A7FA4"/>
    <w:rsid w:val="003B000F"/>
    <w:rsid w:val="003B0234"/>
    <w:rsid w:val="003B0C3C"/>
    <w:rsid w:val="003B0E15"/>
    <w:rsid w:val="003B18BC"/>
    <w:rsid w:val="003B2CA9"/>
    <w:rsid w:val="003B2E11"/>
    <w:rsid w:val="003B33F0"/>
    <w:rsid w:val="003B370A"/>
    <w:rsid w:val="003B400D"/>
    <w:rsid w:val="003B4606"/>
    <w:rsid w:val="003B5673"/>
    <w:rsid w:val="003B5AF2"/>
    <w:rsid w:val="003B5B94"/>
    <w:rsid w:val="003B5D69"/>
    <w:rsid w:val="003B68BD"/>
    <w:rsid w:val="003B7410"/>
    <w:rsid w:val="003B7C7E"/>
    <w:rsid w:val="003B7E96"/>
    <w:rsid w:val="003B7FFD"/>
    <w:rsid w:val="003C10EF"/>
    <w:rsid w:val="003C138C"/>
    <w:rsid w:val="003C1F4F"/>
    <w:rsid w:val="003C2805"/>
    <w:rsid w:val="003C2B74"/>
    <w:rsid w:val="003C2BEB"/>
    <w:rsid w:val="003C2CA8"/>
    <w:rsid w:val="003C2E65"/>
    <w:rsid w:val="003C303C"/>
    <w:rsid w:val="003C4677"/>
    <w:rsid w:val="003C52A6"/>
    <w:rsid w:val="003C52BC"/>
    <w:rsid w:val="003C5FD0"/>
    <w:rsid w:val="003C62CB"/>
    <w:rsid w:val="003C63F7"/>
    <w:rsid w:val="003C662C"/>
    <w:rsid w:val="003C6EA1"/>
    <w:rsid w:val="003C6F0C"/>
    <w:rsid w:val="003C711F"/>
    <w:rsid w:val="003C7526"/>
    <w:rsid w:val="003C7BE2"/>
    <w:rsid w:val="003C7D06"/>
    <w:rsid w:val="003D04F0"/>
    <w:rsid w:val="003D0EBF"/>
    <w:rsid w:val="003D0F73"/>
    <w:rsid w:val="003D17CA"/>
    <w:rsid w:val="003D2A2E"/>
    <w:rsid w:val="003D31F0"/>
    <w:rsid w:val="003D3D44"/>
    <w:rsid w:val="003D4101"/>
    <w:rsid w:val="003D4384"/>
    <w:rsid w:val="003D452E"/>
    <w:rsid w:val="003D56EB"/>
    <w:rsid w:val="003D5818"/>
    <w:rsid w:val="003D60DE"/>
    <w:rsid w:val="003D662B"/>
    <w:rsid w:val="003D7F01"/>
    <w:rsid w:val="003E0121"/>
    <w:rsid w:val="003E034C"/>
    <w:rsid w:val="003E12CF"/>
    <w:rsid w:val="003E1816"/>
    <w:rsid w:val="003E1C77"/>
    <w:rsid w:val="003E276B"/>
    <w:rsid w:val="003E288E"/>
    <w:rsid w:val="003E2C97"/>
    <w:rsid w:val="003E2DD6"/>
    <w:rsid w:val="003E2E59"/>
    <w:rsid w:val="003E365F"/>
    <w:rsid w:val="003E3920"/>
    <w:rsid w:val="003E3BD4"/>
    <w:rsid w:val="003E3BF7"/>
    <w:rsid w:val="003E3D9A"/>
    <w:rsid w:val="003E442D"/>
    <w:rsid w:val="003E4ED5"/>
    <w:rsid w:val="003E555B"/>
    <w:rsid w:val="003E58EB"/>
    <w:rsid w:val="003E5CC4"/>
    <w:rsid w:val="003E5DB7"/>
    <w:rsid w:val="003E669D"/>
    <w:rsid w:val="003E7C4D"/>
    <w:rsid w:val="003E7DE6"/>
    <w:rsid w:val="003F0C7C"/>
    <w:rsid w:val="003F0CC8"/>
    <w:rsid w:val="003F19FA"/>
    <w:rsid w:val="003F1E90"/>
    <w:rsid w:val="003F2121"/>
    <w:rsid w:val="003F2167"/>
    <w:rsid w:val="003F273F"/>
    <w:rsid w:val="003F2968"/>
    <w:rsid w:val="003F2D8B"/>
    <w:rsid w:val="003F3436"/>
    <w:rsid w:val="003F3CB1"/>
    <w:rsid w:val="003F3CDD"/>
    <w:rsid w:val="003F46CA"/>
    <w:rsid w:val="003F46D2"/>
    <w:rsid w:val="003F6531"/>
    <w:rsid w:val="003F7C6D"/>
    <w:rsid w:val="004011E8"/>
    <w:rsid w:val="00401CF1"/>
    <w:rsid w:val="00402C49"/>
    <w:rsid w:val="004033F6"/>
    <w:rsid w:val="0040466E"/>
    <w:rsid w:val="00404E10"/>
    <w:rsid w:val="00404F9D"/>
    <w:rsid w:val="004051C9"/>
    <w:rsid w:val="0040555C"/>
    <w:rsid w:val="004059DA"/>
    <w:rsid w:val="00407530"/>
    <w:rsid w:val="00407D98"/>
    <w:rsid w:val="00410836"/>
    <w:rsid w:val="004108C2"/>
    <w:rsid w:val="0041095C"/>
    <w:rsid w:val="00410D9E"/>
    <w:rsid w:val="00411ECA"/>
    <w:rsid w:val="0041214D"/>
    <w:rsid w:val="004121AA"/>
    <w:rsid w:val="004121B8"/>
    <w:rsid w:val="0041349B"/>
    <w:rsid w:val="0041388C"/>
    <w:rsid w:val="00413C7F"/>
    <w:rsid w:val="00413CCD"/>
    <w:rsid w:val="00413EA0"/>
    <w:rsid w:val="00414012"/>
    <w:rsid w:val="004140AE"/>
    <w:rsid w:val="00414BD4"/>
    <w:rsid w:val="00415770"/>
    <w:rsid w:val="004160A8"/>
    <w:rsid w:val="0041623C"/>
    <w:rsid w:val="00416D93"/>
    <w:rsid w:val="0042062D"/>
    <w:rsid w:val="00421B90"/>
    <w:rsid w:val="00424168"/>
    <w:rsid w:val="004252D9"/>
    <w:rsid w:val="004254BF"/>
    <w:rsid w:val="0042553E"/>
    <w:rsid w:val="00425EBE"/>
    <w:rsid w:val="00426173"/>
    <w:rsid w:val="00426668"/>
    <w:rsid w:val="004267CB"/>
    <w:rsid w:val="0042701D"/>
    <w:rsid w:val="00427698"/>
    <w:rsid w:val="004278A3"/>
    <w:rsid w:val="0043087A"/>
    <w:rsid w:val="00431DFB"/>
    <w:rsid w:val="004324AA"/>
    <w:rsid w:val="00432652"/>
    <w:rsid w:val="00433000"/>
    <w:rsid w:val="004332D7"/>
    <w:rsid w:val="00433680"/>
    <w:rsid w:val="0043440D"/>
    <w:rsid w:val="0043480A"/>
    <w:rsid w:val="0043538B"/>
    <w:rsid w:val="00435706"/>
    <w:rsid w:val="0043600E"/>
    <w:rsid w:val="00436A32"/>
    <w:rsid w:val="004372CC"/>
    <w:rsid w:val="004410CC"/>
    <w:rsid w:val="00441578"/>
    <w:rsid w:val="00441908"/>
    <w:rsid w:val="00441D0F"/>
    <w:rsid w:val="00442FC3"/>
    <w:rsid w:val="0044327A"/>
    <w:rsid w:val="00443605"/>
    <w:rsid w:val="00443762"/>
    <w:rsid w:val="0044489B"/>
    <w:rsid w:val="0044519B"/>
    <w:rsid w:val="004451E9"/>
    <w:rsid w:val="0044775D"/>
    <w:rsid w:val="0045023B"/>
    <w:rsid w:val="004504BA"/>
    <w:rsid w:val="004505F0"/>
    <w:rsid w:val="004508C2"/>
    <w:rsid w:val="004514EB"/>
    <w:rsid w:val="004521D3"/>
    <w:rsid w:val="0045252E"/>
    <w:rsid w:val="00453055"/>
    <w:rsid w:val="004530B0"/>
    <w:rsid w:val="004538A4"/>
    <w:rsid w:val="00454337"/>
    <w:rsid w:val="0045492A"/>
    <w:rsid w:val="00454E23"/>
    <w:rsid w:val="00455A42"/>
    <w:rsid w:val="0045638F"/>
    <w:rsid w:val="0045650A"/>
    <w:rsid w:val="00456739"/>
    <w:rsid w:val="00456F9C"/>
    <w:rsid w:val="00457481"/>
    <w:rsid w:val="0045752C"/>
    <w:rsid w:val="00457A53"/>
    <w:rsid w:val="00457D82"/>
    <w:rsid w:val="00460488"/>
    <w:rsid w:val="004606D3"/>
    <w:rsid w:val="00460B45"/>
    <w:rsid w:val="0046152E"/>
    <w:rsid w:val="004616B1"/>
    <w:rsid w:val="004620A2"/>
    <w:rsid w:val="00462C7F"/>
    <w:rsid w:val="00463923"/>
    <w:rsid w:val="00463E61"/>
    <w:rsid w:val="00464148"/>
    <w:rsid w:val="0046466E"/>
    <w:rsid w:val="0046544D"/>
    <w:rsid w:val="00466503"/>
    <w:rsid w:val="00466765"/>
    <w:rsid w:val="00466B13"/>
    <w:rsid w:val="00466CF8"/>
    <w:rsid w:val="00466FCA"/>
    <w:rsid w:val="00467036"/>
    <w:rsid w:val="00467890"/>
    <w:rsid w:val="0046792D"/>
    <w:rsid w:val="00467ED8"/>
    <w:rsid w:val="0047110C"/>
    <w:rsid w:val="004713E1"/>
    <w:rsid w:val="004714AE"/>
    <w:rsid w:val="0047174F"/>
    <w:rsid w:val="00473319"/>
    <w:rsid w:val="004740A1"/>
    <w:rsid w:val="00474173"/>
    <w:rsid w:val="00474283"/>
    <w:rsid w:val="004742E5"/>
    <w:rsid w:val="00474E9B"/>
    <w:rsid w:val="00475D5D"/>
    <w:rsid w:val="00476580"/>
    <w:rsid w:val="0047708E"/>
    <w:rsid w:val="00480D9F"/>
    <w:rsid w:val="00480DBD"/>
    <w:rsid w:val="00480E16"/>
    <w:rsid w:val="0048198C"/>
    <w:rsid w:val="00481B3D"/>
    <w:rsid w:val="00481F79"/>
    <w:rsid w:val="004828B1"/>
    <w:rsid w:val="00483C5F"/>
    <w:rsid w:val="004840A2"/>
    <w:rsid w:val="00484877"/>
    <w:rsid w:val="00484C33"/>
    <w:rsid w:val="00484C85"/>
    <w:rsid w:val="00485929"/>
    <w:rsid w:val="00486FE4"/>
    <w:rsid w:val="0048721B"/>
    <w:rsid w:val="0049029F"/>
    <w:rsid w:val="00490546"/>
    <w:rsid w:val="0049078B"/>
    <w:rsid w:val="004919F8"/>
    <w:rsid w:val="00491F4F"/>
    <w:rsid w:val="00492573"/>
    <w:rsid w:val="00493C70"/>
    <w:rsid w:val="004944A9"/>
    <w:rsid w:val="004947F8"/>
    <w:rsid w:val="00494939"/>
    <w:rsid w:val="00494D79"/>
    <w:rsid w:val="00495C02"/>
    <w:rsid w:val="00495CCA"/>
    <w:rsid w:val="00495F5E"/>
    <w:rsid w:val="0049614F"/>
    <w:rsid w:val="00497DE8"/>
    <w:rsid w:val="004A034B"/>
    <w:rsid w:val="004A1B06"/>
    <w:rsid w:val="004A281F"/>
    <w:rsid w:val="004A313B"/>
    <w:rsid w:val="004A37FC"/>
    <w:rsid w:val="004A3C27"/>
    <w:rsid w:val="004A3F27"/>
    <w:rsid w:val="004A4B1F"/>
    <w:rsid w:val="004A4C30"/>
    <w:rsid w:val="004A4D20"/>
    <w:rsid w:val="004A4F5D"/>
    <w:rsid w:val="004A5138"/>
    <w:rsid w:val="004A562A"/>
    <w:rsid w:val="004A5B9E"/>
    <w:rsid w:val="004A5D4E"/>
    <w:rsid w:val="004A6461"/>
    <w:rsid w:val="004A6609"/>
    <w:rsid w:val="004A6AD3"/>
    <w:rsid w:val="004A72ED"/>
    <w:rsid w:val="004B1704"/>
    <w:rsid w:val="004B546C"/>
    <w:rsid w:val="004B662F"/>
    <w:rsid w:val="004B69D5"/>
    <w:rsid w:val="004B6D99"/>
    <w:rsid w:val="004B7236"/>
    <w:rsid w:val="004B7EDA"/>
    <w:rsid w:val="004C0A83"/>
    <w:rsid w:val="004C17EB"/>
    <w:rsid w:val="004C1A59"/>
    <w:rsid w:val="004C22E6"/>
    <w:rsid w:val="004C289F"/>
    <w:rsid w:val="004C2E99"/>
    <w:rsid w:val="004C2F04"/>
    <w:rsid w:val="004C3658"/>
    <w:rsid w:val="004C3734"/>
    <w:rsid w:val="004C4BDF"/>
    <w:rsid w:val="004C4F20"/>
    <w:rsid w:val="004C50CF"/>
    <w:rsid w:val="004C5653"/>
    <w:rsid w:val="004C5D72"/>
    <w:rsid w:val="004C5D7A"/>
    <w:rsid w:val="004C68E3"/>
    <w:rsid w:val="004C6A8E"/>
    <w:rsid w:val="004C7EA4"/>
    <w:rsid w:val="004D02F4"/>
    <w:rsid w:val="004D1248"/>
    <w:rsid w:val="004D133E"/>
    <w:rsid w:val="004D1C34"/>
    <w:rsid w:val="004D1EF1"/>
    <w:rsid w:val="004D26D4"/>
    <w:rsid w:val="004D295A"/>
    <w:rsid w:val="004D2B2D"/>
    <w:rsid w:val="004D2DEF"/>
    <w:rsid w:val="004D3145"/>
    <w:rsid w:val="004D3FCF"/>
    <w:rsid w:val="004D3FD4"/>
    <w:rsid w:val="004D40A2"/>
    <w:rsid w:val="004D4EDE"/>
    <w:rsid w:val="004D53AC"/>
    <w:rsid w:val="004D53D0"/>
    <w:rsid w:val="004D6685"/>
    <w:rsid w:val="004D6CDD"/>
    <w:rsid w:val="004D7F10"/>
    <w:rsid w:val="004D7F1B"/>
    <w:rsid w:val="004E0B1E"/>
    <w:rsid w:val="004E1AD2"/>
    <w:rsid w:val="004E1CEF"/>
    <w:rsid w:val="004E1D3D"/>
    <w:rsid w:val="004E23A4"/>
    <w:rsid w:val="004E2C34"/>
    <w:rsid w:val="004E3040"/>
    <w:rsid w:val="004E30DA"/>
    <w:rsid w:val="004E333B"/>
    <w:rsid w:val="004E3CF9"/>
    <w:rsid w:val="004E48A8"/>
    <w:rsid w:val="004E4995"/>
    <w:rsid w:val="004E555A"/>
    <w:rsid w:val="004E5C8C"/>
    <w:rsid w:val="004E623F"/>
    <w:rsid w:val="004E6294"/>
    <w:rsid w:val="004E69BB"/>
    <w:rsid w:val="004E6F1C"/>
    <w:rsid w:val="004E71D6"/>
    <w:rsid w:val="004E7365"/>
    <w:rsid w:val="004E7819"/>
    <w:rsid w:val="004E7C68"/>
    <w:rsid w:val="004F0D57"/>
    <w:rsid w:val="004F0ED0"/>
    <w:rsid w:val="004F1A16"/>
    <w:rsid w:val="004F1D76"/>
    <w:rsid w:val="004F2624"/>
    <w:rsid w:val="004F2D7A"/>
    <w:rsid w:val="004F2F57"/>
    <w:rsid w:val="004F37A6"/>
    <w:rsid w:val="004F3BA3"/>
    <w:rsid w:val="004F3D86"/>
    <w:rsid w:val="004F4810"/>
    <w:rsid w:val="004F4AE2"/>
    <w:rsid w:val="004F55AB"/>
    <w:rsid w:val="004F5F53"/>
    <w:rsid w:val="004F62D4"/>
    <w:rsid w:val="004F68AC"/>
    <w:rsid w:val="004F6D9B"/>
    <w:rsid w:val="004F724F"/>
    <w:rsid w:val="00500451"/>
    <w:rsid w:val="00500F51"/>
    <w:rsid w:val="0050104B"/>
    <w:rsid w:val="005010BE"/>
    <w:rsid w:val="0050142A"/>
    <w:rsid w:val="00501E76"/>
    <w:rsid w:val="00501F0C"/>
    <w:rsid w:val="00502211"/>
    <w:rsid w:val="00502394"/>
    <w:rsid w:val="005044F4"/>
    <w:rsid w:val="00504814"/>
    <w:rsid w:val="00504C97"/>
    <w:rsid w:val="005050C3"/>
    <w:rsid w:val="00505266"/>
    <w:rsid w:val="005052C2"/>
    <w:rsid w:val="00507758"/>
    <w:rsid w:val="00507FEE"/>
    <w:rsid w:val="005108DA"/>
    <w:rsid w:val="0051349B"/>
    <w:rsid w:val="005138C9"/>
    <w:rsid w:val="00513B1D"/>
    <w:rsid w:val="00513BAE"/>
    <w:rsid w:val="00514931"/>
    <w:rsid w:val="00515525"/>
    <w:rsid w:val="00515D5F"/>
    <w:rsid w:val="00516209"/>
    <w:rsid w:val="00516BE5"/>
    <w:rsid w:val="00517012"/>
    <w:rsid w:val="00517231"/>
    <w:rsid w:val="00517440"/>
    <w:rsid w:val="00517DC5"/>
    <w:rsid w:val="00517DF1"/>
    <w:rsid w:val="0052032F"/>
    <w:rsid w:val="00520895"/>
    <w:rsid w:val="00520A63"/>
    <w:rsid w:val="00520D08"/>
    <w:rsid w:val="00521D93"/>
    <w:rsid w:val="0052253A"/>
    <w:rsid w:val="0052377C"/>
    <w:rsid w:val="0052394A"/>
    <w:rsid w:val="00523A3F"/>
    <w:rsid w:val="00523C22"/>
    <w:rsid w:val="00524581"/>
    <w:rsid w:val="00525ACE"/>
    <w:rsid w:val="00526A72"/>
    <w:rsid w:val="00526D41"/>
    <w:rsid w:val="00526F4B"/>
    <w:rsid w:val="00531655"/>
    <w:rsid w:val="005317C5"/>
    <w:rsid w:val="00531A7C"/>
    <w:rsid w:val="00531E63"/>
    <w:rsid w:val="00532AFF"/>
    <w:rsid w:val="00532FF9"/>
    <w:rsid w:val="00533C0E"/>
    <w:rsid w:val="00533CD7"/>
    <w:rsid w:val="00533F17"/>
    <w:rsid w:val="00533F5D"/>
    <w:rsid w:val="00534356"/>
    <w:rsid w:val="00534A74"/>
    <w:rsid w:val="00534CE1"/>
    <w:rsid w:val="0053507F"/>
    <w:rsid w:val="005354C8"/>
    <w:rsid w:val="005362D7"/>
    <w:rsid w:val="0053650D"/>
    <w:rsid w:val="005368FC"/>
    <w:rsid w:val="00537341"/>
    <w:rsid w:val="0053773D"/>
    <w:rsid w:val="005377CD"/>
    <w:rsid w:val="00537851"/>
    <w:rsid w:val="00540C6E"/>
    <w:rsid w:val="00540D51"/>
    <w:rsid w:val="005412F8"/>
    <w:rsid w:val="005417FC"/>
    <w:rsid w:val="00541957"/>
    <w:rsid w:val="00541991"/>
    <w:rsid w:val="005424DB"/>
    <w:rsid w:val="0054284D"/>
    <w:rsid w:val="00542A70"/>
    <w:rsid w:val="00542AA1"/>
    <w:rsid w:val="005435A5"/>
    <w:rsid w:val="005442D9"/>
    <w:rsid w:val="0054451F"/>
    <w:rsid w:val="005446B6"/>
    <w:rsid w:val="005446FA"/>
    <w:rsid w:val="00544AFE"/>
    <w:rsid w:val="00544EF4"/>
    <w:rsid w:val="00545641"/>
    <w:rsid w:val="00546E31"/>
    <w:rsid w:val="00547142"/>
    <w:rsid w:val="005477F7"/>
    <w:rsid w:val="00550EBB"/>
    <w:rsid w:val="00551384"/>
    <w:rsid w:val="00551632"/>
    <w:rsid w:val="00551932"/>
    <w:rsid w:val="00551CE0"/>
    <w:rsid w:val="00552BAF"/>
    <w:rsid w:val="005532E6"/>
    <w:rsid w:val="005534C4"/>
    <w:rsid w:val="0055357E"/>
    <w:rsid w:val="005536E5"/>
    <w:rsid w:val="00554902"/>
    <w:rsid w:val="00554ACB"/>
    <w:rsid w:val="00555B5A"/>
    <w:rsid w:val="00555D97"/>
    <w:rsid w:val="00556179"/>
    <w:rsid w:val="00556234"/>
    <w:rsid w:val="00556433"/>
    <w:rsid w:val="00557882"/>
    <w:rsid w:val="00557C53"/>
    <w:rsid w:val="00557D3B"/>
    <w:rsid w:val="00557EB9"/>
    <w:rsid w:val="005605B6"/>
    <w:rsid w:val="00560B51"/>
    <w:rsid w:val="00561142"/>
    <w:rsid w:val="00561255"/>
    <w:rsid w:val="00561664"/>
    <w:rsid w:val="00561E88"/>
    <w:rsid w:val="005624BA"/>
    <w:rsid w:val="005625A0"/>
    <w:rsid w:val="00562D2F"/>
    <w:rsid w:val="00563376"/>
    <w:rsid w:val="005636EC"/>
    <w:rsid w:val="0056629D"/>
    <w:rsid w:val="00566782"/>
    <w:rsid w:val="005669C7"/>
    <w:rsid w:val="005674AD"/>
    <w:rsid w:val="00567AB0"/>
    <w:rsid w:val="00570523"/>
    <w:rsid w:val="0057088E"/>
    <w:rsid w:val="00570F53"/>
    <w:rsid w:val="00571347"/>
    <w:rsid w:val="005713C8"/>
    <w:rsid w:val="005718ED"/>
    <w:rsid w:val="0057287C"/>
    <w:rsid w:val="00572CBE"/>
    <w:rsid w:val="00572FB0"/>
    <w:rsid w:val="0057323D"/>
    <w:rsid w:val="00574013"/>
    <w:rsid w:val="00574067"/>
    <w:rsid w:val="00574EBD"/>
    <w:rsid w:val="00575138"/>
    <w:rsid w:val="00576090"/>
    <w:rsid w:val="0057697F"/>
    <w:rsid w:val="005776FA"/>
    <w:rsid w:val="0057794E"/>
    <w:rsid w:val="00580383"/>
    <w:rsid w:val="00580A9F"/>
    <w:rsid w:val="00580B70"/>
    <w:rsid w:val="00580DD9"/>
    <w:rsid w:val="00581D42"/>
    <w:rsid w:val="005820EE"/>
    <w:rsid w:val="00582BB7"/>
    <w:rsid w:val="005838F7"/>
    <w:rsid w:val="005839CA"/>
    <w:rsid w:val="00583AB9"/>
    <w:rsid w:val="00583B19"/>
    <w:rsid w:val="0058426D"/>
    <w:rsid w:val="00584CAF"/>
    <w:rsid w:val="00585221"/>
    <w:rsid w:val="0058597B"/>
    <w:rsid w:val="005863C7"/>
    <w:rsid w:val="005877C1"/>
    <w:rsid w:val="00587BD7"/>
    <w:rsid w:val="005905DB"/>
    <w:rsid w:val="00590A77"/>
    <w:rsid w:val="00591016"/>
    <w:rsid w:val="0059191E"/>
    <w:rsid w:val="00591C50"/>
    <w:rsid w:val="00591E42"/>
    <w:rsid w:val="00592742"/>
    <w:rsid w:val="00594AF1"/>
    <w:rsid w:val="00594E61"/>
    <w:rsid w:val="00595013"/>
    <w:rsid w:val="0059544E"/>
    <w:rsid w:val="00595891"/>
    <w:rsid w:val="00595977"/>
    <w:rsid w:val="00595BE6"/>
    <w:rsid w:val="00595DC9"/>
    <w:rsid w:val="00595EF8"/>
    <w:rsid w:val="0059644B"/>
    <w:rsid w:val="0059655D"/>
    <w:rsid w:val="005969C4"/>
    <w:rsid w:val="00597209"/>
    <w:rsid w:val="005A240A"/>
    <w:rsid w:val="005A2637"/>
    <w:rsid w:val="005A29F0"/>
    <w:rsid w:val="005A404D"/>
    <w:rsid w:val="005A486B"/>
    <w:rsid w:val="005A6360"/>
    <w:rsid w:val="005A73C7"/>
    <w:rsid w:val="005A760E"/>
    <w:rsid w:val="005A7796"/>
    <w:rsid w:val="005A7AA8"/>
    <w:rsid w:val="005A7CD5"/>
    <w:rsid w:val="005B00D8"/>
    <w:rsid w:val="005B035A"/>
    <w:rsid w:val="005B0B5A"/>
    <w:rsid w:val="005B0DFF"/>
    <w:rsid w:val="005B1571"/>
    <w:rsid w:val="005B1E65"/>
    <w:rsid w:val="005B2C82"/>
    <w:rsid w:val="005B2D55"/>
    <w:rsid w:val="005B310B"/>
    <w:rsid w:val="005B3640"/>
    <w:rsid w:val="005B3EC6"/>
    <w:rsid w:val="005B452B"/>
    <w:rsid w:val="005B4B8E"/>
    <w:rsid w:val="005B4CD1"/>
    <w:rsid w:val="005B50C6"/>
    <w:rsid w:val="005B56FE"/>
    <w:rsid w:val="005B6993"/>
    <w:rsid w:val="005B74E4"/>
    <w:rsid w:val="005B7549"/>
    <w:rsid w:val="005B75A4"/>
    <w:rsid w:val="005C005F"/>
    <w:rsid w:val="005C0AAE"/>
    <w:rsid w:val="005C164B"/>
    <w:rsid w:val="005C1DD6"/>
    <w:rsid w:val="005C21D0"/>
    <w:rsid w:val="005C29D3"/>
    <w:rsid w:val="005C2CD3"/>
    <w:rsid w:val="005C38A2"/>
    <w:rsid w:val="005C407B"/>
    <w:rsid w:val="005C4787"/>
    <w:rsid w:val="005C4EEE"/>
    <w:rsid w:val="005C57DA"/>
    <w:rsid w:val="005C5CF7"/>
    <w:rsid w:val="005C6C2F"/>
    <w:rsid w:val="005C6F1E"/>
    <w:rsid w:val="005C7704"/>
    <w:rsid w:val="005C7E62"/>
    <w:rsid w:val="005D024A"/>
    <w:rsid w:val="005D06A6"/>
    <w:rsid w:val="005D1BC8"/>
    <w:rsid w:val="005D2138"/>
    <w:rsid w:val="005D2675"/>
    <w:rsid w:val="005D2D3F"/>
    <w:rsid w:val="005D2F9B"/>
    <w:rsid w:val="005D353F"/>
    <w:rsid w:val="005D3CCE"/>
    <w:rsid w:val="005D48A2"/>
    <w:rsid w:val="005D4DB6"/>
    <w:rsid w:val="005D4E99"/>
    <w:rsid w:val="005D55A7"/>
    <w:rsid w:val="005D5C31"/>
    <w:rsid w:val="005D6B16"/>
    <w:rsid w:val="005D6F67"/>
    <w:rsid w:val="005D70CC"/>
    <w:rsid w:val="005D7578"/>
    <w:rsid w:val="005D765C"/>
    <w:rsid w:val="005D7765"/>
    <w:rsid w:val="005D78BD"/>
    <w:rsid w:val="005D7D9A"/>
    <w:rsid w:val="005E1CA7"/>
    <w:rsid w:val="005E207B"/>
    <w:rsid w:val="005E2850"/>
    <w:rsid w:val="005E390F"/>
    <w:rsid w:val="005E3DF0"/>
    <w:rsid w:val="005E431C"/>
    <w:rsid w:val="005E4E8B"/>
    <w:rsid w:val="005E65C2"/>
    <w:rsid w:val="005E677A"/>
    <w:rsid w:val="005E687F"/>
    <w:rsid w:val="005E6D09"/>
    <w:rsid w:val="005E6EE5"/>
    <w:rsid w:val="005E7390"/>
    <w:rsid w:val="005F0231"/>
    <w:rsid w:val="005F05AF"/>
    <w:rsid w:val="005F0AFD"/>
    <w:rsid w:val="005F10A0"/>
    <w:rsid w:val="005F136D"/>
    <w:rsid w:val="005F17FE"/>
    <w:rsid w:val="005F27B6"/>
    <w:rsid w:val="005F27D4"/>
    <w:rsid w:val="005F3201"/>
    <w:rsid w:val="005F341A"/>
    <w:rsid w:val="005F49C4"/>
    <w:rsid w:val="005F4BB9"/>
    <w:rsid w:val="005F5A75"/>
    <w:rsid w:val="005F5B16"/>
    <w:rsid w:val="005F6061"/>
    <w:rsid w:val="005F62A2"/>
    <w:rsid w:val="005F63A4"/>
    <w:rsid w:val="005F63B6"/>
    <w:rsid w:val="005F64B1"/>
    <w:rsid w:val="005F6598"/>
    <w:rsid w:val="005F6753"/>
    <w:rsid w:val="005F6B8F"/>
    <w:rsid w:val="005F7DDE"/>
    <w:rsid w:val="0060002B"/>
    <w:rsid w:val="00600257"/>
    <w:rsid w:val="00600316"/>
    <w:rsid w:val="00601190"/>
    <w:rsid w:val="006014BD"/>
    <w:rsid w:val="00601F90"/>
    <w:rsid w:val="00602732"/>
    <w:rsid w:val="00602B69"/>
    <w:rsid w:val="006038A7"/>
    <w:rsid w:val="006046A0"/>
    <w:rsid w:val="00604DC0"/>
    <w:rsid w:val="00605274"/>
    <w:rsid w:val="00605328"/>
    <w:rsid w:val="0060569F"/>
    <w:rsid w:val="0060589D"/>
    <w:rsid w:val="00605FF2"/>
    <w:rsid w:val="0060668B"/>
    <w:rsid w:val="0060673E"/>
    <w:rsid w:val="00606A1D"/>
    <w:rsid w:val="00606BCF"/>
    <w:rsid w:val="00607571"/>
    <w:rsid w:val="006076CA"/>
    <w:rsid w:val="00607879"/>
    <w:rsid w:val="00607956"/>
    <w:rsid w:val="006079E3"/>
    <w:rsid w:val="00607CC1"/>
    <w:rsid w:val="00610409"/>
    <w:rsid w:val="006104A0"/>
    <w:rsid w:val="006104CE"/>
    <w:rsid w:val="006111FC"/>
    <w:rsid w:val="00611394"/>
    <w:rsid w:val="00611CC1"/>
    <w:rsid w:val="00612570"/>
    <w:rsid w:val="00612C75"/>
    <w:rsid w:val="00613975"/>
    <w:rsid w:val="00613982"/>
    <w:rsid w:val="00613A55"/>
    <w:rsid w:val="00613B61"/>
    <w:rsid w:val="00613BB1"/>
    <w:rsid w:val="0061439C"/>
    <w:rsid w:val="0061470E"/>
    <w:rsid w:val="00615811"/>
    <w:rsid w:val="00615AE0"/>
    <w:rsid w:val="006169B3"/>
    <w:rsid w:val="00616A02"/>
    <w:rsid w:val="006203AB"/>
    <w:rsid w:val="00620CC3"/>
    <w:rsid w:val="00621007"/>
    <w:rsid w:val="00621BF4"/>
    <w:rsid w:val="00621CFA"/>
    <w:rsid w:val="00622213"/>
    <w:rsid w:val="006229D9"/>
    <w:rsid w:val="00622C07"/>
    <w:rsid w:val="00622CBA"/>
    <w:rsid w:val="00622F5A"/>
    <w:rsid w:val="00623718"/>
    <w:rsid w:val="0062397D"/>
    <w:rsid w:val="006239CF"/>
    <w:rsid w:val="006243F7"/>
    <w:rsid w:val="006246EE"/>
    <w:rsid w:val="00624890"/>
    <w:rsid w:val="00626916"/>
    <w:rsid w:val="00626E3C"/>
    <w:rsid w:val="00627B29"/>
    <w:rsid w:val="006307AA"/>
    <w:rsid w:val="00630AF5"/>
    <w:rsid w:val="0063193D"/>
    <w:rsid w:val="00631B8C"/>
    <w:rsid w:val="00631ED1"/>
    <w:rsid w:val="006321ED"/>
    <w:rsid w:val="00632C1A"/>
    <w:rsid w:val="0063331C"/>
    <w:rsid w:val="006335E5"/>
    <w:rsid w:val="0063373B"/>
    <w:rsid w:val="0063384E"/>
    <w:rsid w:val="006343C9"/>
    <w:rsid w:val="00634CD9"/>
    <w:rsid w:val="00634DEC"/>
    <w:rsid w:val="00635221"/>
    <w:rsid w:val="0063553D"/>
    <w:rsid w:val="00636DFE"/>
    <w:rsid w:val="00636FB3"/>
    <w:rsid w:val="0063732A"/>
    <w:rsid w:val="0063753F"/>
    <w:rsid w:val="006377ED"/>
    <w:rsid w:val="00637A51"/>
    <w:rsid w:val="0064060F"/>
    <w:rsid w:val="00640733"/>
    <w:rsid w:val="00641088"/>
    <w:rsid w:val="0064184F"/>
    <w:rsid w:val="006426EA"/>
    <w:rsid w:val="00642936"/>
    <w:rsid w:val="00642B99"/>
    <w:rsid w:val="00643322"/>
    <w:rsid w:val="00643624"/>
    <w:rsid w:val="0064372C"/>
    <w:rsid w:val="006443AE"/>
    <w:rsid w:val="0064462F"/>
    <w:rsid w:val="00644E1E"/>
    <w:rsid w:val="006456F4"/>
    <w:rsid w:val="00645B70"/>
    <w:rsid w:val="00646247"/>
    <w:rsid w:val="006467C9"/>
    <w:rsid w:val="00647595"/>
    <w:rsid w:val="0065012D"/>
    <w:rsid w:val="006503D8"/>
    <w:rsid w:val="0065082F"/>
    <w:rsid w:val="00650BA5"/>
    <w:rsid w:val="006510E9"/>
    <w:rsid w:val="006513C4"/>
    <w:rsid w:val="00651CA7"/>
    <w:rsid w:val="006527F4"/>
    <w:rsid w:val="00652B78"/>
    <w:rsid w:val="00653C94"/>
    <w:rsid w:val="006545A8"/>
    <w:rsid w:val="00654D45"/>
    <w:rsid w:val="00654E06"/>
    <w:rsid w:val="00654F88"/>
    <w:rsid w:val="006552F1"/>
    <w:rsid w:val="006554D9"/>
    <w:rsid w:val="00655EFD"/>
    <w:rsid w:val="00656EF4"/>
    <w:rsid w:val="0065711B"/>
    <w:rsid w:val="0066050C"/>
    <w:rsid w:val="00661651"/>
    <w:rsid w:val="00661BAB"/>
    <w:rsid w:val="00661CEB"/>
    <w:rsid w:val="00662184"/>
    <w:rsid w:val="00662445"/>
    <w:rsid w:val="00662531"/>
    <w:rsid w:val="00662C3F"/>
    <w:rsid w:val="00663E9D"/>
    <w:rsid w:val="006641CE"/>
    <w:rsid w:val="00665D7A"/>
    <w:rsid w:val="00666134"/>
    <w:rsid w:val="0066641E"/>
    <w:rsid w:val="0066763C"/>
    <w:rsid w:val="00667B55"/>
    <w:rsid w:val="00667C15"/>
    <w:rsid w:val="00667CD6"/>
    <w:rsid w:val="006700CE"/>
    <w:rsid w:val="0067125B"/>
    <w:rsid w:val="00672AD3"/>
    <w:rsid w:val="006732E6"/>
    <w:rsid w:val="006736B5"/>
    <w:rsid w:val="00674BAE"/>
    <w:rsid w:val="006753C2"/>
    <w:rsid w:val="00675BE4"/>
    <w:rsid w:val="00675E69"/>
    <w:rsid w:val="00675F2F"/>
    <w:rsid w:val="00676386"/>
    <w:rsid w:val="00676513"/>
    <w:rsid w:val="006765FB"/>
    <w:rsid w:val="00676715"/>
    <w:rsid w:val="00677BF9"/>
    <w:rsid w:val="006807B7"/>
    <w:rsid w:val="00680A63"/>
    <w:rsid w:val="00680D67"/>
    <w:rsid w:val="006810D8"/>
    <w:rsid w:val="0068116A"/>
    <w:rsid w:val="006819F4"/>
    <w:rsid w:val="00681C0D"/>
    <w:rsid w:val="00681D48"/>
    <w:rsid w:val="0068216A"/>
    <w:rsid w:val="00682831"/>
    <w:rsid w:val="00682BE0"/>
    <w:rsid w:val="00684063"/>
    <w:rsid w:val="0068414F"/>
    <w:rsid w:val="006844AA"/>
    <w:rsid w:val="00684607"/>
    <w:rsid w:val="00684DA5"/>
    <w:rsid w:val="006850B7"/>
    <w:rsid w:val="00686672"/>
    <w:rsid w:val="0068768C"/>
    <w:rsid w:val="0068778A"/>
    <w:rsid w:val="00687FA6"/>
    <w:rsid w:val="00690732"/>
    <w:rsid w:val="006908E1"/>
    <w:rsid w:val="00690A1C"/>
    <w:rsid w:val="00690AE0"/>
    <w:rsid w:val="00690F05"/>
    <w:rsid w:val="00690FC7"/>
    <w:rsid w:val="00691F33"/>
    <w:rsid w:val="00692345"/>
    <w:rsid w:val="00692794"/>
    <w:rsid w:val="00693DDB"/>
    <w:rsid w:val="00694327"/>
    <w:rsid w:val="00694C70"/>
    <w:rsid w:val="00694D70"/>
    <w:rsid w:val="00694E38"/>
    <w:rsid w:val="006956AC"/>
    <w:rsid w:val="00695952"/>
    <w:rsid w:val="0069751C"/>
    <w:rsid w:val="00697681"/>
    <w:rsid w:val="00697807"/>
    <w:rsid w:val="00697F38"/>
    <w:rsid w:val="006A066B"/>
    <w:rsid w:val="006A1111"/>
    <w:rsid w:val="006A171E"/>
    <w:rsid w:val="006A1D48"/>
    <w:rsid w:val="006A2268"/>
    <w:rsid w:val="006A302E"/>
    <w:rsid w:val="006A30E3"/>
    <w:rsid w:val="006A39B1"/>
    <w:rsid w:val="006A4C64"/>
    <w:rsid w:val="006A4D13"/>
    <w:rsid w:val="006A4D23"/>
    <w:rsid w:val="006A54BD"/>
    <w:rsid w:val="006A5C26"/>
    <w:rsid w:val="006A64BC"/>
    <w:rsid w:val="006A74DD"/>
    <w:rsid w:val="006A7A1E"/>
    <w:rsid w:val="006A7D14"/>
    <w:rsid w:val="006A7E5E"/>
    <w:rsid w:val="006A7F74"/>
    <w:rsid w:val="006B09D1"/>
    <w:rsid w:val="006B0F76"/>
    <w:rsid w:val="006B1290"/>
    <w:rsid w:val="006B14E8"/>
    <w:rsid w:val="006B150E"/>
    <w:rsid w:val="006B1797"/>
    <w:rsid w:val="006B1BE5"/>
    <w:rsid w:val="006B2141"/>
    <w:rsid w:val="006B2367"/>
    <w:rsid w:val="006B26A3"/>
    <w:rsid w:val="006B2E45"/>
    <w:rsid w:val="006B2E6F"/>
    <w:rsid w:val="006B2FF0"/>
    <w:rsid w:val="006B3075"/>
    <w:rsid w:val="006B3634"/>
    <w:rsid w:val="006B3ABB"/>
    <w:rsid w:val="006B3C8F"/>
    <w:rsid w:val="006B3C94"/>
    <w:rsid w:val="006B4706"/>
    <w:rsid w:val="006B4B4A"/>
    <w:rsid w:val="006B5A17"/>
    <w:rsid w:val="006B6AFD"/>
    <w:rsid w:val="006B6BAC"/>
    <w:rsid w:val="006B76F9"/>
    <w:rsid w:val="006C0AE4"/>
    <w:rsid w:val="006C0E4B"/>
    <w:rsid w:val="006C10CF"/>
    <w:rsid w:val="006C18CE"/>
    <w:rsid w:val="006C1C3C"/>
    <w:rsid w:val="006C21AA"/>
    <w:rsid w:val="006C21DD"/>
    <w:rsid w:val="006C2760"/>
    <w:rsid w:val="006C2A04"/>
    <w:rsid w:val="006C3987"/>
    <w:rsid w:val="006C48CC"/>
    <w:rsid w:val="006C4B2E"/>
    <w:rsid w:val="006C4D53"/>
    <w:rsid w:val="006C50EB"/>
    <w:rsid w:val="006C6402"/>
    <w:rsid w:val="006C6B18"/>
    <w:rsid w:val="006C6C65"/>
    <w:rsid w:val="006C7008"/>
    <w:rsid w:val="006C7AC7"/>
    <w:rsid w:val="006D0FAD"/>
    <w:rsid w:val="006D119C"/>
    <w:rsid w:val="006D1A9C"/>
    <w:rsid w:val="006D37DD"/>
    <w:rsid w:val="006D3EE5"/>
    <w:rsid w:val="006D4138"/>
    <w:rsid w:val="006D42CE"/>
    <w:rsid w:val="006D4321"/>
    <w:rsid w:val="006D4380"/>
    <w:rsid w:val="006D53CD"/>
    <w:rsid w:val="006D543E"/>
    <w:rsid w:val="006D5828"/>
    <w:rsid w:val="006D5B25"/>
    <w:rsid w:val="006D61B2"/>
    <w:rsid w:val="006D66AC"/>
    <w:rsid w:val="006D6BC4"/>
    <w:rsid w:val="006D7D84"/>
    <w:rsid w:val="006E0357"/>
    <w:rsid w:val="006E035E"/>
    <w:rsid w:val="006E05A3"/>
    <w:rsid w:val="006E078A"/>
    <w:rsid w:val="006E0D7D"/>
    <w:rsid w:val="006E1836"/>
    <w:rsid w:val="006E1AC3"/>
    <w:rsid w:val="006E1E18"/>
    <w:rsid w:val="006E24B8"/>
    <w:rsid w:val="006E2AB2"/>
    <w:rsid w:val="006E3085"/>
    <w:rsid w:val="006E3A24"/>
    <w:rsid w:val="006E403D"/>
    <w:rsid w:val="006E4457"/>
    <w:rsid w:val="006E50CC"/>
    <w:rsid w:val="006E658B"/>
    <w:rsid w:val="006E6EC2"/>
    <w:rsid w:val="006F0016"/>
    <w:rsid w:val="006F00EE"/>
    <w:rsid w:val="006F0C8F"/>
    <w:rsid w:val="006F0D12"/>
    <w:rsid w:val="006F20E7"/>
    <w:rsid w:val="006F2583"/>
    <w:rsid w:val="006F2B8F"/>
    <w:rsid w:val="006F2C45"/>
    <w:rsid w:val="006F301C"/>
    <w:rsid w:val="006F3DA1"/>
    <w:rsid w:val="006F3E90"/>
    <w:rsid w:val="006F4571"/>
    <w:rsid w:val="006F48CD"/>
    <w:rsid w:val="006F4D19"/>
    <w:rsid w:val="006F4FEF"/>
    <w:rsid w:val="006F55CE"/>
    <w:rsid w:val="006F55DF"/>
    <w:rsid w:val="006F5BEA"/>
    <w:rsid w:val="006F63A4"/>
    <w:rsid w:val="006F672C"/>
    <w:rsid w:val="007005FA"/>
    <w:rsid w:val="0070186D"/>
    <w:rsid w:val="00701C5F"/>
    <w:rsid w:val="00701CA4"/>
    <w:rsid w:val="007022E4"/>
    <w:rsid w:val="00702A3B"/>
    <w:rsid w:val="00703149"/>
    <w:rsid w:val="007033D0"/>
    <w:rsid w:val="007035A0"/>
    <w:rsid w:val="00703B56"/>
    <w:rsid w:val="00703F08"/>
    <w:rsid w:val="00704457"/>
    <w:rsid w:val="00705556"/>
    <w:rsid w:val="00705EA0"/>
    <w:rsid w:val="00705FEB"/>
    <w:rsid w:val="00706C0E"/>
    <w:rsid w:val="00706FC3"/>
    <w:rsid w:val="007076DA"/>
    <w:rsid w:val="00707A8F"/>
    <w:rsid w:val="00710A62"/>
    <w:rsid w:val="00710BCE"/>
    <w:rsid w:val="00710E15"/>
    <w:rsid w:val="00710F2D"/>
    <w:rsid w:val="00711574"/>
    <w:rsid w:val="00711A09"/>
    <w:rsid w:val="00711D27"/>
    <w:rsid w:val="007124F8"/>
    <w:rsid w:val="0071263D"/>
    <w:rsid w:val="00713201"/>
    <w:rsid w:val="00713202"/>
    <w:rsid w:val="00713536"/>
    <w:rsid w:val="00713A14"/>
    <w:rsid w:val="007145BF"/>
    <w:rsid w:val="00714A68"/>
    <w:rsid w:val="00714C5E"/>
    <w:rsid w:val="007158DE"/>
    <w:rsid w:val="00716429"/>
    <w:rsid w:val="00716430"/>
    <w:rsid w:val="007164B8"/>
    <w:rsid w:val="0071701A"/>
    <w:rsid w:val="00717248"/>
    <w:rsid w:val="007177EC"/>
    <w:rsid w:val="0071787A"/>
    <w:rsid w:val="00717900"/>
    <w:rsid w:val="00717BB0"/>
    <w:rsid w:val="007202B8"/>
    <w:rsid w:val="00720567"/>
    <w:rsid w:val="00721371"/>
    <w:rsid w:val="007219DB"/>
    <w:rsid w:val="00721AE8"/>
    <w:rsid w:val="007224DC"/>
    <w:rsid w:val="007225E1"/>
    <w:rsid w:val="007228B5"/>
    <w:rsid w:val="007229E7"/>
    <w:rsid w:val="00722DCC"/>
    <w:rsid w:val="007238B2"/>
    <w:rsid w:val="00724153"/>
    <w:rsid w:val="0072431D"/>
    <w:rsid w:val="007248C2"/>
    <w:rsid w:val="00724A2C"/>
    <w:rsid w:val="00724C6E"/>
    <w:rsid w:val="00724E36"/>
    <w:rsid w:val="00725279"/>
    <w:rsid w:val="00725811"/>
    <w:rsid w:val="0072619C"/>
    <w:rsid w:val="007265F9"/>
    <w:rsid w:val="007267D2"/>
    <w:rsid w:val="00727DEE"/>
    <w:rsid w:val="00730701"/>
    <w:rsid w:val="00730819"/>
    <w:rsid w:val="00730AAA"/>
    <w:rsid w:val="00730AB0"/>
    <w:rsid w:val="00730ABC"/>
    <w:rsid w:val="00731A26"/>
    <w:rsid w:val="00731BC3"/>
    <w:rsid w:val="00731E13"/>
    <w:rsid w:val="00731E66"/>
    <w:rsid w:val="00733224"/>
    <w:rsid w:val="007338E5"/>
    <w:rsid w:val="00733DB4"/>
    <w:rsid w:val="00733E83"/>
    <w:rsid w:val="00733F28"/>
    <w:rsid w:val="007349CA"/>
    <w:rsid w:val="007350B5"/>
    <w:rsid w:val="00736E7B"/>
    <w:rsid w:val="00737824"/>
    <w:rsid w:val="00737853"/>
    <w:rsid w:val="007379D3"/>
    <w:rsid w:val="00737E7B"/>
    <w:rsid w:val="00737EDD"/>
    <w:rsid w:val="007403AC"/>
    <w:rsid w:val="00740FAC"/>
    <w:rsid w:val="007417B2"/>
    <w:rsid w:val="007417BC"/>
    <w:rsid w:val="007418AF"/>
    <w:rsid w:val="00741CDE"/>
    <w:rsid w:val="00741D04"/>
    <w:rsid w:val="00742E0A"/>
    <w:rsid w:val="00742F0D"/>
    <w:rsid w:val="00744C5E"/>
    <w:rsid w:val="007454B7"/>
    <w:rsid w:val="007461CA"/>
    <w:rsid w:val="007471CC"/>
    <w:rsid w:val="0074777C"/>
    <w:rsid w:val="007500AB"/>
    <w:rsid w:val="00750441"/>
    <w:rsid w:val="00750777"/>
    <w:rsid w:val="00751109"/>
    <w:rsid w:val="007517FE"/>
    <w:rsid w:val="00752342"/>
    <w:rsid w:val="0075252E"/>
    <w:rsid w:val="007526A6"/>
    <w:rsid w:val="00752D48"/>
    <w:rsid w:val="0075364B"/>
    <w:rsid w:val="00753CBD"/>
    <w:rsid w:val="00753F75"/>
    <w:rsid w:val="00754634"/>
    <w:rsid w:val="00754E8A"/>
    <w:rsid w:val="00755974"/>
    <w:rsid w:val="007561F6"/>
    <w:rsid w:val="00756390"/>
    <w:rsid w:val="00757049"/>
    <w:rsid w:val="007609D5"/>
    <w:rsid w:val="00760C38"/>
    <w:rsid w:val="00761153"/>
    <w:rsid w:val="00761F87"/>
    <w:rsid w:val="0076211A"/>
    <w:rsid w:val="007635F2"/>
    <w:rsid w:val="007638E4"/>
    <w:rsid w:val="00763FCE"/>
    <w:rsid w:val="007644C9"/>
    <w:rsid w:val="00765D08"/>
    <w:rsid w:val="00765D41"/>
    <w:rsid w:val="0076723E"/>
    <w:rsid w:val="00770936"/>
    <w:rsid w:val="00770CC9"/>
    <w:rsid w:val="007714BE"/>
    <w:rsid w:val="00771850"/>
    <w:rsid w:val="00772074"/>
    <w:rsid w:val="00772CCA"/>
    <w:rsid w:val="0077332C"/>
    <w:rsid w:val="00773AFE"/>
    <w:rsid w:val="00773CD3"/>
    <w:rsid w:val="007744AA"/>
    <w:rsid w:val="00774625"/>
    <w:rsid w:val="00775074"/>
    <w:rsid w:val="00775354"/>
    <w:rsid w:val="00775D59"/>
    <w:rsid w:val="00776ACE"/>
    <w:rsid w:val="00780515"/>
    <w:rsid w:val="0078152A"/>
    <w:rsid w:val="00781FEC"/>
    <w:rsid w:val="00782570"/>
    <w:rsid w:val="0078282A"/>
    <w:rsid w:val="00784587"/>
    <w:rsid w:val="0078473E"/>
    <w:rsid w:val="00784FB8"/>
    <w:rsid w:val="00785469"/>
    <w:rsid w:val="0078604D"/>
    <w:rsid w:val="0078641B"/>
    <w:rsid w:val="00786EC5"/>
    <w:rsid w:val="00790007"/>
    <w:rsid w:val="00790506"/>
    <w:rsid w:val="00792C81"/>
    <w:rsid w:val="007932D2"/>
    <w:rsid w:val="0079342A"/>
    <w:rsid w:val="00793CFF"/>
    <w:rsid w:val="007940BC"/>
    <w:rsid w:val="00794441"/>
    <w:rsid w:val="0079481B"/>
    <w:rsid w:val="00794843"/>
    <w:rsid w:val="007948D2"/>
    <w:rsid w:val="00794931"/>
    <w:rsid w:val="0079698E"/>
    <w:rsid w:val="00797C5F"/>
    <w:rsid w:val="007A0DEC"/>
    <w:rsid w:val="007A141F"/>
    <w:rsid w:val="007A14F3"/>
    <w:rsid w:val="007A1852"/>
    <w:rsid w:val="007A1D2C"/>
    <w:rsid w:val="007A2C9C"/>
    <w:rsid w:val="007A2E4A"/>
    <w:rsid w:val="007A3F3F"/>
    <w:rsid w:val="007A473D"/>
    <w:rsid w:val="007A5253"/>
    <w:rsid w:val="007A5280"/>
    <w:rsid w:val="007A57F6"/>
    <w:rsid w:val="007A60C1"/>
    <w:rsid w:val="007A74D3"/>
    <w:rsid w:val="007A7FF4"/>
    <w:rsid w:val="007B0375"/>
    <w:rsid w:val="007B1325"/>
    <w:rsid w:val="007B1487"/>
    <w:rsid w:val="007B155F"/>
    <w:rsid w:val="007B1E16"/>
    <w:rsid w:val="007B20FA"/>
    <w:rsid w:val="007B3318"/>
    <w:rsid w:val="007B39EA"/>
    <w:rsid w:val="007B3E23"/>
    <w:rsid w:val="007B4015"/>
    <w:rsid w:val="007B47C5"/>
    <w:rsid w:val="007B4925"/>
    <w:rsid w:val="007B4F16"/>
    <w:rsid w:val="007B533A"/>
    <w:rsid w:val="007B5A70"/>
    <w:rsid w:val="007B5A90"/>
    <w:rsid w:val="007B5BE9"/>
    <w:rsid w:val="007B5F00"/>
    <w:rsid w:val="007B616A"/>
    <w:rsid w:val="007B6980"/>
    <w:rsid w:val="007B7592"/>
    <w:rsid w:val="007B7AC8"/>
    <w:rsid w:val="007B7C59"/>
    <w:rsid w:val="007B7F20"/>
    <w:rsid w:val="007C00B7"/>
    <w:rsid w:val="007C0892"/>
    <w:rsid w:val="007C11FA"/>
    <w:rsid w:val="007C15D7"/>
    <w:rsid w:val="007C1AC1"/>
    <w:rsid w:val="007C2C47"/>
    <w:rsid w:val="007C2E68"/>
    <w:rsid w:val="007C3758"/>
    <w:rsid w:val="007C39E9"/>
    <w:rsid w:val="007C3DCB"/>
    <w:rsid w:val="007C3DE5"/>
    <w:rsid w:val="007C3ECD"/>
    <w:rsid w:val="007C42D8"/>
    <w:rsid w:val="007C4370"/>
    <w:rsid w:val="007C489A"/>
    <w:rsid w:val="007C5154"/>
    <w:rsid w:val="007C547D"/>
    <w:rsid w:val="007C58EE"/>
    <w:rsid w:val="007C61E5"/>
    <w:rsid w:val="007C641C"/>
    <w:rsid w:val="007C69E9"/>
    <w:rsid w:val="007C6C4E"/>
    <w:rsid w:val="007D07D5"/>
    <w:rsid w:val="007D1114"/>
    <w:rsid w:val="007D3AA0"/>
    <w:rsid w:val="007D3B38"/>
    <w:rsid w:val="007D3D38"/>
    <w:rsid w:val="007D4B0B"/>
    <w:rsid w:val="007D5AC8"/>
    <w:rsid w:val="007D6373"/>
    <w:rsid w:val="007D6427"/>
    <w:rsid w:val="007D7D45"/>
    <w:rsid w:val="007E103E"/>
    <w:rsid w:val="007E1576"/>
    <w:rsid w:val="007E183F"/>
    <w:rsid w:val="007E1A01"/>
    <w:rsid w:val="007E1CC1"/>
    <w:rsid w:val="007E2583"/>
    <w:rsid w:val="007E2A50"/>
    <w:rsid w:val="007E2DA1"/>
    <w:rsid w:val="007E2FF4"/>
    <w:rsid w:val="007E4060"/>
    <w:rsid w:val="007E4EDC"/>
    <w:rsid w:val="007E5D16"/>
    <w:rsid w:val="007E663A"/>
    <w:rsid w:val="007E6797"/>
    <w:rsid w:val="007F00B7"/>
    <w:rsid w:val="007F0EE7"/>
    <w:rsid w:val="007F2039"/>
    <w:rsid w:val="007F33B1"/>
    <w:rsid w:val="007F437A"/>
    <w:rsid w:val="007F43B5"/>
    <w:rsid w:val="007F4F52"/>
    <w:rsid w:val="007F5211"/>
    <w:rsid w:val="007F546E"/>
    <w:rsid w:val="007F6052"/>
    <w:rsid w:val="007F60F3"/>
    <w:rsid w:val="007F610D"/>
    <w:rsid w:val="007F67DE"/>
    <w:rsid w:val="007F71BE"/>
    <w:rsid w:val="007F7233"/>
    <w:rsid w:val="007F754D"/>
    <w:rsid w:val="007F7743"/>
    <w:rsid w:val="007F78A8"/>
    <w:rsid w:val="007F7CF2"/>
    <w:rsid w:val="007F7D23"/>
    <w:rsid w:val="007F7E46"/>
    <w:rsid w:val="008001E0"/>
    <w:rsid w:val="00800C8E"/>
    <w:rsid w:val="00802515"/>
    <w:rsid w:val="00803A2E"/>
    <w:rsid w:val="00803B77"/>
    <w:rsid w:val="008045FE"/>
    <w:rsid w:val="00804E56"/>
    <w:rsid w:val="008055E2"/>
    <w:rsid w:val="00805C43"/>
    <w:rsid w:val="0080626A"/>
    <w:rsid w:val="008070C2"/>
    <w:rsid w:val="00807682"/>
    <w:rsid w:val="00807CED"/>
    <w:rsid w:val="0081031B"/>
    <w:rsid w:val="00811794"/>
    <w:rsid w:val="00811B71"/>
    <w:rsid w:val="00812694"/>
    <w:rsid w:val="00812CA7"/>
    <w:rsid w:val="00813A67"/>
    <w:rsid w:val="0081477A"/>
    <w:rsid w:val="00814C54"/>
    <w:rsid w:val="00814DD7"/>
    <w:rsid w:val="0081517D"/>
    <w:rsid w:val="008152EA"/>
    <w:rsid w:val="00815ECB"/>
    <w:rsid w:val="00816ED7"/>
    <w:rsid w:val="00817193"/>
    <w:rsid w:val="0081774F"/>
    <w:rsid w:val="00817977"/>
    <w:rsid w:val="00817DBD"/>
    <w:rsid w:val="00820F18"/>
    <w:rsid w:val="0082146F"/>
    <w:rsid w:val="00821913"/>
    <w:rsid w:val="008220AD"/>
    <w:rsid w:val="00822F7E"/>
    <w:rsid w:val="008233C1"/>
    <w:rsid w:val="00824054"/>
    <w:rsid w:val="008247B5"/>
    <w:rsid w:val="00824D82"/>
    <w:rsid w:val="00825E49"/>
    <w:rsid w:val="00825F40"/>
    <w:rsid w:val="008262DF"/>
    <w:rsid w:val="00826708"/>
    <w:rsid w:val="008279FB"/>
    <w:rsid w:val="008307ED"/>
    <w:rsid w:val="008313D4"/>
    <w:rsid w:val="00832987"/>
    <w:rsid w:val="00832D11"/>
    <w:rsid w:val="00832F9B"/>
    <w:rsid w:val="00833E0B"/>
    <w:rsid w:val="008357FA"/>
    <w:rsid w:val="00835F82"/>
    <w:rsid w:val="0083674A"/>
    <w:rsid w:val="0083698A"/>
    <w:rsid w:val="0084008A"/>
    <w:rsid w:val="0084080D"/>
    <w:rsid w:val="008414F1"/>
    <w:rsid w:val="0084205B"/>
    <w:rsid w:val="008421DA"/>
    <w:rsid w:val="00842A49"/>
    <w:rsid w:val="00842B7D"/>
    <w:rsid w:val="00843252"/>
    <w:rsid w:val="008433A8"/>
    <w:rsid w:val="008438F9"/>
    <w:rsid w:val="00843ABD"/>
    <w:rsid w:val="00844752"/>
    <w:rsid w:val="00845359"/>
    <w:rsid w:val="00845BA1"/>
    <w:rsid w:val="00845C84"/>
    <w:rsid w:val="008465D4"/>
    <w:rsid w:val="00846A2A"/>
    <w:rsid w:val="0084733E"/>
    <w:rsid w:val="00847462"/>
    <w:rsid w:val="00847AF9"/>
    <w:rsid w:val="00847B88"/>
    <w:rsid w:val="00850F5E"/>
    <w:rsid w:val="00851248"/>
    <w:rsid w:val="0085137C"/>
    <w:rsid w:val="00851ABD"/>
    <w:rsid w:val="00851C6C"/>
    <w:rsid w:val="00852181"/>
    <w:rsid w:val="008527A4"/>
    <w:rsid w:val="00853603"/>
    <w:rsid w:val="00854AC8"/>
    <w:rsid w:val="00854E3D"/>
    <w:rsid w:val="00855305"/>
    <w:rsid w:val="008553CC"/>
    <w:rsid w:val="008558B7"/>
    <w:rsid w:val="00855D93"/>
    <w:rsid w:val="00856893"/>
    <w:rsid w:val="00856981"/>
    <w:rsid w:val="00856B06"/>
    <w:rsid w:val="00856ED0"/>
    <w:rsid w:val="00857B4C"/>
    <w:rsid w:val="00857BBF"/>
    <w:rsid w:val="00860034"/>
    <w:rsid w:val="008605B3"/>
    <w:rsid w:val="008609F7"/>
    <w:rsid w:val="00860CEE"/>
    <w:rsid w:val="00860F80"/>
    <w:rsid w:val="00861B90"/>
    <w:rsid w:val="00861E33"/>
    <w:rsid w:val="008621E1"/>
    <w:rsid w:val="008636C3"/>
    <w:rsid w:val="00863C7B"/>
    <w:rsid w:val="00864247"/>
    <w:rsid w:val="00864855"/>
    <w:rsid w:val="00864E6C"/>
    <w:rsid w:val="00865A20"/>
    <w:rsid w:val="00865C9A"/>
    <w:rsid w:val="008664B0"/>
    <w:rsid w:val="008667D4"/>
    <w:rsid w:val="008669D0"/>
    <w:rsid w:val="008669E6"/>
    <w:rsid w:val="00866CAA"/>
    <w:rsid w:val="00870649"/>
    <w:rsid w:val="008710EA"/>
    <w:rsid w:val="00871546"/>
    <w:rsid w:val="00871A7E"/>
    <w:rsid w:val="00871EE0"/>
    <w:rsid w:val="00872010"/>
    <w:rsid w:val="00873004"/>
    <w:rsid w:val="00873B75"/>
    <w:rsid w:val="008742C2"/>
    <w:rsid w:val="008749BC"/>
    <w:rsid w:val="00875193"/>
    <w:rsid w:val="008751F6"/>
    <w:rsid w:val="0087554C"/>
    <w:rsid w:val="00875A93"/>
    <w:rsid w:val="00875E35"/>
    <w:rsid w:val="008765D9"/>
    <w:rsid w:val="008770DE"/>
    <w:rsid w:val="008774D8"/>
    <w:rsid w:val="00877CBA"/>
    <w:rsid w:val="00877E7B"/>
    <w:rsid w:val="008802AC"/>
    <w:rsid w:val="00880398"/>
    <w:rsid w:val="0088051C"/>
    <w:rsid w:val="00880765"/>
    <w:rsid w:val="00880BCB"/>
    <w:rsid w:val="00880CB3"/>
    <w:rsid w:val="00880E69"/>
    <w:rsid w:val="008811AB"/>
    <w:rsid w:val="0088170A"/>
    <w:rsid w:val="00881CF8"/>
    <w:rsid w:val="00881D91"/>
    <w:rsid w:val="00882952"/>
    <w:rsid w:val="0088310E"/>
    <w:rsid w:val="008836A9"/>
    <w:rsid w:val="0088403F"/>
    <w:rsid w:val="00884500"/>
    <w:rsid w:val="00884665"/>
    <w:rsid w:val="0088710B"/>
    <w:rsid w:val="00887AB5"/>
    <w:rsid w:val="00887F13"/>
    <w:rsid w:val="0089018A"/>
    <w:rsid w:val="008908D6"/>
    <w:rsid w:val="00890BAC"/>
    <w:rsid w:val="00890F65"/>
    <w:rsid w:val="0089139A"/>
    <w:rsid w:val="00891643"/>
    <w:rsid w:val="008919F8"/>
    <w:rsid w:val="00891B5F"/>
    <w:rsid w:val="00892BA0"/>
    <w:rsid w:val="00893194"/>
    <w:rsid w:val="0089518A"/>
    <w:rsid w:val="00895603"/>
    <w:rsid w:val="008959F7"/>
    <w:rsid w:val="00895D6E"/>
    <w:rsid w:val="00896568"/>
    <w:rsid w:val="008968D3"/>
    <w:rsid w:val="00896A19"/>
    <w:rsid w:val="00896E72"/>
    <w:rsid w:val="0089721E"/>
    <w:rsid w:val="0089749D"/>
    <w:rsid w:val="008A015F"/>
    <w:rsid w:val="008A1EE4"/>
    <w:rsid w:val="008A210B"/>
    <w:rsid w:val="008A2C21"/>
    <w:rsid w:val="008A3239"/>
    <w:rsid w:val="008A3A76"/>
    <w:rsid w:val="008A3ACD"/>
    <w:rsid w:val="008A3AD5"/>
    <w:rsid w:val="008A40CE"/>
    <w:rsid w:val="008A4F57"/>
    <w:rsid w:val="008A5682"/>
    <w:rsid w:val="008A5DA5"/>
    <w:rsid w:val="008A5E7A"/>
    <w:rsid w:val="008A6133"/>
    <w:rsid w:val="008A7D1B"/>
    <w:rsid w:val="008B0074"/>
    <w:rsid w:val="008B035C"/>
    <w:rsid w:val="008B0B65"/>
    <w:rsid w:val="008B0CA3"/>
    <w:rsid w:val="008B0F25"/>
    <w:rsid w:val="008B10E1"/>
    <w:rsid w:val="008B197A"/>
    <w:rsid w:val="008B2E8D"/>
    <w:rsid w:val="008B32BD"/>
    <w:rsid w:val="008B33F3"/>
    <w:rsid w:val="008B3D3D"/>
    <w:rsid w:val="008B3D6F"/>
    <w:rsid w:val="008B3FD1"/>
    <w:rsid w:val="008B4232"/>
    <w:rsid w:val="008B4659"/>
    <w:rsid w:val="008B51AA"/>
    <w:rsid w:val="008B5E8C"/>
    <w:rsid w:val="008B62DA"/>
    <w:rsid w:val="008B6A1A"/>
    <w:rsid w:val="008B6A20"/>
    <w:rsid w:val="008B6BC3"/>
    <w:rsid w:val="008B7FFC"/>
    <w:rsid w:val="008C0568"/>
    <w:rsid w:val="008C16C2"/>
    <w:rsid w:val="008C2504"/>
    <w:rsid w:val="008C259D"/>
    <w:rsid w:val="008C2892"/>
    <w:rsid w:val="008C3301"/>
    <w:rsid w:val="008C3588"/>
    <w:rsid w:val="008C3734"/>
    <w:rsid w:val="008C3C02"/>
    <w:rsid w:val="008C3E40"/>
    <w:rsid w:val="008C44F9"/>
    <w:rsid w:val="008C4D9A"/>
    <w:rsid w:val="008C541E"/>
    <w:rsid w:val="008C54AD"/>
    <w:rsid w:val="008C59DD"/>
    <w:rsid w:val="008C6048"/>
    <w:rsid w:val="008C6A1D"/>
    <w:rsid w:val="008C6A3F"/>
    <w:rsid w:val="008C71E4"/>
    <w:rsid w:val="008C782F"/>
    <w:rsid w:val="008C7B4E"/>
    <w:rsid w:val="008C7D85"/>
    <w:rsid w:val="008D033D"/>
    <w:rsid w:val="008D0536"/>
    <w:rsid w:val="008D0FA4"/>
    <w:rsid w:val="008D12DD"/>
    <w:rsid w:val="008D1B47"/>
    <w:rsid w:val="008D1E6D"/>
    <w:rsid w:val="008D291E"/>
    <w:rsid w:val="008D3111"/>
    <w:rsid w:val="008D3809"/>
    <w:rsid w:val="008D4684"/>
    <w:rsid w:val="008D5310"/>
    <w:rsid w:val="008D5806"/>
    <w:rsid w:val="008D599E"/>
    <w:rsid w:val="008D5FEF"/>
    <w:rsid w:val="008D665D"/>
    <w:rsid w:val="008D6673"/>
    <w:rsid w:val="008D67F6"/>
    <w:rsid w:val="008D6870"/>
    <w:rsid w:val="008D6989"/>
    <w:rsid w:val="008D6D14"/>
    <w:rsid w:val="008D6D2A"/>
    <w:rsid w:val="008D70B4"/>
    <w:rsid w:val="008D79BF"/>
    <w:rsid w:val="008E103F"/>
    <w:rsid w:val="008E12A4"/>
    <w:rsid w:val="008E14CA"/>
    <w:rsid w:val="008E188F"/>
    <w:rsid w:val="008E211C"/>
    <w:rsid w:val="008E2595"/>
    <w:rsid w:val="008E261C"/>
    <w:rsid w:val="008E2812"/>
    <w:rsid w:val="008E282A"/>
    <w:rsid w:val="008E2D2C"/>
    <w:rsid w:val="008E2FE4"/>
    <w:rsid w:val="008E3A8E"/>
    <w:rsid w:val="008E3AB6"/>
    <w:rsid w:val="008E481C"/>
    <w:rsid w:val="008E48BA"/>
    <w:rsid w:val="008E4C4E"/>
    <w:rsid w:val="008E5878"/>
    <w:rsid w:val="008E63B1"/>
    <w:rsid w:val="008E6431"/>
    <w:rsid w:val="008E7DAD"/>
    <w:rsid w:val="008E7DDE"/>
    <w:rsid w:val="008F0423"/>
    <w:rsid w:val="008F16C7"/>
    <w:rsid w:val="008F1FDC"/>
    <w:rsid w:val="008F2599"/>
    <w:rsid w:val="008F29B1"/>
    <w:rsid w:val="008F3095"/>
    <w:rsid w:val="008F3B9A"/>
    <w:rsid w:val="008F3FDF"/>
    <w:rsid w:val="008F4DC4"/>
    <w:rsid w:val="008F6699"/>
    <w:rsid w:val="008F6CED"/>
    <w:rsid w:val="008F6DE2"/>
    <w:rsid w:val="008F7208"/>
    <w:rsid w:val="00900581"/>
    <w:rsid w:val="009008F1"/>
    <w:rsid w:val="00900A17"/>
    <w:rsid w:val="00900F19"/>
    <w:rsid w:val="0090103A"/>
    <w:rsid w:val="009017E0"/>
    <w:rsid w:val="009018A2"/>
    <w:rsid w:val="009018BF"/>
    <w:rsid w:val="00901B65"/>
    <w:rsid w:val="00902223"/>
    <w:rsid w:val="009024EC"/>
    <w:rsid w:val="00902799"/>
    <w:rsid w:val="00902B36"/>
    <w:rsid w:val="009031CB"/>
    <w:rsid w:val="00903939"/>
    <w:rsid w:val="00903C6C"/>
    <w:rsid w:val="00904745"/>
    <w:rsid w:val="00906EE6"/>
    <w:rsid w:val="0090740B"/>
    <w:rsid w:val="00907973"/>
    <w:rsid w:val="00911183"/>
    <w:rsid w:val="0091158F"/>
    <w:rsid w:val="009117CD"/>
    <w:rsid w:val="00911EF2"/>
    <w:rsid w:val="0091214A"/>
    <w:rsid w:val="009128A0"/>
    <w:rsid w:val="00912CAE"/>
    <w:rsid w:val="0091377E"/>
    <w:rsid w:val="00913C13"/>
    <w:rsid w:val="00914217"/>
    <w:rsid w:val="00914233"/>
    <w:rsid w:val="00914BC8"/>
    <w:rsid w:val="00915734"/>
    <w:rsid w:val="009159DA"/>
    <w:rsid w:val="00915B68"/>
    <w:rsid w:val="009160AF"/>
    <w:rsid w:val="0091613D"/>
    <w:rsid w:val="00916DF0"/>
    <w:rsid w:val="0091798B"/>
    <w:rsid w:val="00920377"/>
    <w:rsid w:val="00920CB6"/>
    <w:rsid w:val="00920E8C"/>
    <w:rsid w:val="00921D42"/>
    <w:rsid w:val="00921FF5"/>
    <w:rsid w:val="0092233D"/>
    <w:rsid w:val="009227A5"/>
    <w:rsid w:val="00922B1A"/>
    <w:rsid w:val="00922BCD"/>
    <w:rsid w:val="00923806"/>
    <w:rsid w:val="00923A91"/>
    <w:rsid w:val="00923DA5"/>
    <w:rsid w:val="0092468C"/>
    <w:rsid w:val="00924D69"/>
    <w:rsid w:val="00924E9B"/>
    <w:rsid w:val="00924F09"/>
    <w:rsid w:val="0092599C"/>
    <w:rsid w:val="00925F9F"/>
    <w:rsid w:val="009274DE"/>
    <w:rsid w:val="00927934"/>
    <w:rsid w:val="0093090A"/>
    <w:rsid w:val="00930997"/>
    <w:rsid w:val="00930CF4"/>
    <w:rsid w:val="00931372"/>
    <w:rsid w:val="009317C1"/>
    <w:rsid w:val="00931ABE"/>
    <w:rsid w:val="00931BC6"/>
    <w:rsid w:val="00932275"/>
    <w:rsid w:val="00933205"/>
    <w:rsid w:val="00933580"/>
    <w:rsid w:val="0093371D"/>
    <w:rsid w:val="00933D39"/>
    <w:rsid w:val="00933F0D"/>
    <w:rsid w:val="009342AD"/>
    <w:rsid w:val="009343B6"/>
    <w:rsid w:val="00934828"/>
    <w:rsid w:val="00934ED0"/>
    <w:rsid w:val="0093597D"/>
    <w:rsid w:val="00935BB5"/>
    <w:rsid w:val="00935EF6"/>
    <w:rsid w:val="00937217"/>
    <w:rsid w:val="0093791C"/>
    <w:rsid w:val="00940DA1"/>
    <w:rsid w:val="0094171A"/>
    <w:rsid w:val="00941955"/>
    <w:rsid w:val="00941BDB"/>
    <w:rsid w:val="00942919"/>
    <w:rsid w:val="00942D6A"/>
    <w:rsid w:val="00943080"/>
    <w:rsid w:val="0094359F"/>
    <w:rsid w:val="009436AB"/>
    <w:rsid w:val="0094370E"/>
    <w:rsid w:val="009437BF"/>
    <w:rsid w:val="0094400E"/>
    <w:rsid w:val="009440D0"/>
    <w:rsid w:val="0094412A"/>
    <w:rsid w:val="00944281"/>
    <w:rsid w:val="009443E3"/>
    <w:rsid w:val="0094495C"/>
    <w:rsid w:val="00945B62"/>
    <w:rsid w:val="00945EE8"/>
    <w:rsid w:val="00946021"/>
    <w:rsid w:val="00946999"/>
    <w:rsid w:val="00946A2D"/>
    <w:rsid w:val="00946A92"/>
    <w:rsid w:val="00946C2C"/>
    <w:rsid w:val="00947E9D"/>
    <w:rsid w:val="00950199"/>
    <w:rsid w:val="00950709"/>
    <w:rsid w:val="0095070F"/>
    <w:rsid w:val="00950FE7"/>
    <w:rsid w:val="0095262D"/>
    <w:rsid w:val="0095276B"/>
    <w:rsid w:val="00952F5F"/>
    <w:rsid w:val="00953C94"/>
    <w:rsid w:val="009540B3"/>
    <w:rsid w:val="009541BE"/>
    <w:rsid w:val="00954343"/>
    <w:rsid w:val="009543C0"/>
    <w:rsid w:val="0095440B"/>
    <w:rsid w:val="00954CCA"/>
    <w:rsid w:val="00954D35"/>
    <w:rsid w:val="00955136"/>
    <w:rsid w:val="009558A7"/>
    <w:rsid w:val="00956389"/>
    <w:rsid w:val="00956526"/>
    <w:rsid w:val="00956565"/>
    <w:rsid w:val="00956763"/>
    <w:rsid w:val="00956B89"/>
    <w:rsid w:val="009574FC"/>
    <w:rsid w:val="00957504"/>
    <w:rsid w:val="0095786B"/>
    <w:rsid w:val="00957B02"/>
    <w:rsid w:val="00960699"/>
    <w:rsid w:val="00960B95"/>
    <w:rsid w:val="00961D7D"/>
    <w:rsid w:val="00962451"/>
    <w:rsid w:val="00963000"/>
    <w:rsid w:val="00963B6D"/>
    <w:rsid w:val="00963CD3"/>
    <w:rsid w:val="00963F70"/>
    <w:rsid w:val="00965774"/>
    <w:rsid w:val="00965F9F"/>
    <w:rsid w:val="009668C2"/>
    <w:rsid w:val="00966967"/>
    <w:rsid w:val="00966A31"/>
    <w:rsid w:val="00966C38"/>
    <w:rsid w:val="0096706E"/>
    <w:rsid w:val="00967B84"/>
    <w:rsid w:val="00967C50"/>
    <w:rsid w:val="0097068E"/>
    <w:rsid w:val="009707F4"/>
    <w:rsid w:val="00972363"/>
    <w:rsid w:val="00973188"/>
    <w:rsid w:val="009735BC"/>
    <w:rsid w:val="0097395D"/>
    <w:rsid w:val="009739C6"/>
    <w:rsid w:val="00974236"/>
    <w:rsid w:val="009744E6"/>
    <w:rsid w:val="00974563"/>
    <w:rsid w:val="00974AE8"/>
    <w:rsid w:val="009753AC"/>
    <w:rsid w:val="00975621"/>
    <w:rsid w:val="00975B11"/>
    <w:rsid w:val="00975FCC"/>
    <w:rsid w:val="00976503"/>
    <w:rsid w:val="00976D55"/>
    <w:rsid w:val="00977387"/>
    <w:rsid w:val="00977C15"/>
    <w:rsid w:val="00980029"/>
    <w:rsid w:val="009801F9"/>
    <w:rsid w:val="00981379"/>
    <w:rsid w:val="00981DEA"/>
    <w:rsid w:val="00981E52"/>
    <w:rsid w:val="00981F51"/>
    <w:rsid w:val="009832B0"/>
    <w:rsid w:val="009834C4"/>
    <w:rsid w:val="00983EED"/>
    <w:rsid w:val="00983F73"/>
    <w:rsid w:val="0098454C"/>
    <w:rsid w:val="00984A1D"/>
    <w:rsid w:val="00984D42"/>
    <w:rsid w:val="0098527C"/>
    <w:rsid w:val="0098553D"/>
    <w:rsid w:val="00986373"/>
    <w:rsid w:val="009867D7"/>
    <w:rsid w:val="009869A3"/>
    <w:rsid w:val="00986CCC"/>
    <w:rsid w:val="00986CD0"/>
    <w:rsid w:val="0098716F"/>
    <w:rsid w:val="00987175"/>
    <w:rsid w:val="00987501"/>
    <w:rsid w:val="00987A7A"/>
    <w:rsid w:val="009904FF"/>
    <w:rsid w:val="009906F5"/>
    <w:rsid w:val="00990CF0"/>
    <w:rsid w:val="009916A9"/>
    <w:rsid w:val="009919D5"/>
    <w:rsid w:val="00991E9E"/>
    <w:rsid w:val="00992E45"/>
    <w:rsid w:val="0099320D"/>
    <w:rsid w:val="009933FE"/>
    <w:rsid w:val="0099373B"/>
    <w:rsid w:val="009950CC"/>
    <w:rsid w:val="0099578F"/>
    <w:rsid w:val="00995CC8"/>
    <w:rsid w:val="0099740A"/>
    <w:rsid w:val="009974FE"/>
    <w:rsid w:val="009975DD"/>
    <w:rsid w:val="009976E4"/>
    <w:rsid w:val="00997E68"/>
    <w:rsid w:val="009A09F1"/>
    <w:rsid w:val="009A0CB0"/>
    <w:rsid w:val="009A0DA2"/>
    <w:rsid w:val="009A1318"/>
    <w:rsid w:val="009A1731"/>
    <w:rsid w:val="009A1858"/>
    <w:rsid w:val="009A1D21"/>
    <w:rsid w:val="009A1D94"/>
    <w:rsid w:val="009A1E03"/>
    <w:rsid w:val="009A25F5"/>
    <w:rsid w:val="009A26BC"/>
    <w:rsid w:val="009A2AFA"/>
    <w:rsid w:val="009A2BD6"/>
    <w:rsid w:val="009A2BDE"/>
    <w:rsid w:val="009A3289"/>
    <w:rsid w:val="009A424B"/>
    <w:rsid w:val="009A4632"/>
    <w:rsid w:val="009A4788"/>
    <w:rsid w:val="009A4AB4"/>
    <w:rsid w:val="009A4F05"/>
    <w:rsid w:val="009A5100"/>
    <w:rsid w:val="009A54B5"/>
    <w:rsid w:val="009A5768"/>
    <w:rsid w:val="009A5EB7"/>
    <w:rsid w:val="009A60FA"/>
    <w:rsid w:val="009A6687"/>
    <w:rsid w:val="009A76CC"/>
    <w:rsid w:val="009B034D"/>
    <w:rsid w:val="009B0726"/>
    <w:rsid w:val="009B28E2"/>
    <w:rsid w:val="009B29FA"/>
    <w:rsid w:val="009B3BE7"/>
    <w:rsid w:val="009B3D65"/>
    <w:rsid w:val="009B40A5"/>
    <w:rsid w:val="009B47A2"/>
    <w:rsid w:val="009B4A29"/>
    <w:rsid w:val="009B4B3A"/>
    <w:rsid w:val="009B4EDC"/>
    <w:rsid w:val="009B5074"/>
    <w:rsid w:val="009B5769"/>
    <w:rsid w:val="009B5A3F"/>
    <w:rsid w:val="009B6A43"/>
    <w:rsid w:val="009B6EC0"/>
    <w:rsid w:val="009B6FB5"/>
    <w:rsid w:val="009B73E4"/>
    <w:rsid w:val="009B796A"/>
    <w:rsid w:val="009C0268"/>
    <w:rsid w:val="009C0704"/>
    <w:rsid w:val="009C19C5"/>
    <w:rsid w:val="009C39F8"/>
    <w:rsid w:val="009C5324"/>
    <w:rsid w:val="009C570A"/>
    <w:rsid w:val="009C5C68"/>
    <w:rsid w:val="009C6089"/>
    <w:rsid w:val="009C6956"/>
    <w:rsid w:val="009C6A68"/>
    <w:rsid w:val="009C6CD4"/>
    <w:rsid w:val="009C7FE2"/>
    <w:rsid w:val="009D0268"/>
    <w:rsid w:val="009D0605"/>
    <w:rsid w:val="009D13AB"/>
    <w:rsid w:val="009D13E0"/>
    <w:rsid w:val="009D16A7"/>
    <w:rsid w:val="009D1BA2"/>
    <w:rsid w:val="009D3736"/>
    <w:rsid w:val="009D4953"/>
    <w:rsid w:val="009D4F01"/>
    <w:rsid w:val="009D5265"/>
    <w:rsid w:val="009D585D"/>
    <w:rsid w:val="009D67D8"/>
    <w:rsid w:val="009D6ABB"/>
    <w:rsid w:val="009D7448"/>
    <w:rsid w:val="009D78AF"/>
    <w:rsid w:val="009D794A"/>
    <w:rsid w:val="009D7F19"/>
    <w:rsid w:val="009E07A4"/>
    <w:rsid w:val="009E0A9A"/>
    <w:rsid w:val="009E0D8B"/>
    <w:rsid w:val="009E17E9"/>
    <w:rsid w:val="009E1CDC"/>
    <w:rsid w:val="009E1F23"/>
    <w:rsid w:val="009E221A"/>
    <w:rsid w:val="009E280A"/>
    <w:rsid w:val="009E3046"/>
    <w:rsid w:val="009E35CF"/>
    <w:rsid w:val="009E3B2D"/>
    <w:rsid w:val="009E3FFE"/>
    <w:rsid w:val="009E45F7"/>
    <w:rsid w:val="009E58C4"/>
    <w:rsid w:val="009E72E3"/>
    <w:rsid w:val="009F048D"/>
    <w:rsid w:val="009F07AD"/>
    <w:rsid w:val="009F0EC8"/>
    <w:rsid w:val="009F105F"/>
    <w:rsid w:val="009F12B5"/>
    <w:rsid w:val="009F1782"/>
    <w:rsid w:val="009F1DBD"/>
    <w:rsid w:val="009F2367"/>
    <w:rsid w:val="009F2F0F"/>
    <w:rsid w:val="009F33E5"/>
    <w:rsid w:val="009F376A"/>
    <w:rsid w:val="009F3D60"/>
    <w:rsid w:val="009F44CD"/>
    <w:rsid w:val="009F492B"/>
    <w:rsid w:val="009F4BF7"/>
    <w:rsid w:val="009F5371"/>
    <w:rsid w:val="009F569C"/>
    <w:rsid w:val="009F5AA8"/>
    <w:rsid w:val="009F61C2"/>
    <w:rsid w:val="009F6353"/>
    <w:rsid w:val="009F6653"/>
    <w:rsid w:val="009F6836"/>
    <w:rsid w:val="009F6A7E"/>
    <w:rsid w:val="009F6F3A"/>
    <w:rsid w:val="009F6FA7"/>
    <w:rsid w:val="009F74D9"/>
    <w:rsid w:val="009F788F"/>
    <w:rsid w:val="009F7C82"/>
    <w:rsid w:val="009F7D82"/>
    <w:rsid w:val="009F7E6C"/>
    <w:rsid w:val="009F7E7A"/>
    <w:rsid w:val="00A00FCE"/>
    <w:rsid w:val="00A01A55"/>
    <w:rsid w:val="00A02999"/>
    <w:rsid w:val="00A029CF"/>
    <w:rsid w:val="00A0355F"/>
    <w:rsid w:val="00A03680"/>
    <w:rsid w:val="00A049F8"/>
    <w:rsid w:val="00A04C84"/>
    <w:rsid w:val="00A04F6F"/>
    <w:rsid w:val="00A072E4"/>
    <w:rsid w:val="00A0788A"/>
    <w:rsid w:val="00A079E9"/>
    <w:rsid w:val="00A07AFF"/>
    <w:rsid w:val="00A07CC2"/>
    <w:rsid w:val="00A10038"/>
    <w:rsid w:val="00A11333"/>
    <w:rsid w:val="00A115CD"/>
    <w:rsid w:val="00A11F55"/>
    <w:rsid w:val="00A1207F"/>
    <w:rsid w:val="00A12157"/>
    <w:rsid w:val="00A12760"/>
    <w:rsid w:val="00A12EC4"/>
    <w:rsid w:val="00A13E20"/>
    <w:rsid w:val="00A14A10"/>
    <w:rsid w:val="00A14AC8"/>
    <w:rsid w:val="00A14EED"/>
    <w:rsid w:val="00A152C9"/>
    <w:rsid w:val="00A161FC"/>
    <w:rsid w:val="00A170C6"/>
    <w:rsid w:val="00A17862"/>
    <w:rsid w:val="00A2037E"/>
    <w:rsid w:val="00A20C6F"/>
    <w:rsid w:val="00A21161"/>
    <w:rsid w:val="00A214AA"/>
    <w:rsid w:val="00A21613"/>
    <w:rsid w:val="00A2164B"/>
    <w:rsid w:val="00A2195A"/>
    <w:rsid w:val="00A21BD4"/>
    <w:rsid w:val="00A2215B"/>
    <w:rsid w:val="00A227E2"/>
    <w:rsid w:val="00A2290F"/>
    <w:rsid w:val="00A2336F"/>
    <w:rsid w:val="00A233DD"/>
    <w:rsid w:val="00A23BF2"/>
    <w:rsid w:val="00A24785"/>
    <w:rsid w:val="00A24816"/>
    <w:rsid w:val="00A24939"/>
    <w:rsid w:val="00A2541D"/>
    <w:rsid w:val="00A2563A"/>
    <w:rsid w:val="00A262C3"/>
    <w:rsid w:val="00A26560"/>
    <w:rsid w:val="00A26D09"/>
    <w:rsid w:val="00A27053"/>
    <w:rsid w:val="00A27660"/>
    <w:rsid w:val="00A30022"/>
    <w:rsid w:val="00A3037A"/>
    <w:rsid w:val="00A311ED"/>
    <w:rsid w:val="00A31534"/>
    <w:rsid w:val="00A31837"/>
    <w:rsid w:val="00A31CD9"/>
    <w:rsid w:val="00A31EA5"/>
    <w:rsid w:val="00A3297E"/>
    <w:rsid w:val="00A32D78"/>
    <w:rsid w:val="00A33063"/>
    <w:rsid w:val="00A34287"/>
    <w:rsid w:val="00A34E66"/>
    <w:rsid w:val="00A35EF0"/>
    <w:rsid w:val="00A35F5B"/>
    <w:rsid w:val="00A362BD"/>
    <w:rsid w:val="00A36BDD"/>
    <w:rsid w:val="00A3721C"/>
    <w:rsid w:val="00A3788E"/>
    <w:rsid w:val="00A4038A"/>
    <w:rsid w:val="00A4041D"/>
    <w:rsid w:val="00A405A1"/>
    <w:rsid w:val="00A40EB1"/>
    <w:rsid w:val="00A410B1"/>
    <w:rsid w:val="00A4177F"/>
    <w:rsid w:val="00A41962"/>
    <w:rsid w:val="00A41C51"/>
    <w:rsid w:val="00A41CD5"/>
    <w:rsid w:val="00A41DE0"/>
    <w:rsid w:val="00A41E5D"/>
    <w:rsid w:val="00A421A4"/>
    <w:rsid w:val="00A43914"/>
    <w:rsid w:val="00A441E2"/>
    <w:rsid w:val="00A4490E"/>
    <w:rsid w:val="00A46773"/>
    <w:rsid w:val="00A47039"/>
    <w:rsid w:val="00A471CA"/>
    <w:rsid w:val="00A475E4"/>
    <w:rsid w:val="00A479E6"/>
    <w:rsid w:val="00A47AF7"/>
    <w:rsid w:val="00A500E6"/>
    <w:rsid w:val="00A507ED"/>
    <w:rsid w:val="00A50DCB"/>
    <w:rsid w:val="00A51399"/>
    <w:rsid w:val="00A517E6"/>
    <w:rsid w:val="00A51C2C"/>
    <w:rsid w:val="00A52C31"/>
    <w:rsid w:val="00A5327D"/>
    <w:rsid w:val="00A533B7"/>
    <w:rsid w:val="00A537AC"/>
    <w:rsid w:val="00A54C37"/>
    <w:rsid w:val="00A55878"/>
    <w:rsid w:val="00A5681B"/>
    <w:rsid w:val="00A56944"/>
    <w:rsid w:val="00A56C5D"/>
    <w:rsid w:val="00A5736B"/>
    <w:rsid w:val="00A579A2"/>
    <w:rsid w:val="00A6038B"/>
    <w:rsid w:val="00A6039F"/>
    <w:rsid w:val="00A606B2"/>
    <w:rsid w:val="00A617EB"/>
    <w:rsid w:val="00A61C8C"/>
    <w:rsid w:val="00A61D23"/>
    <w:rsid w:val="00A61D55"/>
    <w:rsid w:val="00A6215B"/>
    <w:rsid w:val="00A625AC"/>
    <w:rsid w:val="00A64106"/>
    <w:rsid w:val="00A64107"/>
    <w:rsid w:val="00A65107"/>
    <w:rsid w:val="00A659E9"/>
    <w:rsid w:val="00A6693A"/>
    <w:rsid w:val="00A669B2"/>
    <w:rsid w:val="00A66C7D"/>
    <w:rsid w:val="00A6709F"/>
    <w:rsid w:val="00A7035D"/>
    <w:rsid w:val="00A70A94"/>
    <w:rsid w:val="00A70AC3"/>
    <w:rsid w:val="00A71D84"/>
    <w:rsid w:val="00A72413"/>
    <w:rsid w:val="00A7256C"/>
    <w:rsid w:val="00A74286"/>
    <w:rsid w:val="00A75430"/>
    <w:rsid w:val="00A75512"/>
    <w:rsid w:val="00A75E1F"/>
    <w:rsid w:val="00A75EE5"/>
    <w:rsid w:val="00A76063"/>
    <w:rsid w:val="00A764C8"/>
    <w:rsid w:val="00A76575"/>
    <w:rsid w:val="00A76744"/>
    <w:rsid w:val="00A768E9"/>
    <w:rsid w:val="00A76932"/>
    <w:rsid w:val="00A769D1"/>
    <w:rsid w:val="00A7709A"/>
    <w:rsid w:val="00A77A77"/>
    <w:rsid w:val="00A81247"/>
    <w:rsid w:val="00A813D0"/>
    <w:rsid w:val="00A826B5"/>
    <w:rsid w:val="00A82B17"/>
    <w:rsid w:val="00A832EE"/>
    <w:rsid w:val="00A83C0D"/>
    <w:rsid w:val="00A83C6D"/>
    <w:rsid w:val="00A83FEC"/>
    <w:rsid w:val="00A840B4"/>
    <w:rsid w:val="00A843CF"/>
    <w:rsid w:val="00A860AA"/>
    <w:rsid w:val="00A86805"/>
    <w:rsid w:val="00A86C34"/>
    <w:rsid w:val="00A87B2C"/>
    <w:rsid w:val="00A9021A"/>
    <w:rsid w:val="00A90FBA"/>
    <w:rsid w:val="00A91132"/>
    <w:rsid w:val="00A91993"/>
    <w:rsid w:val="00A92455"/>
    <w:rsid w:val="00A92573"/>
    <w:rsid w:val="00A92C04"/>
    <w:rsid w:val="00A92D49"/>
    <w:rsid w:val="00A93128"/>
    <w:rsid w:val="00A93993"/>
    <w:rsid w:val="00A93CC5"/>
    <w:rsid w:val="00A94A45"/>
    <w:rsid w:val="00A953C6"/>
    <w:rsid w:val="00A95ABC"/>
    <w:rsid w:val="00A95CE3"/>
    <w:rsid w:val="00A968DB"/>
    <w:rsid w:val="00A96A70"/>
    <w:rsid w:val="00A978E9"/>
    <w:rsid w:val="00A97A65"/>
    <w:rsid w:val="00A97D62"/>
    <w:rsid w:val="00AA02A7"/>
    <w:rsid w:val="00AA04CF"/>
    <w:rsid w:val="00AA0B0C"/>
    <w:rsid w:val="00AA0CF2"/>
    <w:rsid w:val="00AA0E93"/>
    <w:rsid w:val="00AA0F96"/>
    <w:rsid w:val="00AA107C"/>
    <w:rsid w:val="00AA14E2"/>
    <w:rsid w:val="00AA1A31"/>
    <w:rsid w:val="00AA1CCD"/>
    <w:rsid w:val="00AA27F2"/>
    <w:rsid w:val="00AA2A3C"/>
    <w:rsid w:val="00AA3226"/>
    <w:rsid w:val="00AA4109"/>
    <w:rsid w:val="00AA41B9"/>
    <w:rsid w:val="00AA43FA"/>
    <w:rsid w:val="00AA460E"/>
    <w:rsid w:val="00AA476D"/>
    <w:rsid w:val="00AA495E"/>
    <w:rsid w:val="00AA562D"/>
    <w:rsid w:val="00AA5848"/>
    <w:rsid w:val="00AA5E6B"/>
    <w:rsid w:val="00AA5FE2"/>
    <w:rsid w:val="00AA620A"/>
    <w:rsid w:val="00AA6BD9"/>
    <w:rsid w:val="00AA766D"/>
    <w:rsid w:val="00AA7A30"/>
    <w:rsid w:val="00AB019D"/>
    <w:rsid w:val="00AB0761"/>
    <w:rsid w:val="00AB0985"/>
    <w:rsid w:val="00AB0E0A"/>
    <w:rsid w:val="00AB1353"/>
    <w:rsid w:val="00AB1CB7"/>
    <w:rsid w:val="00AB24D3"/>
    <w:rsid w:val="00AB2A55"/>
    <w:rsid w:val="00AB303D"/>
    <w:rsid w:val="00AB3B0C"/>
    <w:rsid w:val="00AB440C"/>
    <w:rsid w:val="00AB4982"/>
    <w:rsid w:val="00AB4F23"/>
    <w:rsid w:val="00AB5217"/>
    <w:rsid w:val="00AB5681"/>
    <w:rsid w:val="00AB5900"/>
    <w:rsid w:val="00AB7441"/>
    <w:rsid w:val="00AB793F"/>
    <w:rsid w:val="00AB7AFE"/>
    <w:rsid w:val="00AB7EBB"/>
    <w:rsid w:val="00AC00FC"/>
    <w:rsid w:val="00AC07A4"/>
    <w:rsid w:val="00AC0AE6"/>
    <w:rsid w:val="00AC12D2"/>
    <w:rsid w:val="00AC16F0"/>
    <w:rsid w:val="00AC192E"/>
    <w:rsid w:val="00AC247D"/>
    <w:rsid w:val="00AC2555"/>
    <w:rsid w:val="00AC26B1"/>
    <w:rsid w:val="00AC2BD0"/>
    <w:rsid w:val="00AC4031"/>
    <w:rsid w:val="00AC4180"/>
    <w:rsid w:val="00AC4498"/>
    <w:rsid w:val="00AC45F7"/>
    <w:rsid w:val="00AC49E2"/>
    <w:rsid w:val="00AC5095"/>
    <w:rsid w:val="00AC5355"/>
    <w:rsid w:val="00AC5657"/>
    <w:rsid w:val="00AC6439"/>
    <w:rsid w:val="00AD03DA"/>
    <w:rsid w:val="00AD2805"/>
    <w:rsid w:val="00AD2A7A"/>
    <w:rsid w:val="00AD32CE"/>
    <w:rsid w:val="00AD39F7"/>
    <w:rsid w:val="00AD3A18"/>
    <w:rsid w:val="00AD48DB"/>
    <w:rsid w:val="00AD4E8B"/>
    <w:rsid w:val="00AD5D7B"/>
    <w:rsid w:val="00AD5FD1"/>
    <w:rsid w:val="00AD612C"/>
    <w:rsid w:val="00AD6C71"/>
    <w:rsid w:val="00AD72CF"/>
    <w:rsid w:val="00AD7A6D"/>
    <w:rsid w:val="00AD7B9B"/>
    <w:rsid w:val="00AD7EE1"/>
    <w:rsid w:val="00AD7FDA"/>
    <w:rsid w:val="00AE00B5"/>
    <w:rsid w:val="00AE0A96"/>
    <w:rsid w:val="00AE0E3E"/>
    <w:rsid w:val="00AE1321"/>
    <w:rsid w:val="00AE159C"/>
    <w:rsid w:val="00AE198A"/>
    <w:rsid w:val="00AE1BD0"/>
    <w:rsid w:val="00AE1E1C"/>
    <w:rsid w:val="00AE20ED"/>
    <w:rsid w:val="00AE3743"/>
    <w:rsid w:val="00AE4945"/>
    <w:rsid w:val="00AE4AC7"/>
    <w:rsid w:val="00AE4D49"/>
    <w:rsid w:val="00AE5734"/>
    <w:rsid w:val="00AE573A"/>
    <w:rsid w:val="00AE6B58"/>
    <w:rsid w:val="00AE7CB7"/>
    <w:rsid w:val="00AE7E60"/>
    <w:rsid w:val="00AF01C4"/>
    <w:rsid w:val="00AF05D4"/>
    <w:rsid w:val="00AF0A06"/>
    <w:rsid w:val="00AF1721"/>
    <w:rsid w:val="00AF1E8B"/>
    <w:rsid w:val="00AF1F76"/>
    <w:rsid w:val="00AF2797"/>
    <w:rsid w:val="00AF31DC"/>
    <w:rsid w:val="00AF3342"/>
    <w:rsid w:val="00AF34B3"/>
    <w:rsid w:val="00AF36C7"/>
    <w:rsid w:val="00AF373A"/>
    <w:rsid w:val="00AF461F"/>
    <w:rsid w:val="00AF4A3E"/>
    <w:rsid w:val="00AF5803"/>
    <w:rsid w:val="00AF62F0"/>
    <w:rsid w:val="00AF6557"/>
    <w:rsid w:val="00AF6E51"/>
    <w:rsid w:val="00AF74B4"/>
    <w:rsid w:val="00B001D4"/>
    <w:rsid w:val="00B00544"/>
    <w:rsid w:val="00B005D1"/>
    <w:rsid w:val="00B0188F"/>
    <w:rsid w:val="00B02D24"/>
    <w:rsid w:val="00B02E32"/>
    <w:rsid w:val="00B0308F"/>
    <w:rsid w:val="00B038A6"/>
    <w:rsid w:val="00B048B3"/>
    <w:rsid w:val="00B059E8"/>
    <w:rsid w:val="00B05AC8"/>
    <w:rsid w:val="00B05E94"/>
    <w:rsid w:val="00B05F4E"/>
    <w:rsid w:val="00B0659E"/>
    <w:rsid w:val="00B066D1"/>
    <w:rsid w:val="00B06CCB"/>
    <w:rsid w:val="00B07607"/>
    <w:rsid w:val="00B078F2"/>
    <w:rsid w:val="00B07C4A"/>
    <w:rsid w:val="00B07E0E"/>
    <w:rsid w:val="00B101FD"/>
    <w:rsid w:val="00B102A7"/>
    <w:rsid w:val="00B110A6"/>
    <w:rsid w:val="00B112FC"/>
    <w:rsid w:val="00B11354"/>
    <w:rsid w:val="00B114D7"/>
    <w:rsid w:val="00B11B11"/>
    <w:rsid w:val="00B12199"/>
    <w:rsid w:val="00B1234F"/>
    <w:rsid w:val="00B12E54"/>
    <w:rsid w:val="00B131BD"/>
    <w:rsid w:val="00B14353"/>
    <w:rsid w:val="00B1450C"/>
    <w:rsid w:val="00B14670"/>
    <w:rsid w:val="00B148BC"/>
    <w:rsid w:val="00B15081"/>
    <w:rsid w:val="00B150D3"/>
    <w:rsid w:val="00B15BEC"/>
    <w:rsid w:val="00B16330"/>
    <w:rsid w:val="00B16434"/>
    <w:rsid w:val="00B1676D"/>
    <w:rsid w:val="00B16970"/>
    <w:rsid w:val="00B16AA3"/>
    <w:rsid w:val="00B17342"/>
    <w:rsid w:val="00B175A7"/>
    <w:rsid w:val="00B17ADC"/>
    <w:rsid w:val="00B17FF4"/>
    <w:rsid w:val="00B213D1"/>
    <w:rsid w:val="00B2345E"/>
    <w:rsid w:val="00B23697"/>
    <w:rsid w:val="00B23778"/>
    <w:rsid w:val="00B241C4"/>
    <w:rsid w:val="00B242B5"/>
    <w:rsid w:val="00B24454"/>
    <w:rsid w:val="00B24949"/>
    <w:rsid w:val="00B24E16"/>
    <w:rsid w:val="00B25217"/>
    <w:rsid w:val="00B25AD1"/>
    <w:rsid w:val="00B25BB1"/>
    <w:rsid w:val="00B26B15"/>
    <w:rsid w:val="00B26F44"/>
    <w:rsid w:val="00B26FA0"/>
    <w:rsid w:val="00B30B50"/>
    <w:rsid w:val="00B310BE"/>
    <w:rsid w:val="00B311F6"/>
    <w:rsid w:val="00B3139B"/>
    <w:rsid w:val="00B32BF5"/>
    <w:rsid w:val="00B32EA9"/>
    <w:rsid w:val="00B33988"/>
    <w:rsid w:val="00B33A9B"/>
    <w:rsid w:val="00B354C7"/>
    <w:rsid w:val="00B355D3"/>
    <w:rsid w:val="00B357AC"/>
    <w:rsid w:val="00B36A8E"/>
    <w:rsid w:val="00B36B5E"/>
    <w:rsid w:val="00B36EA0"/>
    <w:rsid w:val="00B370A5"/>
    <w:rsid w:val="00B372DA"/>
    <w:rsid w:val="00B37524"/>
    <w:rsid w:val="00B37A6B"/>
    <w:rsid w:val="00B4092F"/>
    <w:rsid w:val="00B40F1A"/>
    <w:rsid w:val="00B4152F"/>
    <w:rsid w:val="00B4155C"/>
    <w:rsid w:val="00B41ACB"/>
    <w:rsid w:val="00B41BA0"/>
    <w:rsid w:val="00B426AE"/>
    <w:rsid w:val="00B42A78"/>
    <w:rsid w:val="00B42ECD"/>
    <w:rsid w:val="00B430D0"/>
    <w:rsid w:val="00B43335"/>
    <w:rsid w:val="00B4385F"/>
    <w:rsid w:val="00B44935"/>
    <w:rsid w:val="00B44F2E"/>
    <w:rsid w:val="00B45194"/>
    <w:rsid w:val="00B45CBF"/>
    <w:rsid w:val="00B46515"/>
    <w:rsid w:val="00B46F72"/>
    <w:rsid w:val="00B47320"/>
    <w:rsid w:val="00B47801"/>
    <w:rsid w:val="00B50187"/>
    <w:rsid w:val="00B502BA"/>
    <w:rsid w:val="00B50D05"/>
    <w:rsid w:val="00B50DA6"/>
    <w:rsid w:val="00B5137D"/>
    <w:rsid w:val="00B51439"/>
    <w:rsid w:val="00B51580"/>
    <w:rsid w:val="00B51D72"/>
    <w:rsid w:val="00B53A3E"/>
    <w:rsid w:val="00B54275"/>
    <w:rsid w:val="00B54C2F"/>
    <w:rsid w:val="00B5508A"/>
    <w:rsid w:val="00B575AF"/>
    <w:rsid w:val="00B57A15"/>
    <w:rsid w:val="00B57BFB"/>
    <w:rsid w:val="00B608D5"/>
    <w:rsid w:val="00B6180D"/>
    <w:rsid w:val="00B61E1D"/>
    <w:rsid w:val="00B63103"/>
    <w:rsid w:val="00B636FB"/>
    <w:rsid w:val="00B6381E"/>
    <w:rsid w:val="00B656B9"/>
    <w:rsid w:val="00B659D0"/>
    <w:rsid w:val="00B66458"/>
    <w:rsid w:val="00B6686B"/>
    <w:rsid w:val="00B66875"/>
    <w:rsid w:val="00B669C7"/>
    <w:rsid w:val="00B66E57"/>
    <w:rsid w:val="00B676D9"/>
    <w:rsid w:val="00B67728"/>
    <w:rsid w:val="00B67BC9"/>
    <w:rsid w:val="00B67D35"/>
    <w:rsid w:val="00B67D7D"/>
    <w:rsid w:val="00B67E23"/>
    <w:rsid w:val="00B67F0A"/>
    <w:rsid w:val="00B70B87"/>
    <w:rsid w:val="00B7110B"/>
    <w:rsid w:val="00B717D1"/>
    <w:rsid w:val="00B7273D"/>
    <w:rsid w:val="00B727D8"/>
    <w:rsid w:val="00B72C17"/>
    <w:rsid w:val="00B72D35"/>
    <w:rsid w:val="00B72E04"/>
    <w:rsid w:val="00B732BD"/>
    <w:rsid w:val="00B73571"/>
    <w:rsid w:val="00B736AD"/>
    <w:rsid w:val="00B738B7"/>
    <w:rsid w:val="00B739B6"/>
    <w:rsid w:val="00B73E04"/>
    <w:rsid w:val="00B749EE"/>
    <w:rsid w:val="00B75353"/>
    <w:rsid w:val="00B754F6"/>
    <w:rsid w:val="00B75735"/>
    <w:rsid w:val="00B75B15"/>
    <w:rsid w:val="00B76200"/>
    <w:rsid w:val="00B76692"/>
    <w:rsid w:val="00B77473"/>
    <w:rsid w:val="00B77F42"/>
    <w:rsid w:val="00B80060"/>
    <w:rsid w:val="00B80980"/>
    <w:rsid w:val="00B80D0A"/>
    <w:rsid w:val="00B80E11"/>
    <w:rsid w:val="00B81120"/>
    <w:rsid w:val="00B814EC"/>
    <w:rsid w:val="00B81F80"/>
    <w:rsid w:val="00B820C5"/>
    <w:rsid w:val="00B82872"/>
    <w:rsid w:val="00B828E8"/>
    <w:rsid w:val="00B83E1D"/>
    <w:rsid w:val="00B8410E"/>
    <w:rsid w:val="00B849CD"/>
    <w:rsid w:val="00B858F4"/>
    <w:rsid w:val="00B85EE9"/>
    <w:rsid w:val="00B8707C"/>
    <w:rsid w:val="00B874F3"/>
    <w:rsid w:val="00B8779E"/>
    <w:rsid w:val="00B87889"/>
    <w:rsid w:val="00B87A25"/>
    <w:rsid w:val="00B87FCA"/>
    <w:rsid w:val="00B917B5"/>
    <w:rsid w:val="00B920C5"/>
    <w:rsid w:val="00B9291F"/>
    <w:rsid w:val="00B92CF1"/>
    <w:rsid w:val="00B933B8"/>
    <w:rsid w:val="00B93404"/>
    <w:rsid w:val="00B93877"/>
    <w:rsid w:val="00B947E1"/>
    <w:rsid w:val="00B9577A"/>
    <w:rsid w:val="00B95C47"/>
    <w:rsid w:val="00B960A1"/>
    <w:rsid w:val="00B9651E"/>
    <w:rsid w:val="00B96DED"/>
    <w:rsid w:val="00B9713B"/>
    <w:rsid w:val="00BA0063"/>
    <w:rsid w:val="00BA03B4"/>
    <w:rsid w:val="00BA10CE"/>
    <w:rsid w:val="00BA1AEA"/>
    <w:rsid w:val="00BA226C"/>
    <w:rsid w:val="00BA2472"/>
    <w:rsid w:val="00BA26C4"/>
    <w:rsid w:val="00BA2857"/>
    <w:rsid w:val="00BA36B2"/>
    <w:rsid w:val="00BA4D2E"/>
    <w:rsid w:val="00BA63A1"/>
    <w:rsid w:val="00BA6749"/>
    <w:rsid w:val="00BA6E0D"/>
    <w:rsid w:val="00BA702A"/>
    <w:rsid w:val="00BA7C09"/>
    <w:rsid w:val="00BB0408"/>
    <w:rsid w:val="00BB0447"/>
    <w:rsid w:val="00BB0AF2"/>
    <w:rsid w:val="00BB0C9C"/>
    <w:rsid w:val="00BB1157"/>
    <w:rsid w:val="00BB16F0"/>
    <w:rsid w:val="00BB21BE"/>
    <w:rsid w:val="00BB2AA8"/>
    <w:rsid w:val="00BB4786"/>
    <w:rsid w:val="00BB4AAC"/>
    <w:rsid w:val="00BB4B79"/>
    <w:rsid w:val="00BB4E31"/>
    <w:rsid w:val="00BB4EE2"/>
    <w:rsid w:val="00BB5988"/>
    <w:rsid w:val="00BB5D0C"/>
    <w:rsid w:val="00BB5E6B"/>
    <w:rsid w:val="00BB6FED"/>
    <w:rsid w:val="00BB7582"/>
    <w:rsid w:val="00BB7E74"/>
    <w:rsid w:val="00BC1000"/>
    <w:rsid w:val="00BC1257"/>
    <w:rsid w:val="00BC12DA"/>
    <w:rsid w:val="00BC1629"/>
    <w:rsid w:val="00BC169A"/>
    <w:rsid w:val="00BC1B80"/>
    <w:rsid w:val="00BC22F9"/>
    <w:rsid w:val="00BC29CA"/>
    <w:rsid w:val="00BC2F0F"/>
    <w:rsid w:val="00BC4690"/>
    <w:rsid w:val="00BC4A6F"/>
    <w:rsid w:val="00BC4CED"/>
    <w:rsid w:val="00BC4DA5"/>
    <w:rsid w:val="00BC60F0"/>
    <w:rsid w:val="00BC6B78"/>
    <w:rsid w:val="00BC77C8"/>
    <w:rsid w:val="00BC7AEE"/>
    <w:rsid w:val="00BD028E"/>
    <w:rsid w:val="00BD133F"/>
    <w:rsid w:val="00BD1432"/>
    <w:rsid w:val="00BD2193"/>
    <w:rsid w:val="00BD271E"/>
    <w:rsid w:val="00BD281F"/>
    <w:rsid w:val="00BD29AC"/>
    <w:rsid w:val="00BD3043"/>
    <w:rsid w:val="00BD32B3"/>
    <w:rsid w:val="00BD41A5"/>
    <w:rsid w:val="00BD4DF1"/>
    <w:rsid w:val="00BD542B"/>
    <w:rsid w:val="00BD54C9"/>
    <w:rsid w:val="00BD5F7A"/>
    <w:rsid w:val="00BD6081"/>
    <w:rsid w:val="00BD6814"/>
    <w:rsid w:val="00BD7A6B"/>
    <w:rsid w:val="00BD7A74"/>
    <w:rsid w:val="00BD7D6C"/>
    <w:rsid w:val="00BE0287"/>
    <w:rsid w:val="00BE083C"/>
    <w:rsid w:val="00BE0D20"/>
    <w:rsid w:val="00BE1778"/>
    <w:rsid w:val="00BE207A"/>
    <w:rsid w:val="00BE2110"/>
    <w:rsid w:val="00BE26BA"/>
    <w:rsid w:val="00BE271F"/>
    <w:rsid w:val="00BE2A6D"/>
    <w:rsid w:val="00BE3A64"/>
    <w:rsid w:val="00BE3D56"/>
    <w:rsid w:val="00BE457D"/>
    <w:rsid w:val="00BE4EA0"/>
    <w:rsid w:val="00BE4F96"/>
    <w:rsid w:val="00BE565D"/>
    <w:rsid w:val="00BE59CB"/>
    <w:rsid w:val="00BE6083"/>
    <w:rsid w:val="00BE699B"/>
    <w:rsid w:val="00BE6B68"/>
    <w:rsid w:val="00BE6CB9"/>
    <w:rsid w:val="00BE6F18"/>
    <w:rsid w:val="00BE7738"/>
    <w:rsid w:val="00BE7771"/>
    <w:rsid w:val="00BE77CE"/>
    <w:rsid w:val="00BF03E7"/>
    <w:rsid w:val="00BF06D5"/>
    <w:rsid w:val="00BF07F6"/>
    <w:rsid w:val="00BF0AF0"/>
    <w:rsid w:val="00BF0B12"/>
    <w:rsid w:val="00BF111F"/>
    <w:rsid w:val="00BF17F0"/>
    <w:rsid w:val="00BF1B0F"/>
    <w:rsid w:val="00BF22F5"/>
    <w:rsid w:val="00BF2465"/>
    <w:rsid w:val="00BF2565"/>
    <w:rsid w:val="00BF283B"/>
    <w:rsid w:val="00BF2DFA"/>
    <w:rsid w:val="00BF2EEC"/>
    <w:rsid w:val="00BF30CB"/>
    <w:rsid w:val="00BF3782"/>
    <w:rsid w:val="00BF40F8"/>
    <w:rsid w:val="00BF4281"/>
    <w:rsid w:val="00BF6B74"/>
    <w:rsid w:val="00BF7160"/>
    <w:rsid w:val="00BF7897"/>
    <w:rsid w:val="00C00567"/>
    <w:rsid w:val="00C006AB"/>
    <w:rsid w:val="00C00AA9"/>
    <w:rsid w:val="00C01497"/>
    <w:rsid w:val="00C01591"/>
    <w:rsid w:val="00C026E8"/>
    <w:rsid w:val="00C02C05"/>
    <w:rsid w:val="00C03454"/>
    <w:rsid w:val="00C03DE0"/>
    <w:rsid w:val="00C046BB"/>
    <w:rsid w:val="00C04C8D"/>
    <w:rsid w:val="00C0508C"/>
    <w:rsid w:val="00C05298"/>
    <w:rsid w:val="00C0557E"/>
    <w:rsid w:val="00C05EFB"/>
    <w:rsid w:val="00C06D95"/>
    <w:rsid w:val="00C06F14"/>
    <w:rsid w:val="00C070DA"/>
    <w:rsid w:val="00C072C5"/>
    <w:rsid w:val="00C07D67"/>
    <w:rsid w:val="00C1052B"/>
    <w:rsid w:val="00C10555"/>
    <w:rsid w:val="00C10B0F"/>
    <w:rsid w:val="00C114F6"/>
    <w:rsid w:val="00C12056"/>
    <w:rsid w:val="00C12130"/>
    <w:rsid w:val="00C12AAA"/>
    <w:rsid w:val="00C136D5"/>
    <w:rsid w:val="00C14FE1"/>
    <w:rsid w:val="00C15346"/>
    <w:rsid w:val="00C15691"/>
    <w:rsid w:val="00C15B99"/>
    <w:rsid w:val="00C15D92"/>
    <w:rsid w:val="00C15F4F"/>
    <w:rsid w:val="00C1603E"/>
    <w:rsid w:val="00C1635E"/>
    <w:rsid w:val="00C1648B"/>
    <w:rsid w:val="00C16675"/>
    <w:rsid w:val="00C1682A"/>
    <w:rsid w:val="00C17FB3"/>
    <w:rsid w:val="00C20C75"/>
    <w:rsid w:val="00C2127E"/>
    <w:rsid w:val="00C229E7"/>
    <w:rsid w:val="00C22ABC"/>
    <w:rsid w:val="00C22D9A"/>
    <w:rsid w:val="00C23580"/>
    <w:rsid w:val="00C23D8A"/>
    <w:rsid w:val="00C23E5B"/>
    <w:rsid w:val="00C2410A"/>
    <w:rsid w:val="00C2524B"/>
    <w:rsid w:val="00C25752"/>
    <w:rsid w:val="00C25C5D"/>
    <w:rsid w:val="00C25F73"/>
    <w:rsid w:val="00C265A7"/>
    <w:rsid w:val="00C2713B"/>
    <w:rsid w:val="00C27931"/>
    <w:rsid w:val="00C27AA2"/>
    <w:rsid w:val="00C27CF1"/>
    <w:rsid w:val="00C304C4"/>
    <w:rsid w:val="00C308B0"/>
    <w:rsid w:val="00C30F09"/>
    <w:rsid w:val="00C31356"/>
    <w:rsid w:val="00C31D0C"/>
    <w:rsid w:val="00C322A8"/>
    <w:rsid w:val="00C32428"/>
    <w:rsid w:val="00C325CA"/>
    <w:rsid w:val="00C32899"/>
    <w:rsid w:val="00C328F6"/>
    <w:rsid w:val="00C32B1A"/>
    <w:rsid w:val="00C331E0"/>
    <w:rsid w:val="00C3353F"/>
    <w:rsid w:val="00C33B12"/>
    <w:rsid w:val="00C33F74"/>
    <w:rsid w:val="00C33F92"/>
    <w:rsid w:val="00C34051"/>
    <w:rsid w:val="00C3478F"/>
    <w:rsid w:val="00C34F76"/>
    <w:rsid w:val="00C34F80"/>
    <w:rsid w:val="00C36C12"/>
    <w:rsid w:val="00C36FCF"/>
    <w:rsid w:val="00C37C5C"/>
    <w:rsid w:val="00C40DED"/>
    <w:rsid w:val="00C41CE9"/>
    <w:rsid w:val="00C4345B"/>
    <w:rsid w:val="00C444AC"/>
    <w:rsid w:val="00C44AB2"/>
    <w:rsid w:val="00C44E5B"/>
    <w:rsid w:val="00C45484"/>
    <w:rsid w:val="00C46348"/>
    <w:rsid w:val="00C46851"/>
    <w:rsid w:val="00C4717A"/>
    <w:rsid w:val="00C47760"/>
    <w:rsid w:val="00C478F7"/>
    <w:rsid w:val="00C50320"/>
    <w:rsid w:val="00C50621"/>
    <w:rsid w:val="00C5070B"/>
    <w:rsid w:val="00C509C0"/>
    <w:rsid w:val="00C51593"/>
    <w:rsid w:val="00C52043"/>
    <w:rsid w:val="00C520B9"/>
    <w:rsid w:val="00C5221D"/>
    <w:rsid w:val="00C53105"/>
    <w:rsid w:val="00C53138"/>
    <w:rsid w:val="00C534D0"/>
    <w:rsid w:val="00C5358F"/>
    <w:rsid w:val="00C53987"/>
    <w:rsid w:val="00C53AF4"/>
    <w:rsid w:val="00C5425F"/>
    <w:rsid w:val="00C5489A"/>
    <w:rsid w:val="00C54F0B"/>
    <w:rsid w:val="00C5528F"/>
    <w:rsid w:val="00C55525"/>
    <w:rsid w:val="00C5618C"/>
    <w:rsid w:val="00C561EF"/>
    <w:rsid w:val="00C5666F"/>
    <w:rsid w:val="00C57014"/>
    <w:rsid w:val="00C574F1"/>
    <w:rsid w:val="00C60241"/>
    <w:rsid w:val="00C603BF"/>
    <w:rsid w:val="00C60889"/>
    <w:rsid w:val="00C60FEC"/>
    <w:rsid w:val="00C61D0C"/>
    <w:rsid w:val="00C62997"/>
    <w:rsid w:val="00C62DF6"/>
    <w:rsid w:val="00C63116"/>
    <w:rsid w:val="00C63924"/>
    <w:rsid w:val="00C63F3D"/>
    <w:rsid w:val="00C63FCF"/>
    <w:rsid w:val="00C648CF"/>
    <w:rsid w:val="00C64B95"/>
    <w:rsid w:val="00C64C95"/>
    <w:rsid w:val="00C6543D"/>
    <w:rsid w:val="00C65BA4"/>
    <w:rsid w:val="00C65DBD"/>
    <w:rsid w:val="00C65EBE"/>
    <w:rsid w:val="00C66086"/>
    <w:rsid w:val="00C661A6"/>
    <w:rsid w:val="00C662A0"/>
    <w:rsid w:val="00C6635F"/>
    <w:rsid w:val="00C6752B"/>
    <w:rsid w:val="00C6774D"/>
    <w:rsid w:val="00C67D3C"/>
    <w:rsid w:val="00C67E10"/>
    <w:rsid w:val="00C7057C"/>
    <w:rsid w:val="00C7097E"/>
    <w:rsid w:val="00C71223"/>
    <w:rsid w:val="00C7126F"/>
    <w:rsid w:val="00C7285B"/>
    <w:rsid w:val="00C7376B"/>
    <w:rsid w:val="00C7383F"/>
    <w:rsid w:val="00C7442B"/>
    <w:rsid w:val="00C74977"/>
    <w:rsid w:val="00C755C6"/>
    <w:rsid w:val="00C760E8"/>
    <w:rsid w:val="00C76CDE"/>
    <w:rsid w:val="00C76EA5"/>
    <w:rsid w:val="00C77A65"/>
    <w:rsid w:val="00C77C20"/>
    <w:rsid w:val="00C8055E"/>
    <w:rsid w:val="00C80F15"/>
    <w:rsid w:val="00C816F5"/>
    <w:rsid w:val="00C818FF"/>
    <w:rsid w:val="00C82748"/>
    <w:rsid w:val="00C8347E"/>
    <w:rsid w:val="00C839EA"/>
    <w:rsid w:val="00C83D18"/>
    <w:rsid w:val="00C845DF"/>
    <w:rsid w:val="00C84649"/>
    <w:rsid w:val="00C84EBD"/>
    <w:rsid w:val="00C85C3E"/>
    <w:rsid w:val="00C861C7"/>
    <w:rsid w:val="00C86695"/>
    <w:rsid w:val="00C86D83"/>
    <w:rsid w:val="00C871E2"/>
    <w:rsid w:val="00C87903"/>
    <w:rsid w:val="00C90886"/>
    <w:rsid w:val="00C90AA0"/>
    <w:rsid w:val="00C9117D"/>
    <w:rsid w:val="00C921EE"/>
    <w:rsid w:val="00C923D5"/>
    <w:rsid w:val="00C9240A"/>
    <w:rsid w:val="00C92C79"/>
    <w:rsid w:val="00C92D27"/>
    <w:rsid w:val="00C931DE"/>
    <w:rsid w:val="00C93C92"/>
    <w:rsid w:val="00C9423C"/>
    <w:rsid w:val="00C946D3"/>
    <w:rsid w:val="00C94B47"/>
    <w:rsid w:val="00C94C35"/>
    <w:rsid w:val="00C94C48"/>
    <w:rsid w:val="00C94FD3"/>
    <w:rsid w:val="00C95437"/>
    <w:rsid w:val="00C9609A"/>
    <w:rsid w:val="00C976DC"/>
    <w:rsid w:val="00C97D95"/>
    <w:rsid w:val="00CA0450"/>
    <w:rsid w:val="00CA05B5"/>
    <w:rsid w:val="00CA0787"/>
    <w:rsid w:val="00CA09CE"/>
    <w:rsid w:val="00CA10B9"/>
    <w:rsid w:val="00CA1AB9"/>
    <w:rsid w:val="00CA2116"/>
    <w:rsid w:val="00CA2186"/>
    <w:rsid w:val="00CA269D"/>
    <w:rsid w:val="00CA281D"/>
    <w:rsid w:val="00CA2CBE"/>
    <w:rsid w:val="00CA307B"/>
    <w:rsid w:val="00CA30ED"/>
    <w:rsid w:val="00CA3254"/>
    <w:rsid w:val="00CA3E1A"/>
    <w:rsid w:val="00CA450F"/>
    <w:rsid w:val="00CA5381"/>
    <w:rsid w:val="00CA619A"/>
    <w:rsid w:val="00CA64B6"/>
    <w:rsid w:val="00CA746E"/>
    <w:rsid w:val="00CA74C2"/>
    <w:rsid w:val="00CB0238"/>
    <w:rsid w:val="00CB10A8"/>
    <w:rsid w:val="00CB15C8"/>
    <w:rsid w:val="00CB1931"/>
    <w:rsid w:val="00CB2383"/>
    <w:rsid w:val="00CB25DE"/>
    <w:rsid w:val="00CB2AA3"/>
    <w:rsid w:val="00CB2F4C"/>
    <w:rsid w:val="00CB3097"/>
    <w:rsid w:val="00CB31A3"/>
    <w:rsid w:val="00CB3F76"/>
    <w:rsid w:val="00CB42EE"/>
    <w:rsid w:val="00CB46A5"/>
    <w:rsid w:val="00CB49B8"/>
    <w:rsid w:val="00CB582E"/>
    <w:rsid w:val="00CB5D5A"/>
    <w:rsid w:val="00CB5EF3"/>
    <w:rsid w:val="00CB6573"/>
    <w:rsid w:val="00CB66D4"/>
    <w:rsid w:val="00CB698B"/>
    <w:rsid w:val="00CB774E"/>
    <w:rsid w:val="00CB7EF0"/>
    <w:rsid w:val="00CC0017"/>
    <w:rsid w:val="00CC0253"/>
    <w:rsid w:val="00CC0415"/>
    <w:rsid w:val="00CC049B"/>
    <w:rsid w:val="00CC067A"/>
    <w:rsid w:val="00CC0888"/>
    <w:rsid w:val="00CC08F9"/>
    <w:rsid w:val="00CC0B22"/>
    <w:rsid w:val="00CC0B8D"/>
    <w:rsid w:val="00CC189B"/>
    <w:rsid w:val="00CC1CA9"/>
    <w:rsid w:val="00CC288C"/>
    <w:rsid w:val="00CC32BD"/>
    <w:rsid w:val="00CC3635"/>
    <w:rsid w:val="00CC3B5C"/>
    <w:rsid w:val="00CC409D"/>
    <w:rsid w:val="00CC4719"/>
    <w:rsid w:val="00CC564D"/>
    <w:rsid w:val="00CC5B70"/>
    <w:rsid w:val="00CC5E9E"/>
    <w:rsid w:val="00CC66E9"/>
    <w:rsid w:val="00CC6E76"/>
    <w:rsid w:val="00CC740C"/>
    <w:rsid w:val="00CD0138"/>
    <w:rsid w:val="00CD115F"/>
    <w:rsid w:val="00CD11A7"/>
    <w:rsid w:val="00CD21D3"/>
    <w:rsid w:val="00CD244D"/>
    <w:rsid w:val="00CD2BF8"/>
    <w:rsid w:val="00CD3453"/>
    <w:rsid w:val="00CD4A31"/>
    <w:rsid w:val="00CD4C5A"/>
    <w:rsid w:val="00CD6339"/>
    <w:rsid w:val="00CD7E33"/>
    <w:rsid w:val="00CE0198"/>
    <w:rsid w:val="00CE0374"/>
    <w:rsid w:val="00CE094C"/>
    <w:rsid w:val="00CE1542"/>
    <w:rsid w:val="00CE1760"/>
    <w:rsid w:val="00CE31A4"/>
    <w:rsid w:val="00CE3C38"/>
    <w:rsid w:val="00CE3E60"/>
    <w:rsid w:val="00CE4387"/>
    <w:rsid w:val="00CE54AB"/>
    <w:rsid w:val="00CE55C5"/>
    <w:rsid w:val="00CE5629"/>
    <w:rsid w:val="00CE6128"/>
    <w:rsid w:val="00CE6DE8"/>
    <w:rsid w:val="00CE7104"/>
    <w:rsid w:val="00CE713D"/>
    <w:rsid w:val="00CE7B62"/>
    <w:rsid w:val="00CE7BCB"/>
    <w:rsid w:val="00CF04F1"/>
    <w:rsid w:val="00CF064C"/>
    <w:rsid w:val="00CF0C9F"/>
    <w:rsid w:val="00CF0D4D"/>
    <w:rsid w:val="00CF0EBF"/>
    <w:rsid w:val="00CF1037"/>
    <w:rsid w:val="00CF15C3"/>
    <w:rsid w:val="00CF1682"/>
    <w:rsid w:val="00CF1A6A"/>
    <w:rsid w:val="00CF1F70"/>
    <w:rsid w:val="00CF2E66"/>
    <w:rsid w:val="00CF3AF1"/>
    <w:rsid w:val="00CF3AF2"/>
    <w:rsid w:val="00CF3B27"/>
    <w:rsid w:val="00CF3F90"/>
    <w:rsid w:val="00CF4E83"/>
    <w:rsid w:val="00CF52B7"/>
    <w:rsid w:val="00CF58BF"/>
    <w:rsid w:val="00CF5EBA"/>
    <w:rsid w:val="00CF6884"/>
    <w:rsid w:val="00CF6B0E"/>
    <w:rsid w:val="00CF6DB1"/>
    <w:rsid w:val="00CF74F4"/>
    <w:rsid w:val="00CF7E92"/>
    <w:rsid w:val="00D00165"/>
    <w:rsid w:val="00D0020B"/>
    <w:rsid w:val="00D0020D"/>
    <w:rsid w:val="00D00273"/>
    <w:rsid w:val="00D003E7"/>
    <w:rsid w:val="00D00B55"/>
    <w:rsid w:val="00D01E17"/>
    <w:rsid w:val="00D02CD4"/>
    <w:rsid w:val="00D035D0"/>
    <w:rsid w:val="00D03A86"/>
    <w:rsid w:val="00D04166"/>
    <w:rsid w:val="00D0435E"/>
    <w:rsid w:val="00D05BE0"/>
    <w:rsid w:val="00D060B0"/>
    <w:rsid w:val="00D06161"/>
    <w:rsid w:val="00D06184"/>
    <w:rsid w:val="00D06BB5"/>
    <w:rsid w:val="00D07635"/>
    <w:rsid w:val="00D076BA"/>
    <w:rsid w:val="00D078DD"/>
    <w:rsid w:val="00D07B41"/>
    <w:rsid w:val="00D07B4A"/>
    <w:rsid w:val="00D07BCE"/>
    <w:rsid w:val="00D105D4"/>
    <w:rsid w:val="00D11770"/>
    <w:rsid w:val="00D118C7"/>
    <w:rsid w:val="00D118E7"/>
    <w:rsid w:val="00D11EAE"/>
    <w:rsid w:val="00D12235"/>
    <w:rsid w:val="00D138A7"/>
    <w:rsid w:val="00D139AE"/>
    <w:rsid w:val="00D139B0"/>
    <w:rsid w:val="00D13F49"/>
    <w:rsid w:val="00D15549"/>
    <w:rsid w:val="00D15951"/>
    <w:rsid w:val="00D165A4"/>
    <w:rsid w:val="00D16626"/>
    <w:rsid w:val="00D16FAC"/>
    <w:rsid w:val="00D17699"/>
    <w:rsid w:val="00D176DB"/>
    <w:rsid w:val="00D20F13"/>
    <w:rsid w:val="00D21763"/>
    <w:rsid w:val="00D2180C"/>
    <w:rsid w:val="00D21DD8"/>
    <w:rsid w:val="00D21EEA"/>
    <w:rsid w:val="00D2356D"/>
    <w:rsid w:val="00D2365E"/>
    <w:rsid w:val="00D23C5D"/>
    <w:rsid w:val="00D24001"/>
    <w:rsid w:val="00D248DC"/>
    <w:rsid w:val="00D25B14"/>
    <w:rsid w:val="00D25B30"/>
    <w:rsid w:val="00D25F39"/>
    <w:rsid w:val="00D263F2"/>
    <w:rsid w:val="00D2669F"/>
    <w:rsid w:val="00D26C3F"/>
    <w:rsid w:val="00D274A6"/>
    <w:rsid w:val="00D279FE"/>
    <w:rsid w:val="00D27B6F"/>
    <w:rsid w:val="00D27FF1"/>
    <w:rsid w:val="00D30B33"/>
    <w:rsid w:val="00D30D84"/>
    <w:rsid w:val="00D30D86"/>
    <w:rsid w:val="00D314D5"/>
    <w:rsid w:val="00D31E81"/>
    <w:rsid w:val="00D31E90"/>
    <w:rsid w:val="00D32F13"/>
    <w:rsid w:val="00D3351D"/>
    <w:rsid w:val="00D33617"/>
    <w:rsid w:val="00D34171"/>
    <w:rsid w:val="00D3425C"/>
    <w:rsid w:val="00D34C9E"/>
    <w:rsid w:val="00D34F9E"/>
    <w:rsid w:val="00D3547D"/>
    <w:rsid w:val="00D354EE"/>
    <w:rsid w:val="00D35646"/>
    <w:rsid w:val="00D35937"/>
    <w:rsid w:val="00D35A54"/>
    <w:rsid w:val="00D3619F"/>
    <w:rsid w:val="00D3641B"/>
    <w:rsid w:val="00D3645A"/>
    <w:rsid w:val="00D36D64"/>
    <w:rsid w:val="00D37380"/>
    <w:rsid w:val="00D37A81"/>
    <w:rsid w:val="00D37D55"/>
    <w:rsid w:val="00D37E51"/>
    <w:rsid w:val="00D41560"/>
    <w:rsid w:val="00D41611"/>
    <w:rsid w:val="00D427B3"/>
    <w:rsid w:val="00D42BD7"/>
    <w:rsid w:val="00D42C2F"/>
    <w:rsid w:val="00D43139"/>
    <w:rsid w:val="00D43E45"/>
    <w:rsid w:val="00D4400B"/>
    <w:rsid w:val="00D4444B"/>
    <w:rsid w:val="00D4459A"/>
    <w:rsid w:val="00D44D9E"/>
    <w:rsid w:val="00D44DA8"/>
    <w:rsid w:val="00D44F9C"/>
    <w:rsid w:val="00D451F1"/>
    <w:rsid w:val="00D4524F"/>
    <w:rsid w:val="00D4578F"/>
    <w:rsid w:val="00D46A2A"/>
    <w:rsid w:val="00D46C88"/>
    <w:rsid w:val="00D472C4"/>
    <w:rsid w:val="00D47B66"/>
    <w:rsid w:val="00D5044A"/>
    <w:rsid w:val="00D507E8"/>
    <w:rsid w:val="00D51523"/>
    <w:rsid w:val="00D519DD"/>
    <w:rsid w:val="00D51BF5"/>
    <w:rsid w:val="00D52254"/>
    <w:rsid w:val="00D52658"/>
    <w:rsid w:val="00D52BFF"/>
    <w:rsid w:val="00D534EE"/>
    <w:rsid w:val="00D5384A"/>
    <w:rsid w:val="00D54BFA"/>
    <w:rsid w:val="00D55B84"/>
    <w:rsid w:val="00D55F92"/>
    <w:rsid w:val="00D5659D"/>
    <w:rsid w:val="00D56F17"/>
    <w:rsid w:val="00D571B2"/>
    <w:rsid w:val="00D57307"/>
    <w:rsid w:val="00D573BA"/>
    <w:rsid w:val="00D573C4"/>
    <w:rsid w:val="00D57BC4"/>
    <w:rsid w:val="00D6048B"/>
    <w:rsid w:val="00D615EC"/>
    <w:rsid w:val="00D6173D"/>
    <w:rsid w:val="00D6199B"/>
    <w:rsid w:val="00D61A7C"/>
    <w:rsid w:val="00D62195"/>
    <w:rsid w:val="00D62A91"/>
    <w:rsid w:val="00D632A7"/>
    <w:rsid w:val="00D63809"/>
    <w:rsid w:val="00D63A73"/>
    <w:rsid w:val="00D63CDC"/>
    <w:rsid w:val="00D642A9"/>
    <w:rsid w:val="00D64CC8"/>
    <w:rsid w:val="00D64DA4"/>
    <w:rsid w:val="00D65CA9"/>
    <w:rsid w:val="00D666A9"/>
    <w:rsid w:val="00D66D88"/>
    <w:rsid w:val="00D677C6"/>
    <w:rsid w:val="00D67984"/>
    <w:rsid w:val="00D70351"/>
    <w:rsid w:val="00D71293"/>
    <w:rsid w:val="00D7181C"/>
    <w:rsid w:val="00D720E4"/>
    <w:rsid w:val="00D736B1"/>
    <w:rsid w:val="00D73E5F"/>
    <w:rsid w:val="00D74B78"/>
    <w:rsid w:val="00D75C32"/>
    <w:rsid w:val="00D75D01"/>
    <w:rsid w:val="00D7602A"/>
    <w:rsid w:val="00D761C3"/>
    <w:rsid w:val="00D7621B"/>
    <w:rsid w:val="00D766A0"/>
    <w:rsid w:val="00D766C5"/>
    <w:rsid w:val="00D77B3C"/>
    <w:rsid w:val="00D80718"/>
    <w:rsid w:val="00D81564"/>
    <w:rsid w:val="00D81BB7"/>
    <w:rsid w:val="00D81D18"/>
    <w:rsid w:val="00D822B0"/>
    <w:rsid w:val="00D827A6"/>
    <w:rsid w:val="00D828F1"/>
    <w:rsid w:val="00D83378"/>
    <w:rsid w:val="00D8353B"/>
    <w:rsid w:val="00D835D2"/>
    <w:rsid w:val="00D83C55"/>
    <w:rsid w:val="00D8484C"/>
    <w:rsid w:val="00D85F90"/>
    <w:rsid w:val="00D86111"/>
    <w:rsid w:val="00D86755"/>
    <w:rsid w:val="00D8679C"/>
    <w:rsid w:val="00D86D26"/>
    <w:rsid w:val="00D875CA"/>
    <w:rsid w:val="00D87F47"/>
    <w:rsid w:val="00D9095B"/>
    <w:rsid w:val="00D911C0"/>
    <w:rsid w:val="00D92953"/>
    <w:rsid w:val="00D9305B"/>
    <w:rsid w:val="00D93C06"/>
    <w:rsid w:val="00D9405B"/>
    <w:rsid w:val="00D944B6"/>
    <w:rsid w:val="00D94FB8"/>
    <w:rsid w:val="00D95B27"/>
    <w:rsid w:val="00D95CC9"/>
    <w:rsid w:val="00D95FE6"/>
    <w:rsid w:val="00D9629C"/>
    <w:rsid w:val="00D9644E"/>
    <w:rsid w:val="00D9646B"/>
    <w:rsid w:val="00D96644"/>
    <w:rsid w:val="00D96836"/>
    <w:rsid w:val="00D96B51"/>
    <w:rsid w:val="00D97BA7"/>
    <w:rsid w:val="00D97F05"/>
    <w:rsid w:val="00D97F96"/>
    <w:rsid w:val="00DA0C7E"/>
    <w:rsid w:val="00DA0DA0"/>
    <w:rsid w:val="00DA0EA9"/>
    <w:rsid w:val="00DA1145"/>
    <w:rsid w:val="00DA16DC"/>
    <w:rsid w:val="00DA1CE9"/>
    <w:rsid w:val="00DA1D79"/>
    <w:rsid w:val="00DA1E11"/>
    <w:rsid w:val="00DA2B12"/>
    <w:rsid w:val="00DA3017"/>
    <w:rsid w:val="00DA34C3"/>
    <w:rsid w:val="00DA37DC"/>
    <w:rsid w:val="00DA3DC6"/>
    <w:rsid w:val="00DA4330"/>
    <w:rsid w:val="00DA4851"/>
    <w:rsid w:val="00DA4A80"/>
    <w:rsid w:val="00DA4B8A"/>
    <w:rsid w:val="00DA522B"/>
    <w:rsid w:val="00DA5CC5"/>
    <w:rsid w:val="00DA6658"/>
    <w:rsid w:val="00DA6DB2"/>
    <w:rsid w:val="00DA6DE1"/>
    <w:rsid w:val="00DA6EA8"/>
    <w:rsid w:val="00DA7252"/>
    <w:rsid w:val="00DA7C55"/>
    <w:rsid w:val="00DB00B5"/>
    <w:rsid w:val="00DB07A3"/>
    <w:rsid w:val="00DB0A0B"/>
    <w:rsid w:val="00DB0AEA"/>
    <w:rsid w:val="00DB0FA5"/>
    <w:rsid w:val="00DB2AB0"/>
    <w:rsid w:val="00DB2F19"/>
    <w:rsid w:val="00DB46E4"/>
    <w:rsid w:val="00DB4ADC"/>
    <w:rsid w:val="00DB6D3D"/>
    <w:rsid w:val="00DC15B4"/>
    <w:rsid w:val="00DC1765"/>
    <w:rsid w:val="00DC23A6"/>
    <w:rsid w:val="00DC317A"/>
    <w:rsid w:val="00DC42C6"/>
    <w:rsid w:val="00DC4998"/>
    <w:rsid w:val="00DC4DF7"/>
    <w:rsid w:val="00DC678C"/>
    <w:rsid w:val="00DC6F04"/>
    <w:rsid w:val="00DC7A1C"/>
    <w:rsid w:val="00DC7A5A"/>
    <w:rsid w:val="00DC7C24"/>
    <w:rsid w:val="00DD0BFE"/>
    <w:rsid w:val="00DD184D"/>
    <w:rsid w:val="00DD19BB"/>
    <w:rsid w:val="00DD1EA0"/>
    <w:rsid w:val="00DD22BD"/>
    <w:rsid w:val="00DD2762"/>
    <w:rsid w:val="00DD2CA9"/>
    <w:rsid w:val="00DD4DD5"/>
    <w:rsid w:val="00DD55AB"/>
    <w:rsid w:val="00DD601C"/>
    <w:rsid w:val="00DD6A6D"/>
    <w:rsid w:val="00DD7234"/>
    <w:rsid w:val="00DE0048"/>
    <w:rsid w:val="00DE04A8"/>
    <w:rsid w:val="00DE08F2"/>
    <w:rsid w:val="00DE09FA"/>
    <w:rsid w:val="00DE1C88"/>
    <w:rsid w:val="00DE2542"/>
    <w:rsid w:val="00DE2861"/>
    <w:rsid w:val="00DE291B"/>
    <w:rsid w:val="00DE2B95"/>
    <w:rsid w:val="00DE3364"/>
    <w:rsid w:val="00DE3BA4"/>
    <w:rsid w:val="00DE3EEB"/>
    <w:rsid w:val="00DE4320"/>
    <w:rsid w:val="00DE52BD"/>
    <w:rsid w:val="00DE5492"/>
    <w:rsid w:val="00DE5696"/>
    <w:rsid w:val="00DE5717"/>
    <w:rsid w:val="00DE572B"/>
    <w:rsid w:val="00DE57A4"/>
    <w:rsid w:val="00DE5CD2"/>
    <w:rsid w:val="00DE735E"/>
    <w:rsid w:val="00DE762D"/>
    <w:rsid w:val="00DF17DC"/>
    <w:rsid w:val="00DF23C9"/>
    <w:rsid w:val="00DF2537"/>
    <w:rsid w:val="00DF27E5"/>
    <w:rsid w:val="00DF2A4A"/>
    <w:rsid w:val="00DF434B"/>
    <w:rsid w:val="00DF4B0C"/>
    <w:rsid w:val="00DF6065"/>
    <w:rsid w:val="00DF64D5"/>
    <w:rsid w:val="00DF6ECD"/>
    <w:rsid w:val="00DF75B5"/>
    <w:rsid w:val="00DF7E37"/>
    <w:rsid w:val="00DF7FA2"/>
    <w:rsid w:val="00E00BB1"/>
    <w:rsid w:val="00E00E55"/>
    <w:rsid w:val="00E010CE"/>
    <w:rsid w:val="00E015B5"/>
    <w:rsid w:val="00E0172C"/>
    <w:rsid w:val="00E03702"/>
    <w:rsid w:val="00E03B56"/>
    <w:rsid w:val="00E03F7D"/>
    <w:rsid w:val="00E0425B"/>
    <w:rsid w:val="00E05862"/>
    <w:rsid w:val="00E05BC1"/>
    <w:rsid w:val="00E05CD4"/>
    <w:rsid w:val="00E05F8D"/>
    <w:rsid w:val="00E06311"/>
    <w:rsid w:val="00E066EB"/>
    <w:rsid w:val="00E06BFB"/>
    <w:rsid w:val="00E077ED"/>
    <w:rsid w:val="00E10AA0"/>
    <w:rsid w:val="00E10BDC"/>
    <w:rsid w:val="00E10E3A"/>
    <w:rsid w:val="00E11497"/>
    <w:rsid w:val="00E114D6"/>
    <w:rsid w:val="00E117B0"/>
    <w:rsid w:val="00E1335C"/>
    <w:rsid w:val="00E13B75"/>
    <w:rsid w:val="00E13BC4"/>
    <w:rsid w:val="00E13D97"/>
    <w:rsid w:val="00E1402F"/>
    <w:rsid w:val="00E14853"/>
    <w:rsid w:val="00E152CA"/>
    <w:rsid w:val="00E161B0"/>
    <w:rsid w:val="00E1629F"/>
    <w:rsid w:val="00E16BA6"/>
    <w:rsid w:val="00E1708C"/>
    <w:rsid w:val="00E20266"/>
    <w:rsid w:val="00E21084"/>
    <w:rsid w:val="00E2118B"/>
    <w:rsid w:val="00E21757"/>
    <w:rsid w:val="00E21E03"/>
    <w:rsid w:val="00E22049"/>
    <w:rsid w:val="00E22318"/>
    <w:rsid w:val="00E224C3"/>
    <w:rsid w:val="00E227AD"/>
    <w:rsid w:val="00E227EE"/>
    <w:rsid w:val="00E240C7"/>
    <w:rsid w:val="00E2410D"/>
    <w:rsid w:val="00E2419C"/>
    <w:rsid w:val="00E242DA"/>
    <w:rsid w:val="00E24845"/>
    <w:rsid w:val="00E24AFD"/>
    <w:rsid w:val="00E24CA4"/>
    <w:rsid w:val="00E2574D"/>
    <w:rsid w:val="00E26208"/>
    <w:rsid w:val="00E26A86"/>
    <w:rsid w:val="00E26B81"/>
    <w:rsid w:val="00E26C9C"/>
    <w:rsid w:val="00E26D66"/>
    <w:rsid w:val="00E277D7"/>
    <w:rsid w:val="00E27CC9"/>
    <w:rsid w:val="00E303B5"/>
    <w:rsid w:val="00E306CB"/>
    <w:rsid w:val="00E309E3"/>
    <w:rsid w:val="00E30EA6"/>
    <w:rsid w:val="00E3182A"/>
    <w:rsid w:val="00E31912"/>
    <w:rsid w:val="00E31FC4"/>
    <w:rsid w:val="00E32AEA"/>
    <w:rsid w:val="00E32B96"/>
    <w:rsid w:val="00E33232"/>
    <w:rsid w:val="00E332B3"/>
    <w:rsid w:val="00E349DD"/>
    <w:rsid w:val="00E34D05"/>
    <w:rsid w:val="00E3503B"/>
    <w:rsid w:val="00E351E8"/>
    <w:rsid w:val="00E3529B"/>
    <w:rsid w:val="00E35D4D"/>
    <w:rsid w:val="00E363B8"/>
    <w:rsid w:val="00E36AD0"/>
    <w:rsid w:val="00E3726E"/>
    <w:rsid w:val="00E37E56"/>
    <w:rsid w:val="00E40175"/>
    <w:rsid w:val="00E40670"/>
    <w:rsid w:val="00E4097E"/>
    <w:rsid w:val="00E41886"/>
    <w:rsid w:val="00E41BCC"/>
    <w:rsid w:val="00E425BE"/>
    <w:rsid w:val="00E42706"/>
    <w:rsid w:val="00E42991"/>
    <w:rsid w:val="00E42DA4"/>
    <w:rsid w:val="00E43288"/>
    <w:rsid w:val="00E4388D"/>
    <w:rsid w:val="00E439CB"/>
    <w:rsid w:val="00E43FC7"/>
    <w:rsid w:val="00E44903"/>
    <w:rsid w:val="00E45890"/>
    <w:rsid w:val="00E45D63"/>
    <w:rsid w:val="00E45E45"/>
    <w:rsid w:val="00E46E8F"/>
    <w:rsid w:val="00E46FBC"/>
    <w:rsid w:val="00E47771"/>
    <w:rsid w:val="00E50800"/>
    <w:rsid w:val="00E509B8"/>
    <w:rsid w:val="00E51BED"/>
    <w:rsid w:val="00E51C67"/>
    <w:rsid w:val="00E51D25"/>
    <w:rsid w:val="00E53057"/>
    <w:rsid w:val="00E531EA"/>
    <w:rsid w:val="00E55194"/>
    <w:rsid w:val="00E571DA"/>
    <w:rsid w:val="00E57622"/>
    <w:rsid w:val="00E576B1"/>
    <w:rsid w:val="00E5778E"/>
    <w:rsid w:val="00E60584"/>
    <w:rsid w:val="00E60AF5"/>
    <w:rsid w:val="00E613AD"/>
    <w:rsid w:val="00E62354"/>
    <w:rsid w:val="00E63FDF"/>
    <w:rsid w:val="00E6414E"/>
    <w:rsid w:val="00E645AC"/>
    <w:rsid w:val="00E64B9D"/>
    <w:rsid w:val="00E650A3"/>
    <w:rsid w:val="00E654F9"/>
    <w:rsid w:val="00E65E3C"/>
    <w:rsid w:val="00E65E50"/>
    <w:rsid w:val="00E66140"/>
    <w:rsid w:val="00E66F19"/>
    <w:rsid w:val="00E67196"/>
    <w:rsid w:val="00E671A4"/>
    <w:rsid w:val="00E67E8E"/>
    <w:rsid w:val="00E705D3"/>
    <w:rsid w:val="00E70F1D"/>
    <w:rsid w:val="00E70FB1"/>
    <w:rsid w:val="00E72C87"/>
    <w:rsid w:val="00E73FC0"/>
    <w:rsid w:val="00E74D4C"/>
    <w:rsid w:val="00E75932"/>
    <w:rsid w:val="00E75B97"/>
    <w:rsid w:val="00E75EA5"/>
    <w:rsid w:val="00E7714D"/>
    <w:rsid w:val="00E77497"/>
    <w:rsid w:val="00E777D7"/>
    <w:rsid w:val="00E80012"/>
    <w:rsid w:val="00E80275"/>
    <w:rsid w:val="00E80B5B"/>
    <w:rsid w:val="00E80B83"/>
    <w:rsid w:val="00E81DCD"/>
    <w:rsid w:val="00E82228"/>
    <w:rsid w:val="00E82627"/>
    <w:rsid w:val="00E83006"/>
    <w:rsid w:val="00E84A76"/>
    <w:rsid w:val="00E85A5D"/>
    <w:rsid w:val="00E86162"/>
    <w:rsid w:val="00E861DB"/>
    <w:rsid w:val="00E86A99"/>
    <w:rsid w:val="00E86B96"/>
    <w:rsid w:val="00E870F6"/>
    <w:rsid w:val="00E8790D"/>
    <w:rsid w:val="00E90816"/>
    <w:rsid w:val="00E90D13"/>
    <w:rsid w:val="00E9124E"/>
    <w:rsid w:val="00E916CE"/>
    <w:rsid w:val="00E918AE"/>
    <w:rsid w:val="00E92263"/>
    <w:rsid w:val="00E92B7E"/>
    <w:rsid w:val="00E92BC0"/>
    <w:rsid w:val="00E92D5B"/>
    <w:rsid w:val="00E93818"/>
    <w:rsid w:val="00E94502"/>
    <w:rsid w:val="00E9698D"/>
    <w:rsid w:val="00E976C2"/>
    <w:rsid w:val="00EA0AFB"/>
    <w:rsid w:val="00EA0DE2"/>
    <w:rsid w:val="00EA22FB"/>
    <w:rsid w:val="00EA24D8"/>
    <w:rsid w:val="00EA342D"/>
    <w:rsid w:val="00EA38D8"/>
    <w:rsid w:val="00EA39DD"/>
    <w:rsid w:val="00EA3B85"/>
    <w:rsid w:val="00EA4244"/>
    <w:rsid w:val="00EA4D7E"/>
    <w:rsid w:val="00EA52A4"/>
    <w:rsid w:val="00EA546C"/>
    <w:rsid w:val="00EA5C17"/>
    <w:rsid w:val="00EA6939"/>
    <w:rsid w:val="00EA6EC4"/>
    <w:rsid w:val="00EA7606"/>
    <w:rsid w:val="00EA7D39"/>
    <w:rsid w:val="00EA7E20"/>
    <w:rsid w:val="00EB0132"/>
    <w:rsid w:val="00EB0CA8"/>
    <w:rsid w:val="00EB1D1F"/>
    <w:rsid w:val="00EB1E9D"/>
    <w:rsid w:val="00EB284E"/>
    <w:rsid w:val="00EB3047"/>
    <w:rsid w:val="00EB3096"/>
    <w:rsid w:val="00EB33CF"/>
    <w:rsid w:val="00EB364C"/>
    <w:rsid w:val="00EB4F12"/>
    <w:rsid w:val="00EB5D63"/>
    <w:rsid w:val="00EB6298"/>
    <w:rsid w:val="00EB6A70"/>
    <w:rsid w:val="00EB6C0E"/>
    <w:rsid w:val="00EB6F69"/>
    <w:rsid w:val="00EB7E1A"/>
    <w:rsid w:val="00EC0723"/>
    <w:rsid w:val="00EC0B4A"/>
    <w:rsid w:val="00EC190A"/>
    <w:rsid w:val="00EC1DC5"/>
    <w:rsid w:val="00EC22E3"/>
    <w:rsid w:val="00EC25D4"/>
    <w:rsid w:val="00EC2D98"/>
    <w:rsid w:val="00EC30C4"/>
    <w:rsid w:val="00EC461B"/>
    <w:rsid w:val="00EC49D5"/>
    <w:rsid w:val="00EC4B16"/>
    <w:rsid w:val="00EC5191"/>
    <w:rsid w:val="00EC533A"/>
    <w:rsid w:val="00EC55DE"/>
    <w:rsid w:val="00EC59C9"/>
    <w:rsid w:val="00EC6274"/>
    <w:rsid w:val="00EC66A9"/>
    <w:rsid w:val="00EC6BF9"/>
    <w:rsid w:val="00EC6DD0"/>
    <w:rsid w:val="00EC6E5F"/>
    <w:rsid w:val="00EC7F1E"/>
    <w:rsid w:val="00ED11D6"/>
    <w:rsid w:val="00ED1517"/>
    <w:rsid w:val="00ED1A87"/>
    <w:rsid w:val="00ED22E6"/>
    <w:rsid w:val="00ED2712"/>
    <w:rsid w:val="00ED2AF5"/>
    <w:rsid w:val="00ED2C1F"/>
    <w:rsid w:val="00ED33D6"/>
    <w:rsid w:val="00ED4C33"/>
    <w:rsid w:val="00ED6457"/>
    <w:rsid w:val="00ED67F7"/>
    <w:rsid w:val="00ED68AC"/>
    <w:rsid w:val="00ED6DCE"/>
    <w:rsid w:val="00ED707D"/>
    <w:rsid w:val="00ED739B"/>
    <w:rsid w:val="00ED7645"/>
    <w:rsid w:val="00ED7A29"/>
    <w:rsid w:val="00ED7A32"/>
    <w:rsid w:val="00EE00F2"/>
    <w:rsid w:val="00EE059F"/>
    <w:rsid w:val="00EE0982"/>
    <w:rsid w:val="00EE0F07"/>
    <w:rsid w:val="00EE0F7A"/>
    <w:rsid w:val="00EE12F9"/>
    <w:rsid w:val="00EE170C"/>
    <w:rsid w:val="00EE1784"/>
    <w:rsid w:val="00EE1B91"/>
    <w:rsid w:val="00EE1BE5"/>
    <w:rsid w:val="00EE1DF4"/>
    <w:rsid w:val="00EE2171"/>
    <w:rsid w:val="00EE24D6"/>
    <w:rsid w:val="00EE261B"/>
    <w:rsid w:val="00EE2768"/>
    <w:rsid w:val="00EE2D44"/>
    <w:rsid w:val="00EE31E6"/>
    <w:rsid w:val="00EE3B23"/>
    <w:rsid w:val="00EE40E3"/>
    <w:rsid w:val="00EE4FB3"/>
    <w:rsid w:val="00EE5132"/>
    <w:rsid w:val="00EE5646"/>
    <w:rsid w:val="00EE58E4"/>
    <w:rsid w:val="00EE5B3F"/>
    <w:rsid w:val="00EE60C9"/>
    <w:rsid w:val="00EE7BAF"/>
    <w:rsid w:val="00EE7EB9"/>
    <w:rsid w:val="00EF0149"/>
    <w:rsid w:val="00EF027B"/>
    <w:rsid w:val="00EF156E"/>
    <w:rsid w:val="00EF1875"/>
    <w:rsid w:val="00EF1B1A"/>
    <w:rsid w:val="00EF1BB4"/>
    <w:rsid w:val="00EF1DB7"/>
    <w:rsid w:val="00EF412D"/>
    <w:rsid w:val="00EF45E5"/>
    <w:rsid w:val="00EF483D"/>
    <w:rsid w:val="00EF6B21"/>
    <w:rsid w:val="00EF7145"/>
    <w:rsid w:val="00EF763F"/>
    <w:rsid w:val="00EF7823"/>
    <w:rsid w:val="00EF7E29"/>
    <w:rsid w:val="00F02979"/>
    <w:rsid w:val="00F02CC5"/>
    <w:rsid w:val="00F0305C"/>
    <w:rsid w:val="00F04500"/>
    <w:rsid w:val="00F055D0"/>
    <w:rsid w:val="00F0654B"/>
    <w:rsid w:val="00F06609"/>
    <w:rsid w:val="00F0670C"/>
    <w:rsid w:val="00F0726D"/>
    <w:rsid w:val="00F07915"/>
    <w:rsid w:val="00F07CDD"/>
    <w:rsid w:val="00F07F96"/>
    <w:rsid w:val="00F07FAF"/>
    <w:rsid w:val="00F105AC"/>
    <w:rsid w:val="00F106C4"/>
    <w:rsid w:val="00F10791"/>
    <w:rsid w:val="00F10ADF"/>
    <w:rsid w:val="00F10DD2"/>
    <w:rsid w:val="00F11077"/>
    <w:rsid w:val="00F11879"/>
    <w:rsid w:val="00F11AED"/>
    <w:rsid w:val="00F133E7"/>
    <w:rsid w:val="00F137E2"/>
    <w:rsid w:val="00F140C0"/>
    <w:rsid w:val="00F150DA"/>
    <w:rsid w:val="00F15E64"/>
    <w:rsid w:val="00F16F40"/>
    <w:rsid w:val="00F173E4"/>
    <w:rsid w:val="00F17FEF"/>
    <w:rsid w:val="00F20A5B"/>
    <w:rsid w:val="00F20B79"/>
    <w:rsid w:val="00F2117C"/>
    <w:rsid w:val="00F225DB"/>
    <w:rsid w:val="00F229D4"/>
    <w:rsid w:val="00F22C5B"/>
    <w:rsid w:val="00F232B9"/>
    <w:rsid w:val="00F23396"/>
    <w:rsid w:val="00F23A0A"/>
    <w:rsid w:val="00F24414"/>
    <w:rsid w:val="00F2460F"/>
    <w:rsid w:val="00F24B2D"/>
    <w:rsid w:val="00F24B58"/>
    <w:rsid w:val="00F25472"/>
    <w:rsid w:val="00F25726"/>
    <w:rsid w:val="00F25763"/>
    <w:rsid w:val="00F2701A"/>
    <w:rsid w:val="00F274B3"/>
    <w:rsid w:val="00F27734"/>
    <w:rsid w:val="00F27C23"/>
    <w:rsid w:val="00F3003B"/>
    <w:rsid w:val="00F30477"/>
    <w:rsid w:val="00F30913"/>
    <w:rsid w:val="00F30C70"/>
    <w:rsid w:val="00F314B8"/>
    <w:rsid w:val="00F315E4"/>
    <w:rsid w:val="00F31D27"/>
    <w:rsid w:val="00F328F4"/>
    <w:rsid w:val="00F32CF3"/>
    <w:rsid w:val="00F32DA3"/>
    <w:rsid w:val="00F334DA"/>
    <w:rsid w:val="00F335CA"/>
    <w:rsid w:val="00F33B61"/>
    <w:rsid w:val="00F3436B"/>
    <w:rsid w:val="00F3451C"/>
    <w:rsid w:val="00F34DE7"/>
    <w:rsid w:val="00F36488"/>
    <w:rsid w:val="00F3659A"/>
    <w:rsid w:val="00F36C03"/>
    <w:rsid w:val="00F3794A"/>
    <w:rsid w:val="00F37B11"/>
    <w:rsid w:val="00F40068"/>
    <w:rsid w:val="00F404F4"/>
    <w:rsid w:val="00F40692"/>
    <w:rsid w:val="00F40913"/>
    <w:rsid w:val="00F412F5"/>
    <w:rsid w:val="00F41507"/>
    <w:rsid w:val="00F41778"/>
    <w:rsid w:val="00F4198F"/>
    <w:rsid w:val="00F41A4F"/>
    <w:rsid w:val="00F41BAA"/>
    <w:rsid w:val="00F42494"/>
    <w:rsid w:val="00F43FAB"/>
    <w:rsid w:val="00F444EF"/>
    <w:rsid w:val="00F447E7"/>
    <w:rsid w:val="00F44C6A"/>
    <w:rsid w:val="00F451BE"/>
    <w:rsid w:val="00F452EA"/>
    <w:rsid w:val="00F454A9"/>
    <w:rsid w:val="00F45A31"/>
    <w:rsid w:val="00F4629B"/>
    <w:rsid w:val="00F466F5"/>
    <w:rsid w:val="00F4690D"/>
    <w:rsid w:val="00F4714F"/>
    <w:rsid w:val="00F510B3"/>
    <w:rsid w:val="00F51444"/>
    <w:rsid w:val="00F51C95"/>
    <w:rsid w:val="00F51F09"/>
    <w:rsid w:val="00F52D2E"/>
    <w:rsid w:val="00F53596"/>
    <w:rsid w:val="00F53FDC"/>
    <w:rsid w:val="00F54DE1"/>
    <w:rsid w:val="00F550FA"/>
    <w:rsid w:val="00F55885"/>
    <w:rsid w:val="00F5606A"/>
    <w:rsid w:val="00F562DC"/>
    <w:rsid w:val="00F56C15"/>
    <w:rsid w:val="00F570C1"/>
    <w:rsid w:val="00F57271"/>
    <w:rsid w:val="00F60556"/>
    <w:rsid w:val="00F606FD"/>
    <w:rsid w:val="00F609C8"/>
    <w:rsid w:val="00F60A1C"/>
    <w:rsid w:val="00F61887"/>
    <w:rsid w:val="00F619C7"/>
    <w:rsid w:val="00F6399E"/>
    <w:rsid w:val="00F63C9A"/>
    <w:rsid w:val="00F640BF"/>
    <w:rsid w:val="00F643A4"/>
    <w:rsid w:val="00F643C9"/>
    <w:rsid w:val="00F64653"/>
    <w:rsid w:val="00F64A34"/>
    <w:rsid w:val="00F64B2A"/>
    <w:rsid w:val="00F64D08"/>
    <w:rsid w:val="00F65825"/>
    <w:rsid w:val="00F65D1C"/>
    <w:rsid w:val="00F65D86"/>
    <w:rsid w:val="00F66564"/>
    <w:rsid w:val="00F667CC"/>
    <w:rsid w:val="00F66F74"/>
    <w:rsid w:val="00F675CC"/>
    <w:rsid w:val="00F67A1C"/>
    <w:rsid w:val="00F67ABE"/>
    <w:rsid w:val="00F70107"/>
    <w:rsid w:val="00F70F7B"/>
    <w:rsid w:val="00F710AD"/>
    <w:rsid w:val="00F71398"/>
    <w:rsid w:val="00F71604"/>
    <w:rsid w:val="00F7163B"/>
    <w:rsid w:val="00F71C2B"/>
    <w:rsid w:val="00F71FD5"/>
    <w:rsid w:val="00F7261A"/>
    <w:rsid w:val="00F72A36"/>
    <w:rsid w:val="00F72BBC"/>
    <w:rsid w:val="00F737B2"/>
    <w:rsid w:val="00F73AEA"/>
    <w:rsid w:val="00F741E0"/>
    <w:rsid w:val="00F744C4"/>
    <w:rsid w:val="00F74FBA"/>
    <w:rsid w:val="00F75237"/>
    <w:rsid w:val="00F75CE4"/>
    <w:rsid w:val="00F77389"/>
    <w:rsid w:val="00F8136C"/>
    <w:rsid w:val="00F81827"/>
    <w:rsid w:val="00F819E7"/>
    <w:rsid w:val="00F81F6D"/>
    <w:rsid w:val="00F8225A"/>
    <w:rsid w:val="00F82D04"/>
    <w:rsid w:val="00F8302E"/>
    <w:rsid w:val="00F837DC"/>
    <w:rsid w:val="00F83E05"/>
    <w:rsid w:val="00F83F95"/>
    <w:rsid w:val="00F84124"/>
    <w:rsid w:val="00F84A41"/>
    <w:rsid w:val="00F84C48"/>
    <w:rsid w:val="00F8527A"/>
    <w:rsid w:val="00F862F3"/>
    <w:rsid w:val="00F864A8"/>
    <w:rsid w:val="00F87008"/>
    <w:rsid w:val="00F8717E"/>
    <w:rsid w:val="00F87793"/>
    <w:rsid w:val="00F87B6E"/>
    <w:rsid w:val="00F87FCC"/>
    <w:rsid w:val="00F90D30"/>
    <w:rsid w:val="00F90D37"/>
    <w:rsid w:val="00F91C5D"/>
    <w:rsid w:val="00F91E67"/>
    <w:rsid w:val="00F931D4"/>
    <w:rsid w:val="00F93AB0"/>
    <w:rsid w:val="00F9461D"/>
    <w:rsid w:val="00F94EBB"/>
    <w:rsid w:val="00F94EC5"/>
    <w:rsid w:val="00F95699"/>
    <w:rsid w:val="00F95C89"/>
    <w:rsid w:val="00F962C5"/>
    <w:rsid w:val="00F964BB"/>
    <w:rsid w:val="00F96E97"/>
    <w:rsid w:val="00F978E1"/>
    <w:rsid w:val="00FA0165"/>
    <w:rsid w:val="00FA0D8F"/>
    <w:rsid w:val="00FA0F93"/>
    <w:rsid w:val="00FA10D0"/>
    <w:rsid w:val="00FA1859"/>
    <w:rsid w:val="00FA1B30"/>
    <w:rsid w:val="00FA20E2"/>
    <w:rsid w:val="00FA2133"/>
    <w:rsid w:val="00FA3265"/>
    <w:rsid w:val="00FA3666"/>
    <w:rsid w:val="00FA3992"/>
    <w:rsid w:val="00FA3C10"/>
    <w:rsid w:val="00FA4485"/>
    <w:rsid w:val="00FA4670"/>
    <w:rsid w:val="00FA48C7"/>
    <w:rsid w:val="00FA4C47"/>
    <w:rsid w:val="00FA5C58"/>
    <w:rsid w:val="00FA604A"/>
    <w:rsid w:val="00FA611D"/>
    <w:rsid w:val="00FA678B"/>
    <w:rsid w:val="00FA6E41"/>
    <w:rsid w:val="00FA7A5F"/>
    <w:rsid w:val="00FA7DEA"/>
    <w:rsid w:val="00FA7ED4"/>
    <w:rsid w:val="00FB0023"/>
    <w:rsid w:val="00FB0D33"/>
    <w:rsid w:val="00FB0DC0"/>
    <w:rsid w:val="00FB1FF5"/>
    <w:rsid w:val="00FB204D"/>
    <w:rsid w:val="00FB20B5"/>
    <w:rsid w:val="00FB25F4"/>
    <w:rsid w:val="00FB2C08"/>
    <w:rsid w:val="00FB2DA6"/>
    <w:rsid w:val="00FB324D"/>
    <w:rsid w:val="00FB3814"/>
    <w:rsid w:val="00FB3F86"/>
    <w:rsid w:val="00FB4500"/>
    <w:rsid w:val="00FB57DC"/>
    <w:rsid w:val="00FB67A4"/>
    <w:rsid w:val="00FB6D44"/>
    <w:rsid w:val="00FB71FC"/>
    <w:rsid w:val="00FB7AFE"/>
    <w:rsid w:val="00FC1872"/>
    <w:rsid w:val="00FC1957"/>
    <w:rsid w:val="00FC1B33"/>
    <w:rsid w:val="00FC1EA4"/>
    <w:rsid w:val="00FC1F78"/>
    <w:rsid w:val="00FC2FAC"/>
    <w:rsid w:val="00FC3720"/>
    <w:rsid w:val="00FC37B6"/>
    <w:rsid w:val="00FC40D8"/>
    <w:rsid w:val="00FC4B4B"/>
    <w:rsid w:val="00FC4BE3"/>
    <w:rsid w:val="00FC527E"/>
    <w:rsid w:val="00FC5E91"/>
    <w:rsid w:val="00FC6743"/>
    <w:rsid w:val="00FC6C3D"/>
    <w:rsid w:val="00FC705E"/>
    <w:rsid w:val="00FC7C11"/>
    <w:rsid w:val="00FC7C6E"/>
    <w:rsid w:val="00FD05B0"/>
    <w:rsid w:val="00FD1830"/>
    <w:rsid w:val="00FD1D52"/>
    <w:rsid w:val="00FD1D8B"/>
    <w:rsid w:val="00FD2A08"/>
    <w:rsid w:val="00FD2C7B"/>
    <w:rsid w:val="00FD4370"/>
    <w:rsid w:val="00FD4449"/>
    <w:rsid w:val="00FD4ABF"/>
    <w:rsid w:val="00FD51DF"/>
    <w:rsid w:val="00FD59A0"/>
    <w:rsid w:val="00FD71D7"/>
    <w:rsid w:val="00FD725C"/>
    <w:rsid w:val="00FD7CE8"/>
    <w:rsid w:val="00FE012F"/>
    <w:rsid w:val="00FE08B3"/>
    <w:rsid w:val="00FE2034"/>
    <w:rsid w:val="00FE25F6"/>
    <w:rsid w:val="00FE2B54"/>
    <w:rsid w:val="00FE2F55"/>
    <w:rsid w:val="00FE304E"/>
    <w:rsid w:val="00FE4813"/>
    <w:rsid w:val="00FE4F43"/>
    <w:rsid w:val="00FE5080"/>
    <w:rsid w:val="00FE6FD4"/>
    <w:rsid w:val="00FE7147"/>
    <w:rsid w:val="00FE781F"/>
    <w:rsid w:val="00FE782D"/>
    <w:rsid w:val="00FE7A54"/>
    <w:rsid w:val="00FE7E7F"/>
    <w:rsid w:val="00FF0188"/>
    <w:rsid w:val="00FF0215"/>
    <w:rsid w:val="00FF0242"/>
    <w:rsid w:val="00FF07B0"/>
    <w:rsid w:val="00FF0E00"/>
    <w:rsid w:val="00FF12C6"/>
    <w:rsid w:val="00FF16E6"/>
    <w:rsid w:val="00FF1708"/>
    <w:rsid w:val="00FF1791"/>
    <w:rsid w:val="00FF1E40"/>
    <w:rsid w:val="00FF23FE"/>
    <w:rsid w:val="00FF2443"/>
    <w:rsid w:val="00FF266B"/>
    <w:rsid w:val="00FF2AA1"/>
    <w:rsid w:val="00FF3345"/>
    <w:rsid w:val="00FF348B"/>
    <w:rsid w:val="00FF46CE"/>
    <w:rsid w:val="00FF49FC"/>
    <w:rsid w:val="00FF5D0F"/>
    <w:rsid w:val="00FF60B6"/>
    <w:rsid w:val="00FF6192"/>
    <w:rsid w:val="00FF7175"/>
    <w:rsid w:val="00FF7A0C"/>
    <w:rsid w:val="00FF7AE2"/>
    <w:rsid w:val="00FF7D11"/>
    <w:rsid w:val="00FF7D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EE1FC"/>
  <w15:docId w15:val="{C6C29B2D-7124-4195-BB23-C81972929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760"/>
  </w:style>
  <w:style w:type="paragraph" w:styleId="Heading1">
    <w:name w:val="heading 1"/>
    <w:basedOn w:val="Normal"/>
    <w:next w:val="Normal"/>
    <w:link w:val="Heading1Char"/>
    <w:uiPriority w:val="9"/>
    <w:qFormat/>
    <w:rsid w:val="00BB4AAC"/>
    <w:pPr>
      <w:keepNext/>
      <w:spacing w:after="0" w:line="240" w:lineRule="auto"/>
      <w:outlineLvl w:val="0"/>
    </w:pPr>
    <w:rPr>
      <w:rFonts w:ascii="Gill Sans MT" w:eastAsia="Times New Roman" w:hAnsi="Gill Sans MT" w:cs="Times New Roman"/>
      <w:b/>
      <w:sz w:val="28"/>
      <w:szCs w:val="20"/>
      <w:lang w:eastAsia="en-US"/>
    </w:rPr>
  </w:style>
  <w:style w:type="paragraph" w:styleId="Heading2">
    <w:name w:val="heading 2"/>
    <w:basedOn w:val="Normal"/>
    <w:next w:val="Normal"/>
    <w:link w:val="Heading2Char"/>
    <w:uiPriority w:val="9"/>
    <w:unhideWhenUsed/>
    <w:qFormat/>
    <w:rsid w:val="00BD281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F2BB3"/>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25ED"/>
    <w:pPr>
      <w:spacing w:after="0" w:line="240" w:lineRule="auto"/>
    </w:pPr>
  </w:style>
  <w:style w:type="paragraph" w:styleId="NormalWeb">
    <w:name w:val="Normal (Web)"/>
    <w:basedOn w:val="Normal"/>
    <w:uiPriority w:val="99"/>
    <w:unhideWhenUsed/>
    <w:rsid w:val="002E58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965D7"/>
    <w:rPr>
      <w:color w:val="0000FF" w:themeColor="hyperlink"/>
      <w:u w:val="single"/>
    </w:rPr>
  </w:style>
  <w:style w:type="character" w:customStyle="1" w:styleId="Heading3Char">
    <w:name w:val="Heading 3 Char"/>
    <w:basedOn w:val="DefaultParagraphFont"/>
    <w:link w:val="Heading3"/>
    <w:uiPriority w:val="9"/>
    <w:rsid w:val="000F2BB3"/>
    <w:rPr>
      <w:rFonts w:asciiTheme="majorHAnsi" w:eastAsiaTheme="majorEastAsia" w:hAnsiTheme="majorHAnsi" w:cstheme="majorBidi"/>
      <w:color w:val="243F60" w:themeColor="accent1" w:themeShade="7F"/>
      <w:sz w:val="24"/>
      <w:szCs w:val="24"/>
      <w:lang w:eastAsia="en-US"/>
    </w:rPr>
  </w:style>
  <w:style w:type="paragraph" w:styleId="BodyText">
    <w:name w:val="Body Text"/>
    <w:basedOn w:val="Normal"/>
    <w:link w:val="BodyTextChar"/>
    <w:uiPriority w:val="99"/>
    <w:unhideWhenUsed/>
    <w:rsid w:val="00557EB9"/>
    <w:pPr>
      <w:spacing w:after="120"/>
    </w:pPr>
  </w:style>
  <w:style w:type="character" w:customStyle="1" w:styleId="BodyTextChar">
    <w:name w:val="Body Text Char"/>
    <w:basedOn w:val="DefaultParagraphFont"/>
    <w:link w:val="BodyText"/>
    <w:uiPriority w:val="99"/>
    <w:rsid w:val="00557EB9"/>
  </w:style>
  <w:style w:type="character" w:customStyle="1" w:styleId="Heading1Char">
    <w:name w:val="Heading 1 Char"/>
    <w:basedOn w:val="DefaultParagraphFont"/>
    <w:link w:val="Heading1"/>
    <w:uiPriority w:val="9"/>
    <w:rsid w:val="00BB4AAC"/>
    <w:rPr>
      <w:rFonts w:ascii="Gill Sans MT" w:eastAsia="Times New Roman" w:hAnsi="Gill Sans MT" w:cs="Times New Roman"/>
      <w:b/>
      <w:sz w:val="28"/>
      <w:szCs w:val="20"/>
      <w:lang w:eastAsia="en-US"/>
    </w:rPr>
  </w:style>
  <w:style w:type="character" w:customStyle="1" w:styleId="Heading2Char">
    <w:name w:val="Heading 2 Char"/>
    <w:basedOn w:val="DefaultParagraphFont"/>
    <w:link w:val="Heading2"/>
    <w:uiPriority w:val="9"/>
    <w:rsid w:val="00BD281F"/>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9723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363"/>
    <w:rPr>
      <w:rFonts w:ascii="Tahoma" w:hAnsi="Tahoma" w:cs="Tahoma"/>
      <w:sz w:val="16"/>
      <w:szCs w:val="16"/>
    </w:rPr>
  </w:style>
  <w:style w:type="paragraph" w:customStyle="1" w:styleId="ve1">
    <w:name w:val="ve1"/>
    <w:basedOn w:val="Normal"/>
    <w:rsid w:val="00501F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126DC8"/>
  </w:style>
  <w:style w:type="character" w:customStyle="1" w:styleId="small-caps">
    <w:name w:val="small-caps"/>
    <w:basedOn w:val="DefaultParagraphFont"/>
    <w:rsid w:val="00126DC8"/>
  </w:style>
  <w:style w:type="character" w:customStyle="1" w:styleId="indent-1-breaks">
    <w:name w:val="indent-1-breaks"/>
    <w:basedOn w:val="DefaultParagraphFont"/>
    <w:rsid w:val="00126DC8"/>
  </w:style>
  <w:style w:type="paragraph" w:customStyle="1" w:styleId="line">
    <w:name w:val="line"/>
    <w:basedOn w:val="Normal"/>
    <w:rsid w:val="00B72C1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2">
    <w:name w:val="Body Text 2"/>
    <w:basedOn w:val="Normal"/>
    <w:link w:val="BodyText2Char"/>
    <w:uiPriority w:val="99"/>
    <w:semiHidden/>
    <w:unhideWhenUsed/>
    <w:rsid w:val="003F7C6D"/>
    <w:pPr>
      <w:spacing w:after="120" w:line="480" w:lineRule="auto"/>
    </w:pPr>
  </w:style>
  <w:style w:type="character" w:customStyle="1" w:styleId="BodyText2Char">
    <w:name w:val="Body Text 2 Char"/>
    <w:basedOn w:val="DefaultParagraphFont"/>
    <w:link w:val="BodyText2"/>
    <w:uiPriority w:val="99"/>
    <w:semiHidden/>
    <w:rsid w:val="003F7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281">
      <w:bodyDiv w:val="1"/>
      <w:marLeft w:val="0"/>
      <w:marRight w:val="0"/>
      <w:marTop w:val="0"/>
      <w:marBottom w:val="0"/>
      <w:divBdr>
        <w:top w:val="none" w:sz="0" w:space="0" w:color="auto"/>
        <w:left w:val="none" w:sz="0" w:space="0" w:color="auto"/>
        <w:bottom w:val="none" w:sz="0" w:space="0" w:color="auto"/>
        <w:right w:val="none" w:sz="0" w:space="0" w:color="auto"/>
      </w:divBdr>
    </w:div>
    <w:div w:id="6638761">
      <w:bodyDiv w:val="1"/>
      <w:marLeft w:val="0"/>
      <w:marRight w:val="0"/>
      <w:marTop w:val="0"/>
      <w:marBottom w:val="0"/>
      <w:divBdr>
        <w:top w:val="none" w:sz="0" w:space="0" w:color="auto"/>
        <w:left w:val="none" w:sz="0" w:space="0" w:color="auto"/>
        <w:bottom w:val="none" w:sz="0" w:space="0" w:color="auto"/>
        <w:right w:val="none" w:sz="0" w:space="0" w:color="auto"/>
      </w:divBdr>
    </w:div>
    <w:div w:id="27218878">
      <w:bodyDiv w:val="1"/>
      <w:marLeft w:val="0"/>
      <w:marRight w:val="0"/>
      <w:marTop w:val="0"/>
      <w:marBottom w:val="0"/>
      <w:divBdr>
        <w:top w:val="none" w:sz="0" w:space="0" w:color="auto"/>
        <w:left w:val="none" w:sz="0" w:space="0" w:color="auto"/>
        <w:bottom w:val="none" w:sz="0" w:space="0" w:color="auto"/>
        <w:right w:val="none" w:sz="0" w:space="0" w:color="auto"/>
      </w:divBdr>
    </w:div>
    <w:div w:id="36273509">
      <w:bodyDiv w:val="1"/>
      <w:marLeft w:val="0"/>
      <w:marRight w:val="0"/>
      <w:marTop w:val="0"/>
      <w:marBottom w:val="0"/>
      <w:divBdr>
        <w:top w:val="none" w:sz="0" w:space="0" w:color="auto"/>
        <w:left w:val="none" w:sz="0" w:space="0" w:color="auto"/>
        <w:bottom w:val="none" w:sz="0" w:space="0" w:color="auto"/>
        <w:right w:val="none" w:sz="0" w:space="0" w:color="auto"/>
      </w:divBdr>
    </w:div>
    <w:div w:id="36468318">
      <w:bodyDiv w:val="1"/>
      <w:marLeft w:val="0"/>
      <w:marRight w:val="0"/>
      <w:marTop w:val="0"/>
      <w:marBottom w:val="0"/>
      <w:divBdr>
        <w:top w:val="none" w:sz="0" w:space="0" w:color="auto"/>
        <w:left w:val="none" w:sz="0" w:space="0" w:color="auto"/>
        <w:bottom w:val="none" w:sz="0" w:space="0" w:color="auto"/>
        <w:right w:val="none" w:sz="0" w:space="0" w:color="auto"/>
      </w:divBdr>
    </w:div>
    <w:div w:id="54159186">
      <w:bodyDiv w:val="1"/>
      <w:marLeft w:val="0"/>
      <w:marRight w:val="0"/>
      <w:marTop w:val="0"/>
      <w:marBottom w:val="0"/>
      <w:divBdr>
        <w:top w:val="none" w:sz="0" w:space="0" w:color="auto"/>
        <w:left w:val="none" w:sz="0" w:space="0" w:color="auto"/>
        <w:bottom w:val="none" w:sz="0" w:space="0" w:color="auto"/>
        <w:right w:val="none" w:sz="0" w:space="0" w:color="auto"/>
      </w:divBdr>
    </w:div>
    <w:div w:id="57486384">
      <w:bodyDiv w:val="1"/>
      <w:marLeft w:val="0"/>
      <w:marRight w:val="0"/>
      <w:marTop w:val="0"/>
      <w:marBottom w:val="0"/>
      <w:divBdr>
        <w:top w:val="none" w:sz="0" w:space="0" w:color="auto"/>
        <w:left w:val="none" w:sz="0" w:space="0" w:color="auto"/>
        <w:bottom w:val="none" w:sz="0" w:space="0" w:color="auto"/>
        <w:right w:val="none" w:sz="0" w:space="0" w:color="auto"/>
      </w:divBdr>
    </w:div>
    <w:div w:id="68968801">
      <w:bodyDiv w:val="1"/>
      <w:marLeft w:val="0"/>
      <w:marRight w:val="0"/>
      <w:marTop w:val="0"/>
      <w:marBottom w:val="0"/>
      <w:divBdr>
        <w:top w:val="none" w:sz="0" w:space="0" w:color="auto"/>
        <w:left w:val="none" w:sz="0" w:space="0" w:color="auto"/>
        <w:bottom w:val="none" w:sz="0" w:space="0" w:color="auto"/>
        <w:right w:val="none" w:sz="0" w:space="0" w:color="auto"/>
      </w:divBdr>
    </w:div>
    <w:div w:id="73208643">
      <w:bodyDiv w:val="1"/>
      <w:marLeft w:val="0"/>
      <w:marRight w:val="0"/>
      <w:marTop w:val="0"/>
      <w:marBottom w:val="0"/>
      <w:divBdr>
        <w:top w:val="none" w:sz="0" w:space="0" w:color="auto"/>
        <w:left w:val="none" w:sz="0" w:space="0" w:color="auto"/>
        <w:bottom w:val="none" w:sz="0" w:space="0" w:color="auto"/>
        <w:right w:val="none" w:sz="0" w:space="0" w:color="auto"/>
      </w:divBdr>
    </w:div>
    <w:div w:id="73213009">
      <w:bodyDiv w:val="1"/>
      <w:marLeft w:val="0"/>
      <w:marRight w:val="0"/>
      <w:marTop w:val="0"/>
      <w:marBottom w:val="0"/>
      <w:divBdr>
        <w:top w:val="none" w:sz="0" w:space="0" w:color="auto"/>
        <w:left w:val="none" w:sz="0" w:space="0" w:color="auto"/>
        <w:bottom w:val="none" w:sz="0" w:space="0" w:color="auto"/>
        <w:right w:val="none" w:sz="0" w:space="0" w:color="auto"/>
      </w:divBdr>
    </w:div>
    <w:div w:id="80494072">
      <w:bodyDiv w:val="1"/>
      <w:marLeft w:val="0"/>
      <w:marRight w:val="0"/>
      <w:marTop w:val="0"/>
      <w:marBottom w:val="0"/>
      <w:divBdr>
        <w:top w:val="none" w:sz="0" w:space="0" w:color="auto"/>
        <w:left w:val="none" w:sz="0" w:space="0" w:color="auto"/>
        <w:bottom w:val="none" w:sz="0" w:space="0" w:color="auto"/>
        <w:right w:val="none" w:sz="0" w:space="0" w:color="auto"/>
      </w:divBdr>
    </w:div>
    <w:div w:id="87578633">
      <w:bodyDiv w:val="1"/>
      <w:marLeft w:val="0"/>
      <w:marRight w:val="0"/>
      <w:marTop w:val="0"/>
      <w:marBottom w:val="0"/>
      <w:divBdr>
        <w:top w:val="none" w:sz="0" w:space="0" w:color="auto"/>
        <w:left w:val="none" w:sz="0" w:space="0" w:color="auto"/>
        <w:bottom w:val="none" w:sz="0" w:space="0" w:color="auto"/>
        <w:right w:val="none" w:sz="0" w:space="0" w:color="auto"/>
      </w:divBdr>
    </w:div>
    <w:div w:id="97600510">
      <w:bodyDiv w:val="1"/>
      <w:marLeft w:val="0"/>
      <w:marRight w:val="0"/>
      <w:marTop w:val="0"/>
      <w:marBottom w:val="0"/>
      <w:divBdr>
        <w:top w:val="none" w:sz="0" w:space="0" w:color="auto"/>
        <w:left w:val="none" w:sz="0" w:space="0" w:color="auto"/>
        <w:bottom w:val="none" w:sz="0" w:space="0" w:color="auto"/>
        <w:right w:val="none" w:sz="0" w:space="0" w:color="auto"/>
      </w:divBdr>
    </w:div>
    <w:div w:id="99499441">
      <w:bodyDiv w:val="1"/>
      <w:marLeft w:val="0"/>
      <w:marRight w:val="0"/>
      <w:marTop w:val="0"/>
      <w:marBottom w:val="0"/>
      <w:divBdr>
        <w:top w:val="none" w:sz="0" w:space="0" w:color="auto"/>
        <w:left w:val="none" w:sz="0" w:space="0" w:color="auto"/>
        <w:bottom w:val="none" w:sz="0" w:space="0" w:color="auto"/>
        <w:right w:val="none" w:sz="0" w:space="0" w:color="auto"/>
      </w:divBdr>
    </w:div>
    <w:div w:id="102043749">
      <w:bodyDiv w:val="1"/>
      <w:marLeft w:val="0"/>
      <w:marRight w:val="0"/>
      <w:marTop w:val="0"/>
      <w:marBottom w:val="0"/>
      <w:divBdr>
        <w:top w:val="none" w:sz="0" w:space="0" w:color="auto"/>
        <w:left w:val="none" w:sz="0" w:space="0" w:color="auto"/>
        <w:bottom w:val="none" w:sz="0" w:space="0" w:color="auto"/>
        <w:right w:val="none" w:sz="0" w:space="0" w:color="auto"/>
      </w:divBdr>
    </w:div>
    <w:div w:id="102581974">
      <w:bodyDiv w:val="1"/>
      <w:marLeft w:val="0"/>
      <w:marRight w:val="0"/>
      <w:marTop w:val="0"/>
      <w:marBottom w:val="0"/>
      <w:divBdr>
        <w:top w:val="none" w:sz="0" w:space="0" w:color="auto"/>
        <w:left w:val="none" w:sz="0" w:space="0" w:color="auto"/>
        <w:bottom w:val="none" w:sz="0" w:space="0" w:color="auto"/>
        <w:right w:val="none" w:sz="0" w:space="0" w:color="auto"/>
      </w:divBdr>
    </w:div>
    <w:div w:id="107088876">
      <w:bodyDiv w:val="1"/>
      <w:marLeft w:val="0"/>
      <w:marRight w:val="0"/>
      <w:marTop w:val="0"/>
      <w:marBottom w:val="0"/>
      <w:divBdr>
        <w:top w:val="none" w:sz="0" w:space="0" w:color="auto"/>
        <w:left w:val="none" w:sz="0" w:space="0" w:color="auto"/>
        <w:bottom w:val="none" w:sz="0" w:space="0" w:color="auto"/>
        <w:right w:val="none" w:sz="0" w:space="0" w:color="auto"/>
      </w:divBdr>
    </w:div>
    <w:div w:id="122504405">
      <w:bodyDiv w:val="1"/>
      <w:marLeft w:val="0"/>
      <w:marRight w:val="0"/>
      <w:marTop w:val="0"/>
      <w:marBottom w:val="0"/>
      <w:divBdr>
        <w:top w:val="none" w:sz="0" w:space="0" w:color="auto"/>
        <w:left w:val="none" w:sz="0" w:space="0" w:color="auto"/>
        <w:bottom w:val="none" w:sz="0" w:space="0" w:color="auto"/>
        <w:right w:val="none" w:sz="0" w:space="0" w:color="auto"/>
      </w:divBdr>
    </w:div>
    <w:div w:id="134757290">
      <w:bodyDiv w:val="1"/>
      <w:marLeft w:val="0"/>
      <w:marRight w:val="0"/>
      <w:marTop w:val="0"/>
      <w:marBottom w:val="0"/>
      <w:divBdr>
        <w:top w:val="none" w:sz="0" w:space="0" w:color="auto"/>
        <w:left w:val="none" w:sz="0" w:space="0" w:color="auto"/>
        <w:bottom w:val="none" w:sz="0" w:space="0" w:color="auto"/>
        <w:right w:val="none" w:sz="0" w:space="0" w:color="auto"/>
      </w:divBdr>
    </w:div>
    <w:div w:id="142238127">
      <w:bodyDiv w:val="1"/>
      <w:marLeft w:val="0"/>
      <w:marRight w:val="0"/>
      <w:marTop w:val="0"/>
      <w:marBottom w:val="0"/>
      <w:divBdr>
        <w:top w:val="none" w:sz="0" w:space="0" w:color="auto"/>
        <w:left w:val="none" w:sz="0" w:space="0" w:color="auto"/>
        <w:bottom w:val="none" w:sz="0" w:space="0" w:color="auto"/>
        <w:right w:val="none" w:sz="0" w:space="0" w:color="auto"/>
      </w:divBdr>
    </w:div>
    <w:div w:id="149907703">
      <w:bodyDiv w:val="1"/>
      <w:marLeft w:val="0"/>
      <w:marRight w:val="0"/>
      <w:marTop w:val="0"/>
      <w:marBottom w:val="0"/>
      <w:divBdr>
        <w:top w:val="none" w:sz="0" w:space="0" w:color="auto"/>
        <w:left w:val="none" w:sz="0" w:space="0" w:color="auto"/>
        <w:bottom w:val="none" w:sz="0" w:space="0" w:color="auto"/>
        <w:right w:val="none" w:sz="0" w:space="0" w:color="auto"/>
      </w:divBdr>
    </w:div>
    <w:div w:id="150147019">
      <w:bodyDiv w:val="1"/>
      <w:marLeft w:val="0"/>
      <w:marRight w:val="0"/>
      <w:marTop w:val="0"/>
      <w:marBottom w:val="0"/>
      <w:divBdr>
        <w:top w:val="none" w:sz="0" w:space="0" w:color="auto"/>
        <w:left w:val="none" w:sz="0" w:space="0" w:color="auto"/>
        <w:bottom w:val="none" w:sz="0" w:space="0" w:color="auto"/>
        <w:right w:val="none" w:sz="0" w:space="0" w:color="auto"/>
      </w:divBdr>
    </w:div>
    <w:div w:id="150827495">
      <w:bodyDiv w:val="1"/>
      <w:marLeft w:val="0"/>
      <w:marRight w:val="0"/>
      <w:marTop w:val="0"/>
      <w:marBottom w:val="0"/>
      <w:divBdr>
        <w:top w:val="none" w:sz="0" w:space="0" w:color="auto"/>
        <w:left w:val="none" w:sz="0" w:space="0" w:color="auto"/>
        <w:bottom w:val="none" w:sz="0" w:space="0" w:color="auto"/>
        <w:right w:val="none" w:sz="0" w:space="0" w:color="auto"/>
      </w:divBdr>
    </w:div>
    <w:div w:id="157573347">
      <w:bodyDiv w:val="1"/>
      <w:marLeft w:val="0"/>
      <w:marRight w:val="0"/>
      <w:marTop w:val="0"/>
      <w:marBottom w:val="0"/>
      <w:divBdr>
        <w:top w:val="none" w:sz="0" w:space="0" w:color="auto"/>
        <w:left w:val="none" w:sz="0" w:space="0" w:color="auto"/>
        <w:bottom w:val="none" w:sz="0" w:space="0" w:color="auto"/>
        <w:right w:val="none" w:sz="0" w:space="0" w:color="auto"/>
      </w:divBdr>
    </w:div>
    <w:div w:id="163329152">
      <w:bodyDiv w:val="1"/>
      <w:marLeft w:val="0"/>
      <w:marRight w:val="0"/>
      <w:marTop w:val="0"/>
      <w:marBottom w:val="0"/>
      <w:divBdr>
        <w:top w:val="none" w:sz="0" w:space="0" w:color="auto"/>
        <w:left w:val="none" w:sz="0" w:space="0" w:color="auto"/>
        <w:bottom w:val="none" w:sz="0" w:space="0" w:color="auto"/>
        <w:right w:val="none" w:sz="0" w:space="0" w:color="auto"/>
      </w:divBdr>
    </w:div>
    <w:div w:id="171528945">
      <w:bodyDiv w:val="1"/>
      <w:marLeft w:val="0"/>
      <w:marRight w:val="0"/>
      <w:marTop w:val="0"/>
      <w:marBottom w:val="0"/>
      <w:divBdr>
        <w:top w:val="none" w:sz="0" w:space="0" w:color="auto"/>
        <w:left w:val="none" w:sz="0" w:space="0" w:color="auto"/>
        <w:bottom w:val="none" w:sz="0" w:space="0" w:color="auto"/>
        <w:right w:val="none" w:sz="0" w:space="0" w:color="auto"/>
      </w:divBdr>
    </w:div>
    <w:div w:id="173081189">
      <w:bodyDiv w:val="1"/>
      <w:marLeft w:val="0"/>
      <w:marRight w:val="0"/>
      <w:marTop w:val="0"/>
      <w:marBottom w:val="0"/>
      <w:divBdr>
        <w:top w:val="none" w:sz="0" w:space="0" w:color="auto"/>
        <w:left w:val="none" w:sz="0" w:space="0" w:color="auto"/>
        <w:bottom w:val="none" w:sz="0" w:space="0" w:color="auto"/>
        <w:right w:val="none" w:sz="0" w:space="0" w:color="auto"/>
      </w:divBdr>
    </w:div>
    <w:div w:id="175651928">
      <w:bodyDiv w:val="1"/>
      <w:marLeft w:val="0"/>
      <w:marRight w:val="0"/>
      <w:marTop w:val="0"/>
      <w:marBottom w:val="0"/>
      <w:divBdr>
        <w:top w:val="none" w:sz="0" w:space="0" w:color="auto"/>
        <w:left w:val="none" w:sz="0" w:space="0" w:color="auto"/>
        <w:bottom w:val="none" w:sz="0" w:space="0" w:color="auto"/>
        <w:right w:val="none" w:sz="0" w:space="0" w:color="auto"/>
      </w:divBdr>
    </w:div>
    <w:div w:id="176314296">
      <w:bodyDiv w:val="1"/>
      <w:marLeft w:val="0"/>
      <w:marRight w:val="0"/>
      <w:marTop w:val="0"/>
      <w:marBottom w:val="0"/>
      <w:divBdr>
        <w:top w:val="none" w:sz="0" w:space="0" w:color="auto"/>
        <w:left w:val="none" w:sz="0" w:space="0" w:color="auto"/>
        <w:bottom w:val="none" w:sz="0" w:space="0" w:color="auto"/>
        <w:right w:val="none" w:sz="0" w:space="0" w:color="auto"/>
      </w:divBdr>
    </w:div>
    <w:div w:id="185292757">
      <w:bodyDiv w:val="1"/>
      <w:marLeft w:val="0"/>
      <w:marRight w:val="0"/>
      <w:marTop w:val="0"/>
      <w:marBottom w:val="0"/>
      <w:divBdr>
        <w:top w:val="none" w:sz="0" w:space="0" w:color="auto"/>
        <w:left w:val="none" w:sz="0" w:space="0" w:color="auto"/>
        <w:bottom w:val="none" w:sz="0" w:space="0" w:color="auto"/>
        <w:right w:val="none" w:sz="0" w:space="0" w:color="auto"/>
      </w:divBdr>
    </w:div>
    <w:div w:id="187722469">
      <w:bodyDiv w:val="1"/>
      <w:marLeft w:val="0"/>
      <w:marRight w:val="0"/>
      <w:marTop w:val="0"/>
      <w:marBottom w:val="0"/>
      <w:divBdr>
        <w:top w:val="none" w:sz="0" w:space="0" w:color="auto"/>
        <w:left w:val="none" w:sz="0" w:space="0" w:color="auto"/>
        <w:bottom w:val="none" w:sz="0" w:space="0" w:color="auto"/>
        <w:right w:val="none" w:sz="0" w:space="0" w:color="auto"/>
      </w:divBdr>
    </w:div>
    <w:div w:id="195582470">
      <w:bodyDiv w:val="1"/>
      <w:marLeft w:val="0"/>
      <w:marRight w:val="0"/>
      <w:marTop w:val="0"/>
      <w:marBottom w:val="0"/>
      <w:divBdr>
        <w:top w:val="none" w:sz="0" w:space="0" w:color="auto"/>
        <w:left w:val="none" w:sz="0" w:space="0" w:color="auto"/>
        <w:bottom w:val="none" w:sz="0" w:space="0" w:color="auto"/>
        <w:right w:val="none" w:sz="0" w:space="0" w:color="auto"/>
      </w:divBdr>
    </w:div>
    <w:div w:id="199903226">
      <w:bodyDiv w:val="1"/>
      <w:marLeft w:val="0"/>
      <w:marRight w:val="0"/>
      <w:marTop w:val="0"/>
      <w:marBottom w:val="0"/>
      <w:divBdr>
        <w:top w:val="none" w:sz="0" w:space="0" w:color="auto"/>
        <w:left w:val="none" w:sz="0" w:space="0" w:color="auto"/>
        <w:bottom w:val="none" w:sz="0" w:space="0" w:color="auto"/>
        <w:right w:val="none" w:sz="0" w:space="0" w:color="auto"/>
      </w:divBdr>
    </w:div>
    <w:div w:id="210187894">
      <w:bodyDiv w:val="1"/>
      <w:marLeft w:val="0"/>
      <w:marRight w:val="0"/>
      <w:marTop w:val="0"/>
      <w:marBottom w:val="0"/>
      <w:divBdr>
        <w:top w:val="none" w:sz="0" w:space="0" w:color="auto"/>
        <w:left w:val="none" w:sz="0" w:space="0" w:color="auto"/>
        <w:bottom w:val="none" w:sz="0" w:space="0" w:color="auto"/>
        <w:right w:val="none" w:sz="0" w:space="0" w:color="auto"/>
      </w:divBdr>
    </w:div>
    <w:div w:id="211888486">
      <w:bodyDiv w:val="1"/>
      <w:marLeft w:val="0"/>
      <w:marRight w:val="0"/>
      <w:marTop w:val="0"/>
      <w:marBottom w:val="0"/>
      <w:divBdr>
        <w:top w:val="none" w:sz="0" w:space="0" w:color="auto"/>
        <w:left w:val="none" w:sz="0" w:space="0" w:color="auto"/>
        <w:bottom w:val="none" w:sz="0" w:space="0" w:color="auto"/>
        <w:right w:val="none" w:sz="0" w:space="0" w:color="auto"/>
      </w:divBdr>
    </w:div>
    <w:div w:id="213662463">
      <w:bodyDiv w:val="1"/>
      <w:marLeft w:val="0"/>
      <w:marRight w:val="0"/>
      <w:marTop w:val="0"/>
      <w:marBottom w:val="0"/>
      <w:divBdr>
        <w:top w:val="none" w:sz="0" w:space="0" w:color="auto"/>
        <w:left w:val="none" w:sz="0" w:space="0" w:color="auto"/>
        <w:bottom w:val="none" w:sz="0" w:space="0" w:color="auto"/>
        <w:right w:val="none" w:sz="0" w:space="0" w:color="auto"/>
      </w:divBdr>
    </w:div>
    <w:div w:id="215973360">
      <w:bodyDiv w:val="1"/>
      <w:marLeft w:val="0"/>
      <w:marRight w:val="0"/>
      <w:marTop w:val="0"/>
      <w:marBottom w:val="0"/>
      <w:divBdr>
        <w:top w:val="none" w:sz="0" w:space="0" w:color="auto"/>
        <w:left w:val="none" w:sz="0" w:space="0" w:color="auto"/>
        <w:bottom w:val="none" w:sz="0" w:space="0" w:color="auto"/>
        <w:right w:val="none" w:sz="0" w:space="0" w:color="auto"/>
      </w:divBdr>
    </w:div>
    <w:div w:id="223494916">
      <w:bodyDiv w:val="1"/>
      <w:marLeft w:val="0"/>
      <w:marRight w:val="0"/>
      <w:marTop w:val="0"/>
      <w:marBottom w:val="0"/>
      <w:divBdr>
        <w:top w:val="none" w:sz="0" w:space="0" w:color="auto"/>
        <w:left w:val="none" w:sz="0" w:space="0" w:color="auto"/>
        <w:bottom w:val="none" w:sz="0" w:space="0" w:color="auto"/>
        <w:right w:val="none" w:sz="0" w:space="0" w:color="auto"/>
      </w:divBdr>
    </w:div>
    <w:div w:id="223874973">
      <w:bodyDiv w:val="1"/>
      <w:marLeft w:val="0"/>
      <w:marRight w:val="0"/>
      <w:marTop w:val="0"/>
      <w:marBottom w:val="0"/>
      <w:divBdr>
        <w:top w:val="none" w:sz="0" w:space="0" w:color="auto"/>
        <w:left w:val="none" w:sz="0" w:space="0" w:color="auto"/>
        <w:bottom w:val="none" w:sz="0" w:space="0" w:color="auto"/>
        <w:right w:val="none" w:sz="0" w:space="0" w:color="auto"/>
      </w:divBdr>
    </w:div>
    <w:div w:id="226455280">
      <w:bodyDiv w:val="1"/>
      <w:marLeft w:val="0"/>
      <w:marRight w:val="0"/>
      <w:marTop w:val="0"/>
      <w:marBottom w:val="0"/>
      <w:divBdr>
        <w:top w:val="none" w:sz="0" w:space="0" w:color="auto"/>
        <w:left w:val="none" w:sz="0" w:space="0" w:color="auto"/>
        <w:bottom w:val="none" w:sz="0" w:space="0" w:color="auto"/>
        <w:right w:val="none" w:sz="0" w:space="0" w:color="auto"/>
      </w:divBdr>
    </w:div>
    <w:div w:id="226495452">
      <w:bodyDiv w:val="1"/>
      <w:marLeft w:val="0"/>
      <w:marRight w:val="0"/>
      <w:marTop w:val="0"/>
      <w:marBottom w:val="0"/>
      <w:divBdr>
        <w:top w:val="none" w:sz="0" w:space="0" w:color="auto"/>
        <w:left w:val="none" w:sz="0" w:space="0" w:color="auto"/>
        <w:bottom w:val="none" w:sz="0" w:space="0" w:color="auto"/>
        <w:right w:val="none" w:sz="0" w:space="0" w:color="auto"/>
      </w:divBdr>
    </w:div>
    <w:div w:id="233055111">
      <w:bodyDiv w:val="1"/>
      <w:marLeft w:val="0"/>
      <w:marRight w:val="0"/>
      <w:marTop w:val="0"/>
      <w:marBottom w:val="0"/>
      <w:divBdr>
        <w:top w:val="none" w:sz="0" w:space="0" w:color="auto"/>
        <w:left w:val="none" w:sz="0" w:space="0" w:color="auto"/>
        <w:bottom w:val="none" w:sz="0" w:space="0" w:color="auto"/>
        <w:right w:val="none" w:sz="0" w:space="0" w:color="auto"/>
      </w:divBdr>
    </w:div>
    <w:div w:id="245386161">
      <w:bodyDiv w:val="1"/>
      <w:marLeft w:val="0"/>
      <w:marRight w:val="0"/>
      <w:marTop w:val="0"/>
      <w:marBottom w:val="0"/>
      <w:divBdr>
        <w:top w:val="none" w:sz="0" w:space="0" w:color="auto"/>
        <w:left w:val="none" w:sz="0" w:space="0" w:color="auto"/>
        <w:bottom w:val="none" w:sz="0" w:space="0" w:color="auto"/>
        <w:right w:val="none" w:sz="0" w:space="0" w:color="auto"/>
      </w:divBdr>
    </w:div>
    <w:div w:id="258367743">
      <w:bodyDiv w:val="1"/>
      <w:marLeft w:val="0"/>
      <w:marRight w:val="0"/>
      <w:marTop w:val="0"/>
      <w:marBottom w:val="0"/>
      <w:divBdr>
        <w:top w:val="none" w:sz="0" w:space="0" w:color="auto"/>
        <w:left w:val="none" w:sz="0" w:space="0" w:color="auto"/>
        <w:bottom w:val="none" w:sz="0" w:space="0" w:color="auto"/>
        <w:right w:val="none" w:sz="0" w:space="0" w:color="auto"/>
      </w:divBdr>
    </w:div>
    <w:div w:id="259148629">
      <w:bodyDiv w:val="1"/>
      <w:marLeft w:val="0"/>
      <w:marRight w:val="0"/>
      <w:marTop w:val="0"/>
      <w:marBottom w:val="0"/>
      <w:divBdr>
        <w:top w:val="none" w:sz="0" w:space="0" w:color="auto"/>
        <w:left w:val="none" w:sz="0" w:space="0" w:color="auto"/>
        <w:bottom w:val="none" w:sz="0" w:space="0" w:color="auto"/>
        <w:right w:val="none" w:sz="0" w:space="0" w:color="auto"/>
      </w:divBdr>
    </w:div>
    <w:div w:id="259418030">
      <w:bodyDiv w:val="1"/>
      <w:marLeft w:val="0"/>
      <w:marRight w:val="0"/>
      <w:marTop w:val="0"/>
      <w:marBottom w:val="0"/>
      <w:divBdr>
        <w:top w:val="none" w:sz="0" w:space="0" w:color="auto"/>
        <w:left w:val="none" w:sz="0" w:space="0" w:color="auto"/>
        <w:bottom w:val="none" w:sz="0" w:space="0" w:color="auto"/>
        <w:right w:val="none" w:sz="0" w:space="0" w:color="auto"/>
      </w:divBdr>
    </w:div>
    <w:div w:id="271594222">
      <w:bodyDiv w:val="1"/>
      <w:marLeft w:val="0"/>
      <w:marRight w:val="0"/>
      <w:marTop w:val="0"/>
      <w:marBottom w:val="0"/>
      <w:divBdr>
        <w:top w:val="none" w:sz="0" w:space="0" w:color="auto"/>
        <w:left w:val="none" w:sz="0" w:space="0" w:color="auto"/>
        <w:bottom w:val="none" w:sz="0" w:space="0" w:color="auto"/>
        <w:right w:val="none" w:sz="0" w:space="0" w:color="auto"/>
      </w:divBdr>
    </w:div>
    <w:div w:id="285360094">
      <w:bodyDiv w:val="1"/>
      <w:marLeft w:val="0"/>
      <w:marRight w:val="0"/>
      <w:marTop w:val="0"/>
      <w:marBottom w:val="0"/>
      <w:divBdr>
        <w:top w:val="none" w:sz="0" w:space="0" w:color="auto"/>
        <w:left w:val="none" w:sz="0" w:space="0" w:color="auto"/>
        <w:bottom w:val="none" w:sz="0" w:space="0" w:color="auto"/>
        <w:right w:val="none" w:sz="0" w:space="0" w:color="auto"/>
      </w:divBdr>
    </w:div>
    <w:div w:id="298191323">
      <w:bodyDiv w:val="1"/>
      <w:marLeft w:val="0"/>
      <w:marRight w:val="0"/>
      <w:marTop w:val="0"/>
      <w:marBottom w:val="0"/>
      <w:divBdr>
        <w:top w:val="none" w:sz="0" w:space="0" w:color="auto"/>
        <w:left w:val="none" w:sz="0" w:space="0" w:color="auto"/>
        <w:bottom w:val="none" w:sz="0" w:space="0" w:color="auto"/>
        <w:right w:val="none" w:sz="0" w:space="0" w:color="auto"/>
      </w:divBdr>
    </w:div>
    <w:div w:id="304551568">
      <w:bodyDiv w:val="1"/>
      <w:marLeft w:val="0"/>
      <w:marRight w:val="0"/>
      <w:marTop w:val="0"/>
      <w:marBottom w:val="0"/>
      <w:divBdr>
        <w:top w:val="none" w:sz="0" w:space="0" w:color="auto"/>
        <w:left w:val="none" w:sz="0" w:space="0" w:color="auto"/>
        <w:bottom w:val="none" w:sz="0" w:space="0" w:color="auto"/>
        <w:right w:val="none" w:sz="0" w:space="0" w:color="auto"/>
      </w:divBdr>
    </w:div>
    <w:div w:id="312100066">
      <w:bodyDiv w:val="1"/>
      <w:marLeft w:val="0"/>
      <w:marRight w:val="0"/>
      <w:marTop w:val="0"/>
      <w:marBottom w:val="0"/>
      <w:divBdr>
        <w:top w:val="none" w:sz="0" w:space="0" w:color="auto"/>
        <w:left w:val="none" w:sz="0" w:space="0" w:color="auto"/>
        <w:bottom w:val="none" w:sz="0" w:space="0" w:color="auto"/>
        <w:right w:val="none" w:sz="0" w:space="0" w:color="auto"/>
      </w:divBdr>
    </w:div>
    <w:div w:id="314074037">
      <w:bodyDiv w:val="1"/>
      <w:marLeft w:val="0"/>
      <w:marRight w:val="0"/>
      <w:marTop w:val="0"/>
      <w:marBottom w:val="0"/>
      <w:divBdr>
        <w:top w:val="none" w:sz="0" w:space="0" w:color="auto"/>
        <w:left w:val="none" w:sz="0" w:space="0" w:color="auto"/>
        <w:bottom w:val="none" w:sz="0" w:space="0" w:color="auto"/>
        <w:right w:val="none" w:sz="0" w:space="0" w:color="auto"/>
      </w:divBdr>
    </w:div>
    <w:div w:id="314847067">
      <w:bodyDiv w:val="1"/>
      <w:marLeft w:val="0"/>
      <w:marRight w:val="0"/>
      <w:marTop w:val="0"/>
      <w:marBottom w:val="0"/>
      <w:divBdr>
        <w:top w:val="none" w:sz="0" w:space="0" w:color="auto"/>
        <w:left w:val="none" w:sz="0" w:space="0" w:color="auto"/>
        <w:bottom w:val="none" w:sz="0" w:space="0" w:color="auto"/>
        <w:right w:val="none" w:sz="0" w:space="0" w:color="auto"/>
      </w:divBdr>
    </w:div>
    <w:div w:id="315111246">
      <w:bodyDiv w:val="1"/>
      <w:marLeft w:val="0"/>
      <w:marRight w:val="0"/>
      <w:marTop w:val="0"/>
      <w:marBottom w:val="0"/>
      <w:divBdr>
        <w:top w:val="none" w:sz="0" w:space="0" w:color="auto"/>
        <w:left w:val="none" w:sz="0" w:space="0" w:color="auto"/>
        <w:bottom w:val="none" w:sz="0" w:space="0" w:color="auto"/>
        <w:right w:val="none" w:sz="0" w:space="0" w:color="auto"/>
      </w:divBdr>
    </w:div>
    <w:div w:id="320625355">
      <w:bodyDiv w:val="1"/>
      <w:marLeft w:val="0"/>
      <w:marRight w:val="0"/>
      <w:marTop w:val="0"/>
      <w:marBottom w:val="0"/>
      <w:divBdr>
        <w:top w:val="none" w:sz="0" w:space="0" w:color="auto"/>
        <w:left w:val="none" w:sz="0" w:space="0" w:color="auto"/>
        <w:bottom w:val="none" w:sz="0" w:space="0" w:color="auto"/>
        <w:right w:val="none" w:sz="0" w:space="0" w:color="auto"/>
      </w:divBdr>
    </w:div>
    <w:div w:id="320815892">
      <w:bodyDiv w:val="1"/>
      <w:marLeft w:val="0"/>
      <w:marRight w:val="0"/>
      <w:marTop w:val="0"/>
      <w:marBottom w:val="0"/>
      <w:divBdr>
        <w:top w:val="none" w:sz="0" w:space="0" w:color="auto"/>
        <w:left w:val="none" w:sz="0" w:space="0" w:color="auto"/>
        <w:bottom w:val="none" w:sz="0" w:space="0" w:color="auto"/>
        <w:right w:val="none" w:sz="0" w:space="0" w:color="auto"/>
      </w:divBdr>
    </w:div>
    <w:div w:id="326633287">
      <w:bodyDiv w:val="1"/>
      <w:marLeft w:val="0"/>
      <w:marRight w:val="0"/>
      <w:marTop w:val="0"/>
      <w:marBottom w:val="0"/>
      <w:divBdr>
        <w:top w:val="none" w:sz="0" w:space="0" w:color="auto"/>
        <w:left w:val="none" w:sz="0" w:space="0" w:color="auto"/>
        <w:bottom w:val="none" w:sz="0" w:space="0" w:color="auto"/>
        <w:right w:val="none" w:sz="0" w:space="0" w:color="auto"/>
      </w:divBdr>
    </w:div>
    <w:div w:id="328799260">
      <w:bodyDiv w:val="1"/>
      <w:marLeft w:val="0"/>
      <w:marRight w:val="0"/>
      <w:marTop w:val="0"/>
      <w:marBottom w:val="0"/>
      <w:divBdr>
        <w:top w:val="none" w:sz="0" w:space="0" w:color="auto"/>
        <w:left w:val="none" w:sz="0" w:space="0" w:color="auto"/>
        <w:bottom w:val="none" w:sz="0" w:space="0" w:color="auto"/>
        <w:right w:val="none" w:sz="0" w:space="0" w:color="auto"/>
      </w:divBdr>
    </w:div>
    <w:div w:id="329992076">
      <w:bodyDiv w:val="1"/>
      <w:marLeft w:val="0"/>
      <w:marRight w:val="0"/>
      <w:marTop w:val="0"/>
      <w:marBottom w:val="0"/>
      <w:divBdr>
        <w:top w:val="none" w:sz="0" w:space="0" w:color="auto"/>
        <w:left w:val="none" w:sz="0" w:space="0" w:color="auto"/>
        <w:bottom w:val="none" w:sz="0" w:space="0" w:color="auto"/>
        <w:right w:val="none" w:sz="0" w:space="0" w:color="auto"/>
      </w:divBdr>
    </w:div>
    <w:div w:id="337003690">
      <w:bodyDiv w:val="1"/>
      <w:marLeft w:val="0"/>
      <w:marRight w:val="0"/>
      <w:marTop w:val="0"/>
      <w:marBottom w:val="0"/>
      <w:divBdr>
        <w:top w:val="none" w:sz="0" w:space="0" w:color="auto"/>
        <w:left w:val="none" w:sz="0" w:space="0" w:color="auto"/>
        <w:bottom w:val="none" w:sz="0" w:space="0" w:color="auto"/>
        <w:right w:val="none" w:sz="0" w:space="0" w:color="auto"/>
      </w:divBdr>
    </w:div>
    <w:div w:id="340081889">
      <w:bodyDiv w:val="1"/>
      <w:marLeft w:val="0"/>
      <w:marRight w:val="0"/>
      <w:marTop w:val="0"/>
      <w:marBottom w:val="0"/>
      <w:divBdr>
        <w:top w:val="none" w:sz="0" w:space="0" w:color="auto"/>
        <w:left w:val="none" w:sz="0" w:space="0" w:color="auto"/>
        <w:bottom w:val="none" w:sz="0" w:space="0" w:color="auto"/>
        <w:right w:val="none" w:sz="0" w:space="0" w:color="auto"/>
      </w:divBdr>
    </w:div>
    <w:div w:id="341201544">
      <w:bodyDiv w:val="1"/>
      <w:marLeft w:val="0"/>
      <w:marRight w:val="0"/>
      <w:marTop w:val="0"/>
      <w:marBottom w:val="0"/>
      <w:divBdr>
        <w:top w:val="none" w:sz="0" w:space="0" w:color="auto"/>
        <w:left w:val="none" w:sz="0" w:space="0" w:color="auto"/>
        <w:bottom w:val="none" w:sz="0" w:space="0" w:color="auto"/>
        <w:right w:val="none" w:sz="0" w:space="0" w:color="auto"/>
      </w:divBdr>
    </w:div>
    <w:div w:id="348215876">
      <w:bodyDiv w:val="1"/>
      <w:marLeft w:val="0"/>
      <w:marRight w:val="0"/>
      <w:marTop w:val="0"/>
      <w:marBottom w:val="0"/>
      <w:divBdr>
        <w:top w:val="none" w:sz="0" w:space="0" w:color="auto"/>
        <w:left w:val="none" w:sz="0" w:space="0" w:color="auto"/>
        <w:bottom w:val="none" w:sz="0" w:space="0" w:color="auto"/>
        <w:right w:val="none" w:sz="0" w:space="0" w:color="auto"/>
      </w:divBdr>
    </w:div>
    <w:div w:id="351690274">
      <w:bodyDiv w:val="1"/>
      <w:marLeft w:val="0"/>
      <w:marRight w:val="0"/>
      <w:marTop w:val="0"/>
      <w:marBottom w:val="0"/>
      <w:divBdr>
        <w:top w:val="none" w:sz="0" w:space="0" w:color="auto"/>
        <w:left w:val="none" w:sz="0" w:space="0" w:color="auto"/>
        <w:bottom w:val="none" w:sz="0" w:space="0" w:color="auto"/>
        <w:right w:val="none" w:sz="0" w:space="0" w:color="auto"/>
      </w:divBdr>
    </w:div>
    <w:div w:id="358707241">
      <w:bodyDiv w:val="1"/>
      <w:marLeft w:val="0"/>
      <w:marRight w:val="0"/>
      <w:marTop w:val="0"/>
      <w:marBottom w:val="0"/>
      <w:divBdr>
        <w:top w:val="none" w:sz="0" w:space="0" w:color="auto"/>
        <w:left w:val="none" w:sz="0" w:space="0" w:color="auto"/>
        <w:bottom w:val="none" w:sz="0" w:space="0" w:color="auto"/>
        <w:right w:val="none" w:sz="0" w:space="0" w:color="auto"/>
      </w:divBdr>
    </w:div>
    <w:div w:id="360325509">
      <w:bodyDiv w:val="1"/>
      <w:marLeft w:val="0"/>
      <w:marRight w:val="0"/>
      <w:marTop w:val="0"/>
      <w:marBottom w:val="0"/>
      <w:divBdr>
        <w:top w:val="none" w:sz="0" w:space="0" w:color="auto"/>
        <w:left w:val="none" w:sz="0" w:space="0" w:color="auto"/>
        <w:bottom w:val="none" w:sz="0" w:space="0" w:color="auto"/>
        <w:right w:val="none" w:sz="0" w:space="0" w:color="auto"/>
      </w:divBdr>
    </w:div>
    <w:div w:id="369302028">
      <w:bodyDiv w:val="1"/>
      <w:marLeft w:val="0"/>
      <w:marRight w:val="0"/>
      <w:marTop w:val="0"/>
      <w:marBottom w:val="0"/>
      <w:divBdr>
        <w:top w:val="none" w:sz="0" w:space="0" w:color="auto"/>
        <w:left w:val="none" w:sz="0" w:space="0" w:color="auto"/>
        <w:bottom w:val="none" w:sz="0" w:space="0" w:color="auto"/>
        <w:right w:val="none" w:sz="0" w:space="0" w:color="auto"/>
      </w:divBdr>
    </w:div>
    <w:div w:id="385108133">
      <w:bodyDiv w:val="1"/>
      <w:marLeft w:val="0"/>
      <w:marRight w:val="0"/>
      <w:marTop w:val="0"/>
      <w:marBottom w:val="0"/>
      <w:divBdr>
        <w:top w:val="none" w:sz="0" w:space="0" w:color="auto"/>
        <w:left w:val="none" w:sz="0" w:space="0" w:color="auto"/>
        <w:bottom w:val="none" w:sz="0" w:space="0" w:color="auto"/>
        <w:right w:val="none" w:sz="0" w:space="0" w:color="auto"/>
      </w:divBdr>
    </w:div>
    <w:div w:id="388118129">
      <w:bodyDiv w:val="1"/>
      <w:marLeft w:val="0"/>
      <w:marRight w:val="0"/>
      <w:marTop w:val="0"/>
      <w:marBottom w:val="0"/>
      <w:divBdr>
        <w:top w:val="none" w:sz="0" w:space="0" w:color="auto"/>
        <w:left w:val="none" w:sz="0" w:space="0" w:color="auto"/>
        <w:bottom w:val="none" w:sz="0" w:space="0" w:color="auto"/>
        <w:right w:val="none" w:sz="0" w:space="0" w:color="auto"/>
      </w:divBdr>
    </w:div>
    <w:div w:id="394201573">
      <w:bodyDiv w:val="1"/>
      <w:marLeft w:val="0"/>
      <w:marRight w:val="0"/>
      <w:marTop w:val="0"/>
      <w:marBottom w:val="0"/>
      <w:divBdr>
        <w:top w:val="none" w:sz="0" w:space="0" w:color="auto"/>
        <w:left w:val="none" w:sz="0" w:space="0" w:color="auto"/>
        <w:bottom w:val="none" w:sz="0" w:space="0" w:color="auto"/>
        <w:right w:val="none" w:sz="0" w:space="0" w:color="auto"/>
      </w:divBdr>
    </w:div>
    <w:div w:id="395399375">
      <w:bodyDiv w:val="1"/>
      <w:marLeft w:val="0"/>
      <w:marRight w:val="0"/>
      <w:marTop w:val="0"/>
      <w:marBottom w:val="0"/>
      <w:divBdr>
        <w:top w:val="none" w:sz="0" w:space="0" w:color="auto"/>
        <w:left w:val="none" w:sz="0" w:space="0" w:color="auto"/>
        <w:bottom w:val="none" w:sz="0" w:space="0" w:color="auto"/>
        <w:right w:val="none" w:sz="0" w:space="0" w:color="auto"/>
      </w:divBdr>
    </w:div>
    <w:div w:id="396510761">
      <w:bodyDiv w:val="1"/>
      <w:marLeft w:val="0"/>
      <w:marRight w:val="0"/>
      <w:marTop w:val="0"/>
      <w:marBottom w:val="0"/>
      <w:divBdr>
        <w:top w:val="none" w:sz="0" w:space="0" w:color="auto"/>
        <w:left w:val="none" w:sz="0" w:space="0" w:color="auto"/>
        <w:bottom w:val="none" w:sz="0" w:space="0" w:color="auto"/>
        <w:right w:val="none" w:sz="0" w:space="0" w:color="auto"/>
      </w:divBdr>
    </w:div>
    <w:div w:id="399442651">
      <w:bodyDiv w:val="1"/>
      <w:marLeft w:val="0"/>
      <w:marRight w:val="0"/>
      <w:marTop w:val="0"/>
      <w:marBottom w:val="0"/>
      <w:divBdr>
        <w:top w:val="none" w:sz="0" w:space="0" w:color="auto"/>
        <w:left w:val="none" w:sz="0" w:space="0" w:color="auto"/>
        <w:bottom w:val="none" w:sz="0" w:space="0" w:color="auto"/>
        <w:right w:val="none" w:sz="0" w:space="0" w:color="auto"/>
      </w:divBdr>
    </w:div>
    <w:div w:id="406416695">
      <w:bodyDiv w:val="1"/>
      <w:marLeft w:val="0"/>
      <w:marRight w:val="0"/>
      <w:marTop w:val="0"/>
      <w:marBottom w:val="0"/>
      <w:divBdr>
        <w:top w:val="none" w:sz="0" w:space="0" w:color="auto"/>
        <w:left w:val="none" w:sz="0" w:space="0" w:color="auto"/>
        <w:bottom w:val="none" w:sz="0" w:space="0" w:color="auto"/>
        <w:right w:val="none" w:sz="0" w:space="0" w:color="auto"/>
      </w:divBdr>
    </w:div>
    <w:div w:id="415564221">
      <w:bodyDiv w:val="1"/>
      <w:marLeft w:val="0"/>
      <w:marRight w:val="0"/>
      <w:marTop w:val="0"/>
      <w:marBottom w:val="0"/>
      <w:divBdr>
        <w:top w:val="none" w:sz="0" w:space="0" w:color="auto"/>
        <w:left w:val="none" w:sz="0" w:space="0" w:color="auto"/>
        <w:bottom w:val="none" w:sz="0" w:space="0" w:color="auto"/>
        <w:right w:val="none" w:sz="0" w:space="0" w:color="auto"/>
      </w:divBdr>
    </w:div>
    <w:div w:id="420417255">
      <w:bodyDiv w:val="1"/>
      <w:marLeft w:val="0"/>
      <w:marRight w:val="0"/>
      <w:marTop w:val="0"/>
      <w:marBottom w:val="0"/>
      <w:divBdr>
        <w:top w:val="none" w:sz="0" w:space="0" w:color="auto"/>
        <w:left w:val="none" w:sz="0" w:space="0" w:color="auto"/>
        <w:bottom w:val="none" w:sz="0" w:space="0" w:color="auto"/>
        <w:right w:val="none" w:sz="0" w:space="0" w:color="auto"/>
      </w:divBdr>
    </w:div>
    <w:div w:id="421147705">
      <w:bodyDiv w:val="1"/>
      <w:marLeft w:val="0"/>
      <w:marRight w:val="0"/>
      <w:marTop w:val="0"/>
      <w:marBottom w:val="0"/>
      <w:divBdr>
        <w:top w:val="none" w:sz="0" w:space="0" w:color="auto"/>
        <w:left w:val="none" w:sz="0" w:space="0" w:color="auto"/>
        <w:bottom w:val="none" w:sz="0" w:space="0" w:color="auto"/>
        <w:right w:val="none" w:sz="0" w:space="0" w:color="auto"/>
      </w:divBdr>
    </w:div>
    <w:div w:id="421487221">
      <w:bodyDiv w:val="1"/>
      <w:marLeft w:val="0"/>
      <w:marRight w:val="0"/>
      <w:marTop w:val="0"/>
      <w:marBottom w:val="0"/>
      <w:divBdr>
        <w:top w:val="none" w:sz="0" w:space="0" w:color="auto"/>
        <w:left w:val="none" w:sz="0" w:space="0" w:color="auto"/>
        <w:bottom w:val="none" w:sz="0" w:space="0" w:color="auto"/>
        <w:right w:val="none" w:sz="0" w:space="0" w:color="auto"/>
      </w:divBdr>
    </w:div>
    <w:div w:id="428815795">
      <w:bodyDiv w:val="1"/>
      <w:marLeft w:val="0"/>
      <w:marRight w:val="0"/>
      <w:marTop w:val="0"/>
      <w:marBottom w:val="0"/>
      <w:divBdr>
        <w:top w:val="none" w:sz="0" w:space="0" w:color="auto"/>
        <w:left w:val="none" w:sz="0" w:space="0" w:color="auto"/>
        <w:bottom w:val="none" w:sz="0" w:space="0" w:color="auto"/>
        <w:right w:val="none" w:sz="0" w:space="0" w:color="auto"/>
      </w:divBdr>
    </w:div>
    <w:div w:id="432896252">
      <w:bodyDiv w:val="1"/>
      <w:marLeft w:val="0"/>
      <w:marRight w:val="0"/>
      <w:marTop w:val="0"/>
      <w:marBottom w:val="0"/>
      <w:divBdr>
        <w:top w:val="none" w:sz="0" w:space="0" w:color="auto"/>
        <w:left w:val="none" w:sz="0" w:space="0" w:color="auto"/>
        <w:bottom w:val="none" w:sz="0" w:space="0" w:color="auto"/>
        <w:right w:val="none" w:sz="0" w:space="0" w:color="auto"/>
      </w:divBdr>
    </w:div>
    <w:div w:id="434056553">
      <w:bodyDiv w:val="1"/>
      <w:marLeft w:val="0"/>
      <w:marRight w:val="0"/>
      <w:marTop w:val="0"/>
      <w:marBottom w:val="0"/>
      <w:divBdr>
        <w:top w:val="none" w:sz="0" w:space="0" w:color="auto"/>
        <w:left w:val="none" w:sz="0" w:space="0" w:color="auto"/>
        <w:bottom w:val="none" w:sz="0" w:space="0" w:color="auto"/>
        <w:right w:val="none" w:sz="0" w:space="0" w:color="auto"/>
      </w:divBdr>
    </w:div>
    <w:div w:id="439183006">
      <w:bodyDiv w:val="1"/>
      <w:marLeft w:val="0"/>
      <w:marRight w:val="0"/>
      <w:marTop w:val="0"/>
      <w:marBottom w:val="0"/>
      <w:divBdr>
        <w:top w:val="none" w:sz="0" w:space="0" w:color="auto"/>
        <w:left w:val="none" w:sz="0" w:space="0" w:color="auto"/>
        <w:bottom w:val="none" w:sz="0" w:space="0" w:color="auto"/>
        <w:right w:val="none" w:sz="0" w:space="0" w:color="auto"/>
      </w:divBdr>
    </w:div>
    <w:div w:id="442457025">
      <w:bodyDiv w:val="1"/>
      <w:marLeft w:val="0"/>
      <w:marRight w:val="0"/>
      <w:marTop w:val="0"/>
      <w:marBottom w:val="0"/>
      <w:divBdr>
        <w:top w:val="none" w:sz="0" w:space="0" w:color="auto"/>
        <w:left w:val="none" w:sz="0" w:space="0" w:color="auto"/>
        <w:bottom w:val="none" w:sz="0" w:space="0" w:color="auto"/>
        <w:right w:val="none" w:sz="0" w:space="0" w:color="auto"/>
      </w:divBdr>
    </w:div>
    <w:div w:id="442916889">
      <w:bodyDiv w:val="1"/>
      <w:marLeft w:val="0"/>
      <w:marRight w:val="0"/>
      <w:marTop w:val="0"/>
      <w:marBottom w:val="0"/>
      <w:divBdr>
        <w:top w:val="none" w:sz="0" w:space="0" w:color="auto"/>
        <w:left w:val="none" w:sz="0" w:space="0" w:color="auto"/>
        <w:bottom w:val="none" w:sz="0" w:space="0" w:color="auto"/>
        <w:right w:val="none" w:sz="0" w:space="0" w:color="auto"/>
      </w:divBdr>
    </w:div>
    <w:div w:id="449786355">
      <w:bodyDiv w:val="1"/>
      <w:marLeft w:val="0"/>
      <w:marRight w:val="0"/>
      <w:marTop w:val="0"/>
      <w:marBottom w:val="0"/>
      <w:divBdr>
        <w:top w:val="none" w:sz="0" w:space="0" w:color="auto"/>
        <w:left w:val="none" w:sz="0" w:space="0" w:color="auto"/>
        <w:bottom w:val="none" w:sz="0" w:space="0" w:color="auto"/>
        <w:right w:val="none" w:sz="0" w:space="0" w:color="auto"/>
      </w:divBdr>
    </w:div>
    <w:div w:id="452018620">
      <w:bodyDiv w:val="1"/>
      <w:marLeft w:val="0"/>
      <w:marRight w:val="0"/>
      <w:marTop w:val="0"/>
      <w:marBottom w:val="0"/>
      <w:divBdr>
        <w:top w:val="none" w:sz="0" w:space="0" w:color="auto"/>
        <w:left w:val="none" w:sz="0" w:space="0" w:color="auto"/>
        <w:bottom w:val="none" w:sz="0" w:space="0" w:color="auto"/>
        <w:right w:val="none" w:sz="0" w:space="0" w:color="auto"/>
      </w:divBdr>
    </w:div>
    <w:div w:id="453867746">
      <w:bodyDiv w:val="1"/>
      <w:marLeft w:val="0"/>
      <w:marRight w:val="0"/>
      <w:marTop w:val="0"/>
      <w:marBottom w:val="0"/>
      <w:divBdr>
        <w:top w:val="none" w:sz="0" w:space="0" w:color="auto"/>
        <w:left w:val="none" w:sz="0" w:space="0" w:color="auto"/>
        <w:bottom w:val="none" w:sz="0" w:space="0" w:color="auto"/>
        <w:right w:val="none" w:sz="0" w:space="0" w:color="auto"/>
      </w:divBdr>
    </w:div>
    <w:div w:id="454295907">
      <w:bodyDiv w:val="1"/>
      <w:marLeft w:val="0"/>
      <w:marRight w:val="0"/>
      <w:marTop w:val="0"/>
      <w:marBottom w:val="0"/>
      <w:divBdr>
        <w:top w:val="none" w:sz="0" w:space="0" w:color="auto"/>
        <w:left w:val="none" w:sz="0" w:space="0" w:color="auto"/>
        <w:bottom w:val="none" w:sz="0" w:space="0" w:color="auto"/>
        <w:right w:val="none" w:sz="0" w:space="0" w:color="auto"/>
      </w:divBdr>
    </w:div>
    <w:div w:id="456291717">
      <w:bodyDiv w:val="1"/>
      <w:marLeft w:val="0"/>
      <w:marRight w:val="0"/>
      <w:marTop w:val="0"/>
      <w:marBottom w:val="0"/>
      <w:divBdr>
        <w:top w:val="none" w:sz="0" w:space="0" w:color="auto"/>
        <w:left w:val="none" w:sz="0" w:space="0" w:color="auto"/>
        <w:bottom w:val="none" w:sz="0" w:space="0" w:color="auto"/>
        <w:right w:val="none" w:sz="0" w:space="0" w:color="auto"/>
      </w:divBdr>
    </w:div>
    <w:div w:id="457724774">
      <w:bodyDiv w:val="1"/>
      <w:marLeft w:val="0"/>
      <w:marRight w:val="0"/>
      <w:marTop w:val="0"/>
      <w:marBottom w:val="0"/>
      <w:divBdr>
        <w:top w:val="none" w:sz="0" w:space="0" w:color="auto"/>
        <w:left w:val="none" w:sz="0" w:space="0" w:color="auto"/>
        <w:bottom w:val="none" w:sz="0" w:space="0" w:color="auto"/>
        <w:right w:val="none" w:sz="0" w:space="0" w:color="auto"/>
      </w:divBdr>
    </w:div>
    <w:div w:id="471410839">
      <w:bodyDiv w:val="1"/>
      <w:marLeft w:val="0"/>
      <w:marRight w:val="0"/>
      <w:marTop w:val="0"/>
      <w:marBottom w:val="0"/>
      <w:divBdr>
        <w:top w:val="none" w:sz="0" w:space="0" w:color="auto"/>
        <w:left w:val="none" w:sz="0" w:space="0" w:color="auto"/>
        <w:bottom w:val="none" w:sz="0" w:space="0" w:color="auto"/>
        <w:right w:val="none" w:sz="0" w:space="0" w:color="auto"/>
      </w:divBdr>
    </w:div>
    <w:div w:id="472867428">
      <w:bodyDiv w:val="1"/>
      <w:marLeft w:val="0"/>
      <w:marRight w:val="0"/>
      <w:marTop w:val="0"/>
      <w:marBottom w:val="0"/>
      <w:divBdr>
        <w:top w:val="none" w:sz="0" w:space="0" w:color="auto"/>
        <w:left w:val="none" w:sz="0" w:space="0" w:color="auto"/>
        <w:bottom w:val="none" w:sz="0" w:space="0" w:color="auto"/>
        <w:right w:val="none" w:sz="0" w:space="0" w:color="auto"/>
      </w:divBdr>
    </w:div>
    <w:div w:id="486899443">
      <w:bodyDiv w:val="1"/>
      <w:marLeft w:val="0"/>
      <w:marRight w:val="0"/>
      <w:marTop w:val="0"/>
      <w:marBottom w:val="0"/>
      <w:divBdr>
        <w:top w:val="none" w:sz="0" w:space="0" w:color="auto"/>
        <w:left w:val="none" w:sz="0" w:space="0" w:color="auto"/>
        <w:bottom w:val="none" w:sz="0" w:space="0" w:color="auto"/>
        <w:right w:val="none" w:sz="0" w:space="0" w:color="auto"/>
      </w:divBdr>
    </w:div>
    <w:div w:id="487137611">
      <w:bodyDiv w:val="1"/>
      <w:marLeft w:val="0"/>
      <w:marRight w:val="0"/>
      <w:marTop w:val="0"/>
      <w:marBottom w:val="0"/>
      <w:divBdr>
        <w:top w:val="none" w:sz="0" w:space="0" w:color="auto"/>
        <w:left w:val="none" w:sz="0" w:space="0" w:color="auto"/>
        <w:bottom w:val="none" w:sz="0" w:space="0" w:color="auto"/>
        <w:right w:val="none" w:sz="0" w:space="0" w:color="auto"/>
      </w:divBdr>
    </w:div>
    <w:div w:id="487870064">
      <w:bodyDiv w:val="1"/>
      <w:marLeft w:val="0"/>
      <w:marRight w:val="0"/>
      <w:marTop w:val="0"/>
      <w:marBottom w:val="0"/>
      <w:divBdr>
        <w:top w:val="none" w:sz="0" w:space="0" w:color="auto"/>
        <w:left w:val="none" w:sz="0" w:space="0" w:color="auto"/>
        <w:bottom w:val="none" w:sz="0" w:space="0" w:color="auto"/>
        <w:right w:val="none" w:sz="0" w:space="0" w:color="auto"/>
      </w:divBdr>
    </w:div>
    <w:div w:id="488594103">
      <w:bodyDiv w:val="1"/>
      <w:marLeft w:val="0"/>
      <w:marRight w:val="0"/>
      <w:marTop w:val="0"/>
      <w:marBottom w:val="0"/>
      <w:divBdr>
        <w:top w:val="none" w:sz="0" w:space="0" w:color="auto"/>
        <w:left w:val="none" w:sz="0" w:space="0" w:color="auto"/>
        <w:bottom w:val="none" w:sz="0" w:space="0" w:color="auto"/>
        <w:right w:val="none" w:sz="0" w:space="0" w:color="auto"/>
      </w:divBdr>
    </w:div>
    <w:div w:id="489755267">
      <w:bodyDiv w:val="1"/>
      <w:marLeft w:val="0"/>
      <w:marRight w:val="0"/>
      <w:marTop w:val="0"/>
      <w:marBottom w:val="0"/>
      <w:divBdr>
        <w:top w:val="none" w:sz="0" w:space="0" w:color="auto"/>
        <w:left w:val="none" w:sz="0" w:space="0" w:color="auto"/>
        <w:bottom w:val="none" w:sz="0" w:space="0" w:color="auto"/>
        <w:right w:val="none" w:sz="0" w:space="0" w:color="auto"/>
      </w:divBdr>
    </w:div>
    <w:div w:id="490295740">
      <w:bodyDiv w:val="1"/>
      <w:marLeft w:val="0"/>
      <w:marRight w:val="0"/>
      <w:marTop w:val="0"/>
      <w:marBottom w:val="0"/>
      <w:divBdr>
        <w:top w:val="none" w:sz="0" w:space="0" w:color="auto"/>
        <w:left w:val="none" w:sz="0" w:space="0" w:color="auto"/>
        <w:bottom w:val="none" w:sz="0" w:space="0" w:color="auto"/>
        <w:right w:val="none" w:sz="0" w:space="0" w:color="auto"/>
      </w:divBdr>
    </w:div>
    <w:div w:id="503016215">
      <w:bodyDiv w:val="1"/>
      <w:marLeft w:val="0"/>
      <w:marRight w:val="0"/>
      <w:marTop w:val="0"/>
      <w:marBottom w:val="0"/>
      <w:divBdr>
        <w:top w:val="none" w:sz="0" w:space="0" w:color="auto"/>
        <w:left w:val="none" w:sz="0" w:space="0" w:color="auto"/>
        <w:bottom w:val="none" w:sz="0" w:space="0" w:color="auto"/>
        <w:right w:val="none" w:sz="0" w:space="0" w:color="auto"/>
      </w:divBdr>
    </w:div>
    <w:div w:id="509833143">
      <w:bodyDiv w:val="1"/>
      <w:marLeft w:val="0"/>
      <w:marRight w:val="0"/>
      <w:marTop w:val="0"/>
      <w:marBottom w:val="0"/>
      <w:divBdr>
        <w:top w:val="none" w:sz="0" w:space="0" w:color="auto"/>
        <w:left w:val="none" w:sz="0" w:space="0" w:color="auto"/>
        <w:bottom w:val="none" w:sz="0" w:space="0" w:color="auto"/>
        <w:right w:val="none" w:sz="0" w:space="0" w:color="auto"/>
      </w:divBdr>
    </w:div>
    <w:div w:id="526218988">
      <w:bodyDiv w:val="1"/>
      <w:marLeft w:val="0"/>
      <w:marRight w:val="0"/>
      <w:marTop w:val="0"/>
      <w:marBottom w:val="0"/>
      <w:divBdr>
        <w:top w:val="none" w:sz="0" w:space="0" w:color="auto"/>
        <w:left w:val="none" w:sz="0" w:space="0" w:color="auto"/>
        <w:bottom w:val="none" w:sz="0" w:space="0" w:color="auto"/>
        <w:right w:val="none" w:sz="0" w:space="0" w:color="auto"/>
      </w:divBdr>
    </w:div>
    <w:div w:id="531499792">
      <w:bodyDiv w:val="1"/>
      <w:marLeft w:val="0"/>
      <w:marRight w:val="0"/>
      <w:marTop w:val="0"/>
      <w:marBottom w:val="0"/>
      <w:divBdr>
        <w:top w:val="none" w:sz="0" w:space="0" w:color="auto"/>
        <w:left w:val="none" w:sz="0" w:space="0" w:color="auto"/>
        <w:bottom w:val="none" w:sz="0" w:space="0" w:color="auto"/>
        <w:right w:val="none" w:sz="0" w:space="0" w:color="auto"/>
      </w:divBdr>
    </w:div>
    <w:div w:id="553781515">
      <w:bodyDiv w:val="1"/>
      <w:marLeft w:val="0"/>
      <w:marRight w:val="0"/>
      <w:marTop w:val="0"/>
      <w:marBottom w:val="0"/>
      <w:divBdr>
        <w:top w:val="none" w:sz="0" w:space="0" w:color="auto"/>
        <w:left w:val="none" w:sz="0" w:space="0" w:color="auto"/>
        <w:bottom w:val="none" w:sz="0" w:space="0" w:color="auto"/>
        <w:right w:val="none" w:sz="0" w:space="0" w:color="auto"/>
      </w:divBdr>
    </w:div>
    <w:div w:id="555166784">
      <w:bodyDiv w:val="1"/>
      <w:marLeft w:val="0"/>
      <w:marRight w:val="0"/>
      <w:marTop w:val="0"/>
      <w:marBottom w:val="0"/>
      <w:divBdr>
        <w:top w:val="none" w:sz="0" w:space="0" w:color="auto"/>
        <w:left w:val="none" w:sz="0" w:space="0" w:color="auto"/>
        <w:bottom w:val="none" w:sz="0" w:space="0" w:color="auto"/>
        <w:right w:val="none" w:sz="0" w:space="0" w:color="auto"/>
      </w:divBdr>
    </w:div>
    <w:div w:id="556160040">
      <w:bodyDiv w:val="1"/>
      <w:marLeft w:val="0"/>
      <w:marRight w:val="0"/>
      <w:marTop w:val="0"/>
      <w:marBottom w:val="0"/>
      <w:divBdr>
        <w:top w:val="none" w:sz="0" w:space="0" w:color="auto"/>
        <w:left w:val="none" w:sz="0" w:space="0" w:color="auto"/>
        <w:bottom w:val="none" w:sz="0" w:space="0" w:color="auto"/>
        <w:right w:val="none" w:sz="0" w:space="0" w:color="auto"/>
      </w:divBdr>
    </w:div>
    <w:div w:id="569580500">
      <w:bodyDiv w:val="1"/>
      <w:marLeft w:val="0"/>
      <w:marRight w:val="0"/>
      <w:marTop w:val="0"/>
      <w:marBottom w:val="0"/>
      <w:divBdr>
        <w:top w:val="none" w:sz="0" w:space="0" w:color="auto"/>
        <w:left w:val="none" w:sz="0" w:space="0" w:color="auto"/>
        <w:bottom w:val="none" w:sz="0" w:space="0" w:color="auto"/>
        <w:right w:val="none" w:sz="0" w:space="0" w:color="auto"/>
      </w:divBdr>
    </w:div>
    <w:div w:id="582111602">
      <w:bodyDiv w:val="1"/>
      <w:marLeft w:val="0"/>
      <w:marRight w:val="0"/>
      <w:marTop w:val="0"/>
      <w:marBottom w:val="0"/>
      <w:divBdr>
        <w:top w:val="none" w:sz="0" w:space="0" w:color="auto"/>
        <w:left w:val="none" w:sz="0" w:space="0" w:color="auto"/>
        <w:bottom w:val="none" w:sz="0" w:space="0" w:color="auto"/>
        <w:right w:val="none" w:sz="0" w:space="0" w:color="auto"/>
      </w:divBdr>
    </w:div>
    <w:div w:id="587006689">
      <w:bodyDiv w:val="1"/>
      <w:marLeft w:val="0"/>
      <w:marRight w:val="0"/>
      <w:marTop w:val="0"/>
      <w:marBottom w:val="0"/>
      <w:divBdr>
        <w:top w:val="none" w:sz="0" w:space="0" w:color="auto"/>
        <w:left w:val="none" w:sz="0" w:space="0" w:color="auto"/>
        <w:bottom w:val="none" w:sz="0" w:space="0" w:color="auto"/>
        <w:right w:val="none" w:sz="0" w:space="0" w:color="auto"/>
      </w:divBdr>
    </w:div>
    <w:div w:id="590511320">
      <w:bodyDiv w:val="1"/>
      <w:marLeft w:val="0"/>
      <w:marRight w:val="0"/>
      <w:marTop w:val="0"/>
      <w:marBottom w:val="0"/>
      <w:divBdr>
        <w:top w:val="none" w:sz="0" w:space="0" w:color="auto"/>
        <w:left w:val="none" w:sz="0" w:space="0" w:color="auto"/>
        <w:bottom w:val="none" w:sz="0" w:space="0" w:color="auto"/>
        <w:right w:val="none" w:sz="0" w:space="0" w:color="auto"/>
      </w:divBdr>
    </w:div>
    <w:div w:id="590548282">
      <w:bodyDiv w:val="1"/>
      <w:marLeft w:val="0"/>
      <w:marRight w:val="0"/>
      <w:marTop w:val="0"/>
      <w:marBottom w:val="0"/>
      <w:divBdr>
        <w:top w:val="none" w:sz="0" w:space="0" w:color="auto"/>
        <w:left w:val="none" w:sz="0" w:space="0" w:color="auto"/>
        <w:bottom w:val="none" w:sz="0" w:space="0" w:color="auto"/>
        <w:right w:val="none" w:sz="0" w:space="0" w:color="auto"/>
      </w:divBdr>
    </w:div>
    <w:div w:id="590771639">
      <w:bodyDiv w:val="1"/>
      <w:marLeft w:val="0"/>
      <w:marRight w:val="0"/>
      <w:marTop w:val="0"/>
      <w:marBottom w:val="0"/>
      <w:divBdr>
        <w:top w:val="none" w:sz="0" w:space="0" w:color="auto"/>
        <w:left w:val="none" w:sz="0" w:space="0" w:color="auto"/>
        <w:bottom w:val="none" w:sz="0" w:space="0" w:color="auto"/>
        <w:right w:val="none" w:sz="0" w:space="0" w:color="auto"/>
      </w:divBdr>
    </w:div>
    <w:div w:id="592864750">
      <w:bodyDiv w:val="1"/>
      <w:marLeft w:val="0"/>
      <w:marRight w:val="0"/>
      <w:marTop w:val="0"/>
      <w:marBottom w:val="0"/>
      <w:divBdr>
        <w:top w:val="none" w:sz="0" w:space="0" w:color="auto"/>
        <w:left w:val="none" w:sz="0" w:space="0" w:color="auto"/>
        <w:bottom w:val="none" w:sz="0" w:space="0" w:color="auto"/>
        <w:right w:val="none" w:sz="0" w:space="0" w:color="auto"/>
      </w:divBdr>
    </w:div>
    <w:div w:id="596254136">
      <w:bodyDiv w:val="1"/>
      <w:marLeft w:val="0"/>
      <w:marRight w:val="0"/>
      <w:marTop w:val="0"/>
      <w:marBottom w:val="0"/>
      <w:divBdr>
        <w:top w:val="none" w:sz="0" w:space="0" w:color="auto"/>
        <w:left w:val="none" w:sz="0" w:space="0" w:color="auto"/>
        <w:bottom w:val="none" w:sz="0" w:space="0" w:color="auto"/>
        <w:right w:val="none" w:sz="0" w:space="0" w:color="auto"/>
      </w:divBdr>
    </w:div>
    <w:div w:id="605650936">
      <w:bodyDiv w:val="1"/>
      <w:marLeft w:val="0"/>
      <w:marRight w:val="0"/>
      <w:marTop w:val="0"/>
      <w:marBottom w:val="0"/>
      <w:divBdr>
        <w:top w:val="none" w:sz="0" w:space="0" w:color="auto"/>
        <w:left w:val="none" w:sz="0" w:space="0" w:color="auto"/>
        <w:bottom w:val="none" w:sz="0" w:space="0" w:color="auto"/>
        <w:right w:val="none" w:sz="0" w:space="0" w:color="auto"/>
      </w:divBdr>
    </w:div>
    <w:div w:id="608507040">
      <w:bodyDiv w:val="1"/>
      <w:marLeft w:val="0"/>
      <w:marRight w:val="0"/>
      <w:marTop w:val="0"/>
      <w:marBottom w:val="0"/>
      <w:divBdr>
        <w:top w:val="none" w:sz="0" w:space="0" w:color="auto"/>
        <w:left w:val="none" w:sz="0" w:space="0" w:color="auto"/>
        <w:bottom w:val="none" w:sz="0" w:space="0" w:color="auto"/>
        <w:right w:val="none" w:sz="0" w:space="0" w:color="auto"/>
      </w:divBdr>
    </w:div>
    <w:div w:id="616180345">
      <w:bodyDiv w:val="1"/>
      <w:marLeft w:val="0"/>
      <w:marRight w:val="0"/>
      <w:marTop w:val="0"/>
      <w:marBottom w:val="0"/>
      <w:divBdr>
        <w:top w:val="none" w:sz="0" w:space="0" w:color="auto"/>
        <w:left w:val="none" w:sz="0" w:space="0" w:color="auto"/>
        <w:bottom w:val="none" w:sz="0" w:space="0" w:color="auto"/>
        <w:right w:val="none" w:sz="0" w:space="0" w:color="auto"/>
      </w:divBdr>
    </w:div>
    <w:div w:id="616257085">
      <w:bodyDiv w:val="1"/>
      <w:marLeft w:val="0"/>
      <w:marRight w:val="0"/>
      <w:marTop w:val="0"/>
      <w:marBottom w:val="0"/>
      <w:divBdr>
        <w:top w:val="none" w:sz="0" w:space="0" w:color="auto"/>
        <w:left w:val="none" w:sz="0" w:space="0" w:color="auto"/>
        <w:bottom w:val="none" w:sz="0" w:space="0" w:color="auto"/>
        <w:right w:val="none" w:sz="0" w:space="0" w:color="auto"/>
      </w:divBdr>
    </w:div>
    <w:div w:id="621032392">
      <w:bodyDiv w:val="1"/>
      <w:marLeft w:val="0"/>
      <w:marRight w:val="0"/>
      <w:marTop w:val="0"/>
      <w:marBottom w:val="0"/>
      <w:divBdr>
        <w:top w:val="none" w:sz="0" w:space="0" w:color="auto"/>
        <w:left w:val="none" w:sz="0" w:space="0" w:color="auto"/>
        <w:bottom w:val="none" w:sz="0" w:space="0" w:color="auto"/>
        <w:right w:val="none" w:sz="0" w:space="0" w:color="auto"/>
      </w:divBdr>
    </w:div>
    <w:div w:id="622927841">
      <w:bodyDiv w:val="1"/>
      <w:marLeft w:val="0"/>
      <w:marRight w:val="0"/>
      <w:marTop w:val="0"/>
      <w:marBottom w:val="0"/>
      <w:divBdr>
        <w:top w:val="none" w:sz="0" w:space="0" w:color="auto"/>
        <w:left w:val="none" w:sz="0" w:space="0" w:color="auto"/>
        <w:bottom w:val="none" w:sz="0" w:space="0" w:color="auto"/>
        <w:right w:val="none" w:sz="0" w:space="0" w:color="auto"/>
      </w:divBdr>
    </w:div>
    <w:div w:id="624118170">
      <w:bodyDiv w:val="1"/>
      <w:marLeft w:val="0"/>
      <w:marRight w:val="0"/>
      <w:marTop w:val="0"/>
      <w:marBottom w:val="0"/>
      <w:divBdr>
        <w:top w:val="none" w:sz="0" w:space="0" w:color="auto"/>
        <w:left w:val="none" w:sz="0" w:space="0" w:color="auto"/>
        <w:bottom w:val="none" w:sz="0" w:space="0" w:color="auto"/>
        <w:right w:val="none" w:sz="0" w:space="0" w:color="auto"/>
      </w:divBdr>
    </w:div>
    <w:div w:id="628359468">
      <w:bodyDiv w:val="1"/>
      <w:marLeft w:val="0"/>
      <w:marRight w:val="0"/>
      <w:marTop w:val="0"/>
      <w:marBottom w:val="0"/>
      <w:divBdr>
        <w:top w:val="none" w:sz="0" w:space="0" w:color="auto"/>
        <w:left w:val="none" w:sz="0" w:space="0" w:color="auto"/>
        <w:bottom w:val="none" w:sz="0" w:space="0" w:color="auto"/>
        <w:right w:val="none" w:sz="0" w:space="0" w:color="auto"/>
      </w:divBdr>
    </w:div>
    <w:div w:id="644817149">
      <w:bodyDiv w:val="1"/>
      <w:marLeft w:val="0"/>
      <w:marRight w:val="0"/>
      <w:marTop w:val="0"/>
      <w:marBottom w:val="0"/>
      <w:divBdr>
        <w:top w:val="none" w:sz="0" w:space="0" w:color="auto"/>
        <w:left w:val="none" w:sz="0" w:space="0" w:color="auto"/>
        <w:bottom w:val="none" w:sz="0" w:space="0" w:color="auto"/>
        <w:right w:val="none" w:sz="0" w:space="0" w:color="auto"/>
      </w:divBdr>
    </w:div>
    <w:div w:id="660280773">
      <w:bodyDiv w:val="1"/>
      <w:marLeft w:val="0"/>
      <w:marRight w:val="0"/>
      <w:marTop w:val="0"/>
      <w:marBottom w:val="0"/>
      <w:divBdr>
        <w:top w:val="none" w:sz="0" w:space="0" w:color="auto"/>
        <w:left w:val="none" w:sz="0" w:space="0" w:color="auto"/>
        <w:bottom w:val="none" w:sz="0" w:space="0" w:color="auto"/>
        <w:right w:val="none" w:sz="0" w:space="0" w:color="auto"/>
      </w:divBdr>
    </w:div>
    <w:div w:id="669405103">
      <w:bodyDiv w:val="1"/>
      <w:marLeft w:val="0"/>
      <w:marRight w:val="0"/>
      <w:marTop w:val="0"/>
      <w:marBottom w:val="0"/>
      <w:divBdr>
        <w:top w:val="none" w:sz="0" w:space="0" w:color="auto"/>
        <w:left w:val="none" w:sz="0" w:space="0" w:color="auto"/>
        <w:bottom w:val="none" w:sz="0" w:space="0" w:color="auto"/>
        <w:right w:val="none" w:sz="0" w:space="0" w:color="auto"/>
      </w:divBdr>
    </w:div>
    <w:div w:id="669482826">
      <w:bodyDiv w:val="1"/>
      <w:marLeft w:val="0"/>
      <w:marRight w:val="0"/>
      <w:marTop w:val="0"/>
      <w:marBottom w:val="0"/>
      <w:divBdr>
        <w:top w:val="none" w:sz="0" w:space="0" w:color="auto"/>
        <w:left w:val="none" w:sz="0" w:space="0" w:color="auto"/>
        <w:bottom w:val="none" w:sz="0" w:space="0" w:color="auto"/>
        <w:right w:val="none" w:sz="0" w:space="0" w:color="auto"/>
      </w:divBdr>
    </w:div>
    <w:div w:id="674302569">
      <w:bodyDiv w:val="1"/>
      <w:marLeft w:val="0"/>
      <w:marRight w:val="0"/>
      <w:marTop w:val="0"/>
      <w:marBottom w:val="0"/>
      <w:divBdr>
        <w:top w:val="none" w:sz="0" w:space="0" w:color="auto"/>
        <w:left w:val="none" w:sz="0" w:space="0" w:color="auto"/>
        <w:bottom w:val="none" w:sz="0" w:space="0" w:color="auto"/>
        <w:right w:val="none" w:sz="0" w:space="0" w:color="auto"/>
      </w:divBdr>
    </w:div>
    <w:div w:id="681711645">
      <w:bodyDiv w:val="1"/>
      <w:marLeft w:val="0"/>
      <w:marRight w:val="0"/>
      <w:marTop w:val="0"/>
      <w:marBottom w:val="0"/>
      <w:divBdr>
        <w:top w:val="none" w:sz="0" w:space="0" w:color="auto"/>
        <w:left w:val="none" w:sz="0" w:space="0" w:color="auto"/>
        <w:bottom w:val="none" w:sz="0" w:space="0" w:color="auto"/>
        <w:right w:val="none" w:sz="0" w:space="0" w:color="auto"/>
      </w:divBdr>
    </w:div>
    <w:div w:id="694311683">
      <w:bodyDiv w:val="1"/>
      <w:marLeft w:val="0"/>
      <w:marRight w:val="0"/>
      <w:marTop w:val="0"/>
      <w:marBottom w:val="0"/>
      <w:divBdr>
        <w:top w:val="none" w:sz="0" w:space="0" w:color="auto"/>
        <w:left w:val="none" w:sz="0" w:space="0" w:color="auto"/>
        <w:bottom w:val="none" w:sz="0" w:space="0" w:color="auto"/>
        <w:right w:val="none" w:sz="0" w:space="0" w:color="auto"/>
      </w:divBdr>
    </w:div>
    <w:div w:id="704064232">
      <w:bodyDiv w:val="1"/>
      <w:marLeft w:val="0"/>
      <w:marRight w:val="0"/>
      <w:marTop w:val="0"/>
      <w:marBottom w:val="0"/>
      <w:divBdr>
        <w:top w:val="none" w:sz="0" w:space="0" w:color="auto"/>
        <w:left w:val="none" w:sz="0" w:space="0" w:color="auto"/>
        <w:bottom w:val="none" w:sz="0" w:space="0" w:color="auto"/>
        <w:right w:val="none" w:sz="0" w:space="0" w:color="auto"/>
      </w:divBdr>
    </w:div>
    <w:div w:id="738477674">
      <w:bodyDiv w:val="1"/>
      <w:marLeft w:val="0"/>
      <w:marRight w:val="0"/>
      <w:marTop w:val="0"/>
      <w:marBottom w:val="0"/>
      <w:divBdr>
        <w:top w:val="none" w:sz="0" w:space="0" w:color="auto"/>
        <w:left w:val="none" w:sz="0" w:space="0" w:color="auto"/>
        <w:bottom w:val="none" w:sz="0" w:space="0" w:color="auto"/>
        <w:right w:val="none" w:sz="0" w:space="0" w:color="auto"/>
      </w:divBdr>
    </w:div>
    <w:div w:id="745300652">
      <w:bodyDiv w:val="1"/>
      <w:marLeft w:val="0"/>
      <w:marRight w:val="0"/>
      <w:marTop w:val="0"/>
      <w:marBottom w:val="0"/>
      <w:divBdr>
        <w:top w:val="none" w:sz="0" w:space="0" w:color="auto"/>
        <w:left w:val="none" w:sz="0" w:space="0" w:color="auto"/>
        <w:bottom w:val="none" w:sz="0" w:space="0" w:color="auto"/>
        <w:right w:val="none" w:sz="0" w:space="0" w:color="auto"/>
      </w:divBdr>
    </w:div>
    <w:div w:id="754975457">
      <w:bodyDiv w:val="1"/>
      <w:marLeft w:val="0"/>
      <w:marRight w:val="0"/>
      <w:marTop w:val="0"/>
      <w:marBottom w:val="0"/>
      <w:divBdr>
        <w:top w:val="none" w:sz="0" w:space="0" w:color="auto"/>
        <w:left w:val="none" w:sz="0" w:space="0" w:color="auto"/>
        <w:bottom w:val="none" w:sz="0" w:space="0" w:color="auto"/>
        <w:right w:val="none" w:sz="0" w:space="0" w:color="auto"/>
      </w:divBdr>
    </w:div>
    <w:div w:id="770053663">
      <w:bodyDiv w:val="1"/>
      <w:marLeft w:val="0"/>
      <w:marRight w:val="0"/>
      <w:marTop w:val="0"/>
      <w:marBottom w:val="0"/>
      <w:divBdr>
        <w:top w:val="none" w:sz="0" w:space="0" w:color="auto"/>
        <w:left w:val="none" w:sz="0" w:space="0" w:color="auto"/>
        <w:bottom w:val="none" w:sz="0" w:space="0" w:color="auto"/>
        <w:right w:val="none" w:sz="0" w:space="0" w:color="auto"/>
      </w:divBdr>
    </w:div>
    <w:div w:id="775061196">
      <w:bodyDiv w:val="1"/>
      <w:marLeft w:val="0"/>
      <w:marRight w:val="0"/>
      <w:marTop w:val="0"/>
      <w:marBottom w:val="0"/>
      <w:divBdr>
        <w:top w:val="none" w:sz="0" w:space="0" w:color="auto"/>
        <w:left w:val="none" w:sz="0" w:space="0" w:color="auto"/>
        <w:bottom w:val="none" w:sz="0" w:space="0" w:color="auto"/>
        <w:right w:val="none" w:sz="0" w:space="0" w:color="auto"/>
      </w:divBdr>
    </w:div>
    <w:div w:id="778649103">
      <w:bodyDiv w:val="1"/>
      <w:marLeft w:val="0"/>
      <w:marRight w:val="0"/>
      <w:marTop w:val="0"/>
      <w:marBottom w:val="0"/>
      <w:divBdr>
        <w:top w:val="none" w:sz="0" w:space="0" w:color="auto"/>
        <w:left w:val="none" w:sz="0" w:space="0" w:color="auto"/>
        <w:bottom w:val="none" w:sz="0" w:space="0" w:color="auto"/>
        <w:right w:val="none" w:sz="0" w:space="0" w:color="auto"/>
      </w:divBdr>
    </w:div>
    <w:div w:id="794715125">
      <w:bodyDiv w:val="1"/>
      <w:marLeft w:val="0"/>
      <w:marRight w:val="0"/>
      <w:marTop w:val="0"/>
      <w:marBottom w:val="0"/>
      <w:divBdr>
        <w:top w:val="none" w:sz="0" w:space="0" w:color="auto"/>
        <w:left w:val="none" w:sz="0" w:space="0" w:color="auto"/>
        <w:bottom w:val="none" w:sz="0" w:space="0" w:color="auto"/>
        <w:right w:val="none" w:sz="0" w:space="0" w:color="auto"/>
      </w:divBdr>
    </w:div>
    <w:div w:id="806362351">
      <w:bodyDiv w:val="1"/>
      <w:marLeft w:val="0"/>
      <w:marRight w:val="0"/>
      <w:marTop w:val="0"/>
      <w:marBottom w:val="0"/>
      <w:divBdr>
        <w:top w:val="none" w:sz="0" w:space="0" w:color="auto"/>
        <w:left w:val="none" w:sz="0" w:space="0" w:color="auto"/>
        <w:bottom w:val="none" w:sz="0" w:space="0" w:color="auto"/>
        <w:right w:val="none" w:sz="0" w:space="0" w:color="auto"/>
      </w:divBdr>
    </w:div>
    <w:div w:id="819273130">
      <w:bodyDiv w:val="1"/>
      <w:marLeft w:val="0"/>
      <w:marRight w:val="0"/>
      <w:marTop w:val="0"/>
      <w:marBottom w:val="0"/>
      <w:divBdr>
        <w:top w:val="none" w:sz="0" w:space="0" w:color="auto"/>
        <w:left w:val="none" w:sz="0" w:space="0" w:color="auto"/>
        <w:bottom w:val="none" w:sz="0" w:space="0" w:color="auto"/>
        <w:right w:val="none" w:sz="0" w:space="0" w:color="auto"/>
      </w:divBdr>
    </w:div>
    <w:div w:id="847598834">
      <w:bodyDiv w:val="1"/>
      <w:marLeft w:val="0"/>
      <w:marRight w:val="0"/>
      <w:marTop w:val="0"/>
      <w:marBottom w:val="0"/>
      <w:divBdr>
        <w:top w:val="none" w:sz="0" w:space="0" w:color="auto"/>
        <w:left w:val="none" w:sz="0" w:space="0" w:color="auto"/>
        <w:bottom w:val="none" w:sz="0" w:space="0" w:color="auto"/>
        <w:right w:val="none" w:sz="0" w:space="0" w:color="auto"/>
      </w:divBdr>
    </w:div>
    <w:div w:id="848566022">
      <w:bodyDiv w:val="1"/>
      <w:marLeft w:val="0"/>
      <w:marRight w:val="0"/>
      <w:marTop w:val="0"/>
      <w:marBottom w:val="0"/>
      <w:divBdr>
        <w:top w:val="none" w:sz="0" w:space="0" w:color="auto"/>
        <w:left w:val="none" w:sz="0" w:space="0" w:color="auto"/>
        <w:bottom w:val="none" w:sz="0" w:space="0" w:color="auto"/>
        <w:right w:val="none" w:sz="0" w:space="0" w:color="auto"/>
      </w:divBdr>
    </w:div>
    <w:div w:id="851527552">
      <w:bodyDiv w:val="1"/>
      <w:marLeft w:val="0"/>
      <w:marRight w:val="0"/>
      <w:marTop w:val="0"/>
      <w:marBottom w:val="0"/>
      <w:divBdr>
        <w:top w:val="none" w:sz="0" w:space="0" w:color="auto"/>
        <w:left w:val="none" w:sz="0" w:space="0" w:color="auto"/>
        <w:bottom w:val="none" w:sz="0" w:space="0" w:color="auto"/>
        <w:right w:val="none" w:sz="0" w:space="0" w:color="auto"/>
      </w:divBdr>
    </w:div>
    <w:div w:id="870069260">
      <w:bodyDiv w:val="1"/>
      <w:marLeft w:val="0"/>
      <w:marRight w:val="0"/>
      <w:marTop w:val="0"/>
      <w:marBottom w:val="0"/>
      <w:divBdr>
        <w:top w:val="none" w:sz="0" w:space="0" w:color="auto"/>
        <w:left w:val="none" w:sz="0" w:space="0" w:color="auto"/>
        <w:bottom w:val="none" w:sz="0" w:space="0" w:color="auto"/>
        <w:right w:val="none" w:sz="0" w:space="0" w:color="auto"/>
      </w:divBdr>
    </w:div>
    <w:div w:id="880869800">
      <w:bodyDiv w:val="1"/>
      <w:marLeft w:val="0"/>
      <w:marRight w:val="0"/>
      <w:marTop w:val="0"/>
      <w:marBottom w:val="0"/>
      <w:divBdr>
        <w:top w:val="none" w:sz="0" w:space="0" w:color="auto"/>
        <w:left w:val="none" w:sz="0" w:space="0" w:color="auto"/>
        <w:bottom w:val="none" w:sz="0" w:space="0" w:color="auto"/>
        <w:right w:val="none" w:sz="0" w:space="0" w:color="auto"/>
      </w:divBdr>
    </w:div>
    <w:div w:id="886986636">
      <w:bodyDiv w:val="1"/>
      <w:marLeft w:val="0"/>
      <w:marRight w:val="0"/>
      <w:marTop w:val="0"/>
      <w:marBottom w:val="0"/>
      <w:divBdr>
        <w:top w:val="none" w:sz="0" w:space="0" w:color="auto"/>
        <w:left w:val="none" w:sz="0" w:space="0" w:color="auto"/>
        <w:bottom w:val="none" w:sz="0" w:space="0" w:color="auto"/>
        <w:right w:val="none" w:sz="0" w:space="0" w:color="auto"/>
      </w:divBdr>
    </w:div>
    <w:div w:id="888418337">
      <w:bodyDiv w:val="1"/>
      <w:marLeft w:val="0"/>
      <w:marRight w:val="0"/>
      <w:marTop w:val="0"/>
      <w:marBottom w:val="0"/>
      <w:divBdr>
        <w:top w:val="none" w:sz="0" w:space="0" w:color="auto"/>
        <w:left w:val="none" w:sz="0" w:space="0" w:color="auto"/>
        <w:bottom w:val="none" w:sz="0" w:space="0" w:color="auto"/>
        <w:right w:val="none" w:sz="0" w:space="0" w:color="auto"/>
      </w:divBdr>
    </w:div>
    <w:div w:id="891233376">
      <w:bodyDiv w:val="1"/>
      <w:marLeft w:val="0"/>
      <w:marRight w:val="0"/>
      <w:marTop w:val="0"/>
      <w:marBottom w:val="0"/>
      <w:divBdr>
        <w:top w:val="none" w:sz="0" w:space="0" w:color="auto"/>
        <w:left w:val="none" w:sz="0" w:space="0" w:color="auto"/>
        <w:bottom w:val="none" w:sz="0" w:space="0" w:color="auto"/>
        <w:right w:val="none" w:sz="0" w:space="0" w:color="auto"/>
      </w:divBdr>
    </w:div>
    <w:div w:id="893272778">
      <w:bodyDiv w:val="1"/>
      <w:marLeft w:val="0"/>
      <w:marRight w:val="0"/>
      <w:marTop w:val="0"/>
      <w:marBottom w:val="0"/>
      <w:divBdr>
        <w:top w:val="none" w:sz="0" w:space="0" w:color="auto"/>
        <w:left w:val="none" w:sz="0" w:space="0" w:color="auto"/>
        <w:bottom w:val="none" w:sz="0" w:space="0" w:color="auto"/>
        <w:right w:val="none" w:sz="0" w:space="0" w:color="auto"/>
      </w:divBdr>
    </w:div>
    <w:div w:id="894586293">
      <w:bodyDiv w:val="1"/>
      <w:marLeft w:val="0"/>
      <w:marRight w:val="0"/>
      <w:marTop w:val="0"/>
      <w:marBottom w:val="0"/>
      <w:divBdr>
        <w:top w:val="none" w:sz="0" w:space="0" w:color="auto"/>
        <w:left w:val="none" w:sz="0" w:space="0" w:color="auto"/>
        <w:bottom w:val="none" w:sz="0" w:space="0" w:color="auto"/>
        <w:right w:val="none" w:sz="0" w:space="0" w:color="auto"/>
      </w:divBdr>
    </w:div>
    <w:div w:id="897936218">
      <w:bodyDiv w:val="1"/>
      <w:marLeft w:val="0"/>
      <w:marRight w:val="0"/>
      <w:marTop w:val="0"/>
      <w:marBottom w:val="0"/>
      <w:divBdr>
        <w:top w:val="none" w:sz="0" w:space="0" w:color="auto"/>
        <w:left w:val="none" w:sz="0" w:space="0" w:color="auto"/>
        <w:bottom w:val="none" w:sz="0" w:space="0" w:color="auto"/>
        <w:right w:val="none" w:sz="0" w:space="0" w:color="auto"/>
      </w:divBdr>
    </w:div>
    <w:div w:id="909802845">
      <w:bodyDiv w:val="1"/>
      <w:marLeft w:val="0"/>
      <w:marRight w:val="0"/>
      <w:marTop w:val="0"/>
      <w:marBottom w:val="0"/>
      <w:divBdr>
        <w:top w:val="none" w:sz="0" w:space="0" w:color="auto"/>
        <w:left w:val="none" w:sz="0" w:space="0" w:color="auto"/>
        <w:bottom w:val="none" w:sz="0" w:space="0" w:color="auto"/>
        <w:right w:val="none" w:sz="0" w:space="0" w:color="auto"/>
      </w:divBdr>
    </w:div>
    <w:div w:id="912355127">
      <w:bodyDiv w:val="1"/>
      <w:marLeft w:val="0"/>
      <w:marRight w:val="0"/>
      <w:marTop w:val="0"/>
      <w:marBottom w:val="0"/>
      <w:divBdr>
        <w:top w:val="none" w:sz="0" w:space="0" w:color="auto"/>
        <w:left w:val="none" w:sz="0" w:space="0" w:color="auto"/>
        <w:bottom w:val="none" w:sz="0" w:space="0" w:color="auto"/>
        <w:right w:val="none" w:sz="0" w:space="0" w:color="auto"/>
      </w:divBdr>
    </w:div>
    <w:div w:id="932977761">
      <w:bodyDiv w:val="1"/>
      <w:marLeft w:val="0"/>
      <w:marRight w:val="0"/>
      <w:marTop w:val="0"/>
      <w:marBottom w:val="0"/>
      <w:divBdr>
        <w:top w:val="none" w:sz="0" w:space="0" w:color="auto"/>
        <w:left w:val="none" w:sz="0" w:space="0" w:color="auto"/>
        <w:bottom w:val="none" w:sz="0" w:space="0" w:color="auto"/>
        <w:right w:val="none" w:sz="0" w:space="0" w:color="auto"/>
      </w:divBdr>
    </w:div>
    <w:div w:id="936786525">
      <w:bodyDiv w:val="1"/>
      <w:marLeft w:val="0"/>
      <w:marRight w:val="0"/>
      <w:marTop w:val="0"/>
      <w:marBottom w:val="0"/>
      <w:divBdr>
        <w:top w:val="none" w:sz="0" w:space="0" w:color="auto"/>
        <w:left w:val="none" w:sz="0" w:space="0" w:color="auto"/>
        <w:bottom w:val="none" w:sz="0" w:space="0" w:color="auto"/>
        <w:right w:val="none" w:sz="0" w:space="0" w:color="auto"/>
      </w:divBdr>
    </w:div>
    <w:div w:id="940993451">
      <w:bodyDiv w:val="1"/>
      <w:marLeft w:val="0"/>
      <w:marRight w:val="0"/>
      <w:marTop w:val="0"/>
      <w:marBottom w:val="0"/>
      <w:divBdr>
        <w:top w:val="none" w:sz="0" w:space="0" w:color="auto"/>
        <w:left w:val="none" w:sz="0" w:space="0" w:color="auto"/>
        <w:bottom w:val="none" w:sz="0" w:space="0" w:color="auto"/>
        <w:right w:val="none" w:sz="0" w:space="0" w:color="auto"/>
      </w:divBdr>
    </w:div>
    <w:div w:id="946742267">
      <w:bodyDiv w:val="1"/>
      <w:marLeft w:val="0"/>
      <w:marRight w:val="0"/>
      <w:marTop w:val="0"/>
      <w:marBottom w:val="0"/>
      <w:divBdr>
        <w:top w:val="none" w:sz="0" w:space="0" w:color="auto"/>
        <w:left w:val="none" w:sz="0" w:space="0" w:color="auto"/>
        <w:bottom w:val="none" w:sz="0" w:space="0" w:color="auto"/>
        <w:right w:val="none" w:sz="0" w:space="0" w:color="auto"/>
      </w:divBdr>
    </w:div>
    <w:div w:id="946808449">
      <w:bodyDiv w:val="1"/>
      <w:marLeft w:val="0"/>
      <w:marRight w:val="0"/>
      <w:marTop w:val="0"/>
      <w:marBottom w:val="0"/>
      <w:divBdr>
        <w:top w:val="none" w:sz="0" w:space="0" w:color="auto"/>
        <w:left w:val="none" w:sz="0" w:space="0" w:color="auto"/>
        <w:bottom w:val="none" w:sz="0" w:space="0" w:color="auto"/>
        <w:right w:val="none" w:sz="0" w:space="0" w:color="auto"/>
      </w:divBdr>
    </w:div>
    <w:div w:id="952632113">
      <w:bodyDiv w:val="1"/>
      <w:marLeft w:val="0"/>
      <w:marRight w:val="0"/>
      <w:marTop w:val="0"/>
      <w:marBottom w:val="0"/>
      <w:divBdr>
        <w:top w:val="none" w:sz="0" w:space="0" w:color="auto"/>
        <w:left w:val="none" w:sz="0" w:space="0" w:color="auto"/>
        <w:bottom w:val="none" w:sz="0" w:space="0" w:color="auto"/>
        <w:right w:val="none" w:sz="0" w:space="0" w:color="auto"/>
      </w:divBdr>
    </w:div>
    <w:div w:id="963273393">
      <w:bodyDiv w:val="1"/>
      <w:marLeft w:val="0"/>
      <w:marRight w:val="0"/>
      <w:marTop w:val="0"/>
      <w:marBottom w:val="0"/>
      <w:divBdr>
        <w:top w:val="none" w:sz="0" w:space="0" w:color="auto"/>
        <w:left w:val="none" w:sz="0" w:space="0" w:color="auto"/>
        <w:bottom w:val="none" w:sz="0" w:space="0" w:color="auto"/>
        <w:right w:val="none" w:sz="0" w:space="0" w:color="auto"/>
      </w:divBdr>
    </w:div>
    <w:div w:id="965741627">
      <w:bodyDiv w:val="1"/>
      <w:marLeft w:val="0"/>
      <w:marRight w:val="0"/>
      <w:marTop w:val="0"/>
      <w:marBottom w:val="0"/>
      <w:divBdr>
        <w:top w:val="none" w:sz="0" w:space="0" w:color="auto"/>
        <w:left w:val="none" w:sz="0" w:space="0" w:color="auto"/>
        <w:bottom w:val="none" w:sz="0" w:space="0" w:color="auto"/>
        <w:right w:val="none" w:sz="0" w:space="0" w:color="auto"/>
      </w:divBdr>
    </w:div>
    <w:div w:id="968438580">
      <w:bodyDiv w:val="1"/>
      <w:marLeft w:val="0"/>
      <w:marRight w:val="0"/>
      <w:marTop w:val="0"/>
      <w:marBottom w:val="0"/>
      <w:divBdr>
        <w:top w:val="none" w:sz="0" w:space="0" w:color="auto"/>
        <w:left w:val="none" w:sz="0" w:space="0" w:color="auto"/>
        <w:bottom w:val="none" w:sz="0" w:space="0" w:color="auto"/>
        <w:right w:val="none" w:sz="0" w:space="0" w:color="auto"/>
      </w:divBdr>
    </w:div>
    <w:div w:id="980037683">
      <w:bodyDiv w:val="1"/>
      <w:marLeft w:val="0"/>
      <w:marRight w:val="0"/>
      <w:marTop w:val="0"/>
      <w:marBottom w:val="0"/>
      <w:divBdr>
        <w:top w:val="none" w:sz="0" w:space="0" w:color="auto"/>
        <w:left w:val="none" w:sz="0" w:space="0" w:color="auto"/>
        <w:bottom w:val="none" w:sz="0" w:space="0" w:color="auto"/>
        <w:right w:val="none" w:sz="0" w:space="0" w:color="auto"/>
      </w:divBdr>
    </w:div>
    <w:div w:id="986058405">
      <w:bodyDiv w:val="1"/>
      <w:marLeft w:val="0"/>
      <w:marRight w:val="0"/>
      <w:marTop w:val="0"/>
      <w:marBottom w:val="0"/>
      <w:divBdr>
        <w:top w:val="none" w:sz="0" w:space="0" w:color="auto"/>
        <w:left w:val="none" w:sz="0" w:space="0" w:color="auto"/>
        <w:bottom w:val="none" w:sz="0" w:space="0" w:color="auto"/>
        <w:right w:val="none" w:sz="0" w:space="0" w:color="auto"/>
      </w:divBdr>
    </w:div>
    <w:div w:id="990057116">
      <w:bodyDiv w:val="1"/>
      <w:marLeft w:val="0"/>
      <w:marRight w:val="0"/>
      <w:marTop w:val="0"/>
      <w:marBottom w:val="0"/>
      <w:divBdr>
        <w:top w:val="none" w:sz="0" w:space="0" w:color="auto"/>
        <w:left w:val="none" w:sz="0" w:space="0" w:color="auto"/>
        <w:bottom w:val="none" w:sz="0" w:space="0" w:color="auto"/>
        <w:right w:val="none" w:sz="0" w:space="0" w:color="auto"/>
      </w:divBdr>
    </w:div>
    <w:div w:id="993338059">
      <w:bodyDiv w:val="1"/>
      <w:marLeft w:val="0"/>
      <w:marRight w:val="0"/>
      <w:marTop w:val="0"/>
      <w:marBottom w:val="0"/>
      <w:divBdr>
        <w:top w:val="none" w:sz="0" w:space="0" w:color="auto"/>
        <w:left w:val="none" w:sz="0" w:space="0" w:color="auto"/>
        <w:bottom w:val="none" w:sz="0" w:space="0" w:color="auto"/>
        <w:right w:val="none" w:sz="0" w:space="0" w:color="auto"/>
      </w:divBdr>
    </w:div>
    <w:div w:id="1006975269">
      <w:bodyDiv w:val="1"/>
      <w:marLeft w:val="0"/>
      <w:marRight w:val="0"/>
      <w:marTop w:val="0"/>
      <w:marBottom w:val="0"/>
      <w:divBdr>
        <w:top w:val="none" w:sz="0" w:space="0" w:color="auto"/>
        <w:left w:val="none" w:sz="0" w:space="0" w:color="auto"/>
        <w:bottom w:val="none" w:sz="0" w:space="0" w:color="auto"/>
        <w:right w:val="none" w:sz="0" w:space="0" w:color="auto"/>
      </w:divBdr>
    </w:div>
    <w:div w:id="1012606778">
      <w:bodyDiv w:val="1"/>
      <w:marLeft w:val="0"/>
      <w:marRight w:val="0"/>
      <w:marTop w:val="0"/>
      <w:marBottom w:val="0"/>
      <w:divBdr>
        <w:top w:val="none" w:sz="0" w:space="0" w:color="auto"/>
        <w:left w:val="none" w:sz="0" w:space="0" w:color="auto"/>
        <w:bottom w:val="none" w:sz="0" w:space="0" w:color="auto"/>
        <w:right w:val="none" w:sz="0" w:space="0" w:color="auto"/>
      </w:divBdr>
    </w:div>
    <w:div w:id="1018970643">
      <w:bodyDiv w:val="1"/>
      <w:marLeft w:val="0"/>
      <w:marRight w:val="0"/>
      <w:marTop w:val="0"/>
      <w:marBottom w:val="0"/>
      <w:divBdr>
        <w:top w:val="none" w:sz="0" w:space="0" w:color="auto"/>
        <w:left w:val="none" w:sz="0" w:space="0" w:color="auto"/>
        <w:bottom w:val="none" w:sz="0" w:space="0" w:color="auto"/>
        <w:right w:val="none" w:sz="0" w:space="0" w:color="auto"/>
      </w:divBdr>
    </w:div>
    <w:div w:id="1019896291">
      <w:bodyDiv w:val="1"/>
      <w:marLeft w:val="0"/>
      <w:marRight w:val="0"/>
      <w:marTop w:val="0"/>
      <w:marBottom w:val="0"/>
      <w:divBdr>
        <w:top w:val="none" w:sz="0" w:space="0" w:color="auto"/>
        <w:left w:val="none" w:sz="0" w:space="0" w:color="auto"/>
        <w:bottom w:val="none" w:sz="0" w:space="0" w:color="auto"/>
        <w:right w:val="none" w:sz="0" w:space="0" w:color="auto"/>
      </w:divBdr>
    </w:div>
    <w:div w:id="1026058717">
      <w:bodyDiv w:val="1"/>
      <w:marLeft w:val="0"/>
      <w:marRight w:val="0"/>
      <w:marTop w:val="0"/>
      <w:marBottom w:val="0"/>
      <w:divBdr>
        <w:top w:val="none" w:sz="0" w:space="0" w:color="auto"/>
        <w:left w:val="none" w:sz="0" w:space="0" w:color="auto"/>
        <w:bottom w:val="none" w:sz="0" w:space="0" w:color="auto"/>
        <w:right w:val="none" w:sz="0" w:space="0" w:color="auto"/>
      </w:divBdr>
    </w:div>
    <w:div w:id="1031298594">
      <w:bodyDiv w:val="1"/>
      <w:marLeft w:val="0"/>
      <w:marRight w:val="0"/>
      <w:marTop w:val="0"/>
      <w:marBottom w:val="0"/>
      <w:divBdr>
        <w:top w:val="none" w:sz="0" w:space="0" w:color="auto"/>
        <w:left w:val="none" w:sz="0" w:space="0" w:color="auto"/>
        <w:bottom w:val="none" w:sz="0" w:space="0" w:color="auto"/>
        <w:right w:val="none" w:sz="0" w:space="0" w:color="auto"/>
      </w:divBdr>
    </w:div>
    <w:div w:id="1033379758">
      <w:bodyDiv w:val="1"/>
      <w:marLeft w:val="0"/>
      <w:marRight w:val="0"/>
      <w:marTop w:val="0"/>
      <w:marBottom w:val="0"/>
      <w:divBdr>
        <w:top w:val="none" w:sz="0" w:space="0" w:color="auto"/>
        <w:left w:val="none" w:sz="0" w:space="0" w:color="auto"/>
        <w:bottom w:val="none" w:sz="0" w:space="0" w:color="auto"/>
        <w:right w:val="none" w:sz="0" w:space="0" w:color="auto"/>
      </w:divBdr>
    </w:div>
    <w:div w:id="1040744142">
      <w:bodyDiv w:val="1"/>
      <w:marLeft w:val="0"/>
      <w:marRight w:val="0"/>
      <w:marTop w:val="0"/>
      <w:marBottom w:val="0"/>
      <w:divBdr>
        <w:top w:val="none" w:sz="0" w:space="0" w:color="auto"/>
        <w:left w:val="none" w:sz="0" w:space="0" w:color="auto"/>
        <w:bottom w:val="none" w:sz="0" w:space="0" w:color="auto"/>
        <w:right w:val="none" w:sz="0" w:space="0" w:color="auto"/>
      </w:divBdr>
    </w:div>
    <w:div w:id="1041588560">
      <w:bodyDiv w:val="1"/>
      <w:marLeft w:val="0"/>
      <w:marRight w:val="0"/>
      <w:marTop w:val="0"/>
      <w:marBottom w:val="0"/>
      <w:divBdr>
        <w:top w:val="none" w:sz="0" w:space="0" w:color="auto"/>
        <w:left w:val="none" w:sz="0" w:space="0" w:color="auto"/>
        <w:bottom w:val="none" w:sz="0" w:space="0" w:color="auto"/>
        <w:right w:val="none" w:sz="0" w:space="0" w:color="auto"/>
      </w:divBdr>
    </w:div>
    <w:div w:id="1050378064">
      <w:bodyDiv w:val="1"/>
      <w:marLeft w:val="0"/>
      <w:marRight w:val="0"/>
      <w:marTop w:val="0"/>
      <w:marBottom w:val="0"/>
      <w:divBdr>
        <w:top w:val="none" w:sz="0" w:space="0" w:color="auto"/>
        <w:left w:val="none" w:sz="0" w:space="0" w:color="auto"/>
        <w:bottom w:val="none" w:sz="0" w:space="0" w:color="auto"/>
        <w:right w:val="none" w:sz="0" w:space="0" w:color="auto"/>
      </w:divBdr>
    </w:div>
    <w:div w:id="1060399335">
      <w:bodyDiv w:val="1"/>
      <w:marLeft w:val="0"/>
      <w:marRight w:val="0"/>
      <w:marTop w:val="0"/>
      <w:marBottom w:val="0"/>
      <w:divBdr>
        <w:top w:val="none" w:sz="0" w:space="0" w:color="auto"/>
        <w:left w:val="none" w:sz="0" w:space="0" w:color="auto"/>
        <w:bottom w:val="none" w:sz="0" w:space="0" w:color="auto"/>
        <w:right w:val="none" w:sz="0" w:space="0" w:color="auto"/>
      </w:divBdr>
    </w:div>
    <w:div w:id="1064764378">
      <w:bodyDiv w:val="1"/>
      <w:marLeft w:val="0"/>
      <w:marRight w:val="0"/>
      <w:marTop w:val="0"/>
      <w:marBottom w:val="0"/>
      <w:divBdr>
        <w:top w:val="none" w:sz="0" w:space="0" w:color="auto"/>
        <w:left w:val="none" w:sz="0" w:space="0" w:color="auto"/>
        <w:bottom w:val="none" w:sz="0" w:space="0" w:color="auto"/>
        <w:right w:val="none" w:sz="0" w:space="0" w:color="auto"/>
      </w:divBdr>
    </w:div>
    <w:div w:id="1069574825">
      <w:bodyDiv w:val="1"/>
      <w:marLeft w:val="0"/>
      <w:marRight w:val="0"/>
      <w:marTop w:val="0"/>
      <w:marBottom w:val="0"/>
      <w:divBdr>
        <w:top w:val="none" w:sz="0" w:space="0" w:color="auto"/>
        <w:left w:val="none" w:sz="0" w:space="0" w:color="auto"/>
        <w:bottom w:val="none" w:sz="0" w:space="0" w:color="auto"/>
        <w:right w:val="none" w:sz="0" w:space="0" w:color="auto"/>
      </w:divBdr>
    </w:div>
    <w:div w:id="1071078832">
      <w:bodyDiv w:val="1"/>
      <w:marLeft w:val="0"/>
      <w:marRight w:val="0"/>
      <w:marTop w:val="0"/>
      <w:marBottom w:val="0"/>
      <w:divBdr>
        <w:top w:val="none" w:sz="0" w:space="0" w:color="auto"/>
        <w:left w:val="none" w:sz="0" w:space="0" w:color="auto"/>
        <w:bottom w:val="none" w:sz="0" w:space="0" w:color="auto"/>
        <w:right w:val="none" w:sz="0" w:space="0" w:color="auto"/>
      </w:divBdr>
    </w:div>
    <w:div w:id="1071926821">
      <w:bodyDiv w:val="1"/>
      <w:marLeft w:val="0"/>
      <w:marRight w:val="0"/>
      <w:marTop w:val="0"/>
      <w:marBottom w:val="0"/>
      <w:divBdr>
        <w:top w:val="none" w:sz="0" w:space="0" w:color="auto"/>
        <w:left w:val="none" w:sz="0" w:space="0" w:color="auto"/>
        <w:bottom w:val="none" w:sz="0" w:space="0" w:color="auto"/>
        <w:right w:val="none" w:sz="0" w:space="0" w:color="auto"/>
      </w:divBdr>
    </w:div>
    <w:div w:id="1078551955">
      <w:bodyDiv w:val="1"/>
      <w:marLeft w:val="0"/>
      <w:marRight w:val="0"/>
      <w:marTop w:val="0"/>
      <w:marBottom w:val="0"/>
      <w:divBdr>
        <w:top w:val="none" w:sz="0" w:space="0" w:color="auto"/>
        <w:left w:val="none" w:sz="0" w:space="0" w:color="auto"/>
        <w:bottom w:val="none" w:sz="0" w:space="0" w:color="auto"/>
        <w:right w:val="none" w:sz="0" w:space="0" w:color="auto"/>
      </w:divBdr>
    </w:div>
    <w:div w:id="1093235853">
      <w:bodyDiv w:val="1"/>
      <w:marLeft w:val="0"/>
      <w:marRight w:val="0"/>
      <w:marTop w:val="0"/>
      <w:marBottom w:val="0"/>
      <w:divBdr>
        <w:top w:val="none" w:sz="0" w:space="0" w:color="auto"/>
        <w:left w:val="none" w:sz="0" w:space="0" w:color="auto"/>
        <w:bottom w:val="none" w:sz="0" w:space="0" w:color="auto"/>
        <w:right w:val="none" w:sz="0" w:space="0" w:color="auto"/>
      </w:divBdr>
    </w:div>
    <w:div w:id="1096484403">
      <w:bodyDiv w:val="1"/>
      <w:marLeft w:val="0"/>
      <w:marRight w:val="0"/>
      <w:marTop w:val="0"/>
      <w:marBottom w:val="0"/>
      <w:divBdr>
        <w:top w:val="none" w:sz="0" w:space="0" w:color="auto"/>
        <w:left w:val="none" w:sz="0" w:space="0" w:color="auto"/>
        <w:bottom w:val="none" w:sz="0" w:space="0" w:color="auto"/>
        <w:right w:val="none" w:sz="0" w:space="0" w:color="auto"/>
      </w:divBdr>
    </w:div>
    <w:div w:id="1099983056">
      <w:bodyDiv w:val="1"/>
      <w:marLeft w:val="0"/>
      <w:marRight w:val="0"/>
      <w:marTop w:val="0"/>
      <w:marBottom w:val="0"/>
      <w:divBdr>
        <w:top w:val="none" w:sz="0" w:space="0" w:color="auto"/>
        <w:left w:val="none" w:sz="0" w:space="0" w:color="auto"/>
        <w:bottom w:val="none" w:sz="0" w:space="0" w:color="auto"/>
        <w:right w:val="none" w:sz="0" w:space="0" w:color="auto"/>
      </w:divBdr>
    </w:div>
    <w:div w:id="1107505555">
      <w:bodyDiv w:val="1"/>
      <w:marLeft w:val="0"/>
      <w:marRight w:val="0"/>
      <w:marTop w:val="0"/>
      <w:marBottom w:val="0"/>
      <w:divBdr>
        <w:top w:val="none" w:sz="0" w:space="0" w:color="auto"/>
        <w:left w:val="none" w:sz="0" w:space="0" w:color="auto"/>
        <w:bottom w:val="none" w:sz="0" w:space="0" w:color="auto"/>
        <w:right w:val="none" w:sz="0" w:space="0" w:color="auto"/>
      </w:divBdr>
    </w:div>
    <w:div w:id="1107850493">
      <w:bodyDiv w:val="1"/>
      <w:marLeft w:val="0"/>
      <w:marRight w:val="0"/>
      <w:marTop w:val="0"/>
      <w:marBottom w:val="0"/>
      <w:divBdr>
        <w:top w:val="none" w:sz="0" w:space="0" w:color="auto"/>
        <w:left w:val="none" w:sz="0" w:space="0" w:color="auto"/>
        <w:bottom w:val="none" w:sz="0" w:space="0" w:color="auto"/>
        <w:right w:val="none" w:sz="0" w:space="0" w:color="auto"/>
      </w:divBdr>
    </w:div>
    <w:div w:id="1117525629">
      <w:bodyDiv w:val="1"/>
      <w:marLeft w:val="0"/>
      <w:marRight w:val="0"/>
      <w:marTop w:val="0"/>
      <w:marBottom w:val="0"/>
      <w:divBdr>
        <w:top w:val="none" w:sz="0" w:space="0" w:color="auto"/>
        <w:left w:val="none" w:sz="0" w:space="0" w:color="auto"/>
        <w:bottom w:val="none" w:sz="0" w:space="0" w:color="auto"/>
        <w:right w:val="none" w:sz="0" w:space="0" w:color="auto"/>
      </w:divBdr>
    </w:div>
    <w:div w:id="1121846008">
      <w:bodyDiv w:val="1"/>
      <w:marLeft w:val="0"/>
      <w:marRight w:val="0"/>
      <w:marTop w:val="0"/>
      <w:marBottom w:val="0"/>
      <w:divBdr>
        <w:top w:val="none" w:sz="0" w:space="0" w:color="auto"/>
        <w:left w:val="none" w:sz="0" w:space="0" w:color="auto"/>
        <w:bottom w:val="none" w:sz="0" w:space="0" w:color="auto"/>
        <w:right w:val="none" w:sz="0" w:space="0" w:color="auto"/>
      </w:divBdr>
    </w:div>
    <w:div w:id="1128207342">
      <w:bodyDiv w:val="1"/>
      <w:marLeft w:val="0"/>
      <w:marRight w:val="0"/>
      <w:marTop w:val="0"/>
      <w:marBottom w:val="0"/>
      <w:divBdr>
        <w:top w:val="none" w:sz="0" w:space="0" w:color="auto"/>
        <w:left w:val="none" w:sz="0" w:space="0" w:color="auto"/>
        <w:bottom w:val="none" w:sz="0" w:space="0" w:color="auto"/>
        <w:right w:val="none" w:sz="0" w:space="0" w:color="auto"/>
      </w:divBdr>
    </w:div>
    <w:div w:id="1129670393">
      <w:bodyDiv w:val="1"/>
      <w:marLeft w:val="0"/>
      <w:marRight w:val="0"/>
      <w:marTop w:val="0"/>
      <w:marBottom w:val="0"/>
      <w:divBdr>
        <w:top w:val="none" w:sz="0" w:space="0" w:color="auto"/>
        <w:left w:val="none" w:sz="0" w:space="0" w:color="auto"/>
        <w:bottom w:val="none" w:sz="0" w:space="0" w:color="auto"/>
        <w:right w:val="none" w:sz="0" w:space="0" w:color="auto"/>
      </w:divBdr>
    </w:div>
    <w:div w:id="1133138101">
      <w:bodyDiv w:val="1"/>
      <w:marLeft w:val="0"/>
      <w:marRight w:val="0"/>
      <w:marTop w:val="0"/>
      <w:marBottom w:val="0"/>
      <w:divBdr>
        <w:top w:val="none" w:sz="0" w:space="0" w:color="auto"/>
        <w:left w:val="none" w:sz="0" w:space="0" w:color="auto"/>
        <w:bottom w:val="none" w:sz="0" w:space="0" w:color="auto"/>
        <w:right w:val="none" w:sz="0" w:space="0" w:color="auto"/>
      </w:divBdr>
    </w:div>
    <w:div w:id="1137451394">
      <w:bodyDiv w:val="1"/>
      <w:marLeft w:val="0"/>
      <w:marRight w:val="0"/>
      <w:marTop w:val="0"/>
      <w:marBottom w:val="0"/>
      <w:divBdr>
        <w:top w:val="none" w:sz="0" w:space="0" w:color="auto"/>
        <w:left w:val="none" w:sz="0" w:space="0" w:color="auto"/>
        <w:bottom w:val="none" w:sz="0" w:space="0" w:color="auto"/>
        <w:right w:val="none" w:sz="0" w:space="0" w:color="auto"/>
      </w:divBdr>
    </w:div>
    <w:div w:id="1140466439">
      <w:bodyDiv w:val="1"/>
      <w:marLeft w:val="0"/>
      <w:marRight w:val="0"/>
      <w:marTop w:val="0"/>
      <w:marBottom w:val="0"/>
      <w:divBdr>
        <w:top w:val="none" w:sz="0" w:space="0" w:color="auto"/>
        <w:left w:val="none" w:sz="0" w:space="0" w:color="auto"/>
        <w:bottom w:val="none" w:sz="0" w:space="0" w:color="auto"/>
        <w:right w:val="none" w:sz="0" w:space="0" w:color="auto"/>
      </w:divBdr>
    </w:div>
    <w:div w:id="1141536902">
      <w:bodyDiv w:val="1"/>
      <w:marLeft w:val="0"/>
      <w:marRight w:val="0"/>
      <w:marTop w:val="0"/>
      <w:marBottom w:val="0"/>
      <w:divBdr>
        <w:top w:val="none" w:sz="0" w:space="0" w:color="auto"/>
        <w:left w:val="none" w:sz="0" w:space="0" w:color="auto"/>
        <w:bottom w:val="none" w:sz="0" w:space="0" w:color="auto"/>
        <w:right w:val="none" w:sz="0" w:space="0" w:color="auto"/>
      </w:divBdr>
    </w:div>
    <w:div w:id="1141577495">
      <w:bodyDiv w:val="1"/>
      <w:marLeft w:val="0"/>
      <w:marRight w:val="0"/>
      <w:marTop w:val="0"/>
      <w:marBottom w:val="0"/>
      <w:divBdr>
        <w:top w:val="none" w:sz="0" w:space="0" w:color="auto"/>
        <w:left w:val="none" w:sz="0" w:space="0" w:color="auto"/>
        <w:bottom w:val="none" w:sz="0" w:space="0" w:color="auto"/>
        <w:right w:val="none" w:sz="0" w:space="0" w:color="auto"/>
      </w:divBdr>
    </w:div>
    <w:div w:id="1142772951">
      <w:bodyDiv w:val="1"/>
      <w:marLeft w:val="0"/>
      <w:marRight w:val="0"/>
      <w:marTop w:val="0"/>
      <w:marBottom w:val="0"/>
      <w:divBdr>
        <w:top w:val="none" w:sz="0" w:space="0" w:color="auto"/>
        <w:left w:val="none" w:sz="0" w:space="0" w:color="auto"/>
        <w:bottom w:val="none" w:sz="0" w:space="0" w:color="auto"/>
        <w:right w:val="none" w:sz="0" w:space="0" w:color="auto"/>
      </w:divBdr>
    </w:div>
    <w:div w:id="1149634632">
      <w:bodyDiv w:val="1"/>
      <w:marLeft w:val="0"/>
      <w:marRight w:val="0"/>
      <w:marTop w:val="0"/>
      <w:marBottom w:val="0"/>
      <w:divBdr>
        <w:top w:val="none" w:sz="0" w:space="0" w:color="auto"/>
        <w:left w:val="none" w:sz="0" w:space="0" w:color="auto"/>
        <w:bottom w:val="none" w:sz="0" w:space="0" w:color="auto"/>
        <w:right w:val="none" w:sz="0" w:space="0" w:color="auto"/>
      </w:divBdr>
    </w:div>
    <w:div w:id="1158152273">
      <w:bodyDiv w:val="1"/>
      <w:marLeft w:val="0"/>
      <w:marRight w:val="0"/>
      <w:marTop w:val="0"/>
      <w:marBottom w:val="0"/>
      <w:divBdr>
        <w:top w:val="none" w:sz="0" w:space="0" w:color="auto"/>
        <w:left w:val="none" w:sz="0" w:space="0" w:color="auto"/>
        <w:bottom w:val="none" w:sz="0" w:space="0" w:color="auto"/>
        <w:right w:val="none" w:sz="0" w:space="0" w:color="auto"/>
      </w:divBdr>
    </w:div>
    <w:div w:id="1164248767">
      <w:bodyDiv w:val="1"/>
      <w:marLeft w:val="0"/>
      <w:marRight w:val="0"/>
      <w:marTop w:val="0"/>
      <w:marBottom w:val="0"/>
      <w:divBdr>
        <w:top w:val="none" w:sz="0" w:space="0" w:color="auto"/>
        <w:left w:val="none" w:sz="0" w:space="0" w:color="auto"/>
        <w:bottom w:val="none" w:sz="0" w:space="0" w:color="auto"/>
        <w:right w:val="none" w:sz="0" w:space="0" w:color="auto"/>
      </w:divBdr>
    </w:div>
    <w:div w:id="1171677075">
      <w:bodyDiv w:val="1"/>
      <w:marLeft w:val="0"/>
      <w:marRight w:val="0"/>
      <w:marTop w:val="0"/>
      <w:marBottom w:val="0"/>
      <w:divBdr>
        <w:top w:val="none" w:sz="0" w:space="0" w:color="auto"/>
        <w:left w:val="none" w:sz="0" w:space="0" w:color="auto"/>
        <w:bottom w:val="none" w:sz="0" w:space="0" w:color="auto"/>
        <w:right w:val="none" w:sz="0" w:space="0" w:color="auto"/>
      </w:divBdr>
    </w:div>
    <w:div w:id="1182475979">
      <w:bodyDiv w:val="1"/>
      <w:marLeft w:val="0"/>
      <w:marRight w:val="0"/>
      <w:marTop w:val="0"/>
      <w:marBottom w:val="0"/>
      <w:divBdr>
        <w:top w:val="none" w:sz="0" w:space="0" w:color="auto"/>
        <w:left w:val="none" w:sz="0" w:space="0" w:color="auto"/>
        <w:bottom w:val="none" w:sz="0" w:space="0" w:color="auto"/>
        <w:right w:val="none" w:sz="0" w:space="0" w:color="auto"/>
      </w:divBdr>
    </w:div>
    <w:div w:id="1193618706">
      <w:bodyDiv w:val="1"/>
      <w:marLeft w:val="0"/>
      <w:marRight w:val="0"/>
      <w:marTop w:val="0"/>
      <w:marBottom w:val="0"/>
      <w:divBdr>
        <w:top w:val="none" w:sz="0" w:space="0" w:color="auto"/>
        <w:left w:val="none" w:sz="0" w:space="0" w:color="auto"/>
        <w:bottom w:val="none" w:sz="0" w:space="0" w:color="auto"/>
        <w:right w:val="none" w:sz="0" w:space="0" w:color="auto"/>
      </w:divBdr>
    </w:div>
    <w:div w:id="1193761919">
      <w:bodyDiv w:val="1"/>
      <w:marLeft w:val="0"/>
      <w:marRight w:val="0"/>
      <w:marTop w:val="0"/>
      <w:marBottom w:val="0"/>
      <w:divBdr>
        <w:top w:val="none" w:sz="0" w:space="0" w:color="auto"/>
        <w:left w:val="none" w:sz="0" w:space="0" w:color="auto"/>
        <w:bottom w:val="none" w:sz="0" w:space="0" w:color="auto"/>
        <w:right w:val="none" w:sz="0" w:space="0" w:color="auto"/>
      </w:divBdr>
    </w:div>
    <w:div w:id="1195195902">
      <w:bodyDiv w:val="1"/>
      <w:marLeft w:val="0"/>
      <w:marRight w:val="0"/>
      <w:marTop w:val="0"/>
      <w:marBottom w:val="0"/>
      <w:divBdr>
        <w:top w:val="none" w:sz="0" w:space="0" w:color="auto"/>
        <w:left w:val="none" w:sz="0" w:space="0" w:color="auto"/>
        <w:bottom w:val="none" w:sz="0" w:space="0" w:color="auto"/>
        <w:right w:val="none" w:sz="0" w:space="0" w:color="auto"/>
      </w:divBdr>
    </w:div>
    <w:div w:id="1195387949">
      <w:bodyDiv w:val="1"/>
      <w:marLeft w:val="0"/>
      <w:marRight w:val="0"/>
      <w:marTop w:val="0"/>
      <w:marBottom w:val="0"/>
      <w:divBdr>
        <w:top w:val="none" w:sz="0" w:space="0" w:color="auto"/>
        <w:left w:val="none" w:sz="0" w:space="0" w:color="auto"/>
        <w:bottom w:val="none" w:sz="0" w:space="0" w:color="auto"/>
        <w:right w:val="none" w:sz="0" w:space="0" w:color="auto"/>
      </w:divBdr>
    </w:div>
    <w:div w:id="1203398241">
      <w:bodyDiv w:val="1"/>
      <w:marLeft w:val="0"/>
      <w:marRight w:val="0"/>
      <w:marTop w:val="0"/>
      <w:marBottom w:val="0"/>
      <w:divBdr>
        <w:top w:val="none" w:sz="0" w:space="0" w:color="auto"/>
        <w:left w:val="none" w:sz="0" w:space="0" w:color="auto"/>
        <w:bottom w:val="none" w:sz="0" w:space="0" w:color="auto"/>
        <w:right w:val="none" w:sz="0" w:space="0" w:color="auto"/>
      </w:divBdr>
    </w:div>
    <w:div w:id="1218473966">
      <w:bodyDiv w:val="1"/>
      <w:marLeft w:val="0"/>
      <w:marRight w:val="0"/>
      <w:marTop w:val="0"/>
      <w:marBottom w:val="0"/>
      <w:divBdr>
        <w:top w:val="none" w:sz="0" w:space="0" w:color="auto"/>
        <w:left w:val="none" w:sz="0" w:space="0" w:color="auto"/>
        <w:bottom w:val="none" w:sz="0" w:space="0" w:color="auto"/>
        <w:right w:val="none" w:sz="0" w:space="0" w:color="auto"/>
      </w:divBdr>
    </w:div>
    <w:div w:id="1221744922">
      <w:bodyDiv w:val="1"/>
      <w:marLeft w:val="0"/>
      <w:marRight w:val="0"/>
      <w:marTop w:val="0"/>
      <w:marBottom w:val="0"/>
      <w:divBdr>
        <w:top w:val="none" w:sz="0" w:space="0" w:color="auto"/>
        <w:left w:val="none" w:sz="0" w:space="0" w:color="auto"/>
        <w:bottom w:val="none" w:sz="0" w:space="0" w:color="auto"/>
        <w:right w:val="none" w:sz="0" w:space="0" w:color="auto"/>
      </w:divBdr>
    </w:div>
    <w:div w:id="1245215847">
      <w:bodyDiv w:val="1"/>
      <w:marLeft w:val="0"/>
      <w:marRight w:val="0"/>
      <w:marTop w:val="0"/>
      <w:marBottom w:val="0"/>
      <w:divBdr>
        <w:top w:val="none" w:sz="0" w:space="0" w:color="auto"/>
        <w:left w:val="none" w:sz="0" w:space="0" w:color="auto"/>
        <w:bottom w:val="none" w:sz="0" w:space="0" w:color="auto"/>
        <w:right w:val="none" w:sz="0" w:space="0" w:color="auto"/>
      </w:divBdr>
    </w:div>
    <w:div w:id="1249735750">
      <w:bodyDiv w:val="1"/>
      <w:marLeft w:val="0"/>
      <w:marRight w:val="0"/>
      <w:marTop w:val="0"/>
      <w:marBottom w:val="0"/>
      <w:divBdr>
        <w:top w:val="none" w:sz="0" w:space="0" w:color="auto"/>
        <w:left w:val="none" w:sz="0" w:space="0" w:color="auto"/>
        <w:bottom w:val="none" w:sz="0" w:space="0" w:color="auto"/>
        <w:right w:val="none" w:sz="0" w:space="0" w:color="auto"/>
      </w:divBdr>
    </w:div>
    <w:div w:id="1259288402">
      <w:bodyDiv w:val="1"/>
      <w:marLeft w:val="0"/>
      <w:marRight w:val="0"/>
      <w:marTop w:val="0"/>
      <w:marBottom w:val="0"/>
      <w:divBdr>
        <w:top w:val="none" w:sz="0" w:space="0" w:color="auto"/>
        <w:left w:val="none" w:sz="0" w:space="0" w:color="auto"/>
        <w:bottom w:val="none" w:sz="0" w:space="0" w:color="auto"/>
        <w:right w:val="none" w:sz="0" w:space="0" w:color="auto"/>
      </w:divBdr>
    </w:div>
    <w:div w:id="1259748978">
      <w:bodyDiv w:val="1"/>
      <w:marLeft w:val="0"/>
      <w:marRight w:val="0"/>
      <w:marTop w:val="0"/>
      <w:marBottom w:val="0"/>
      <w:divBdr>
        <w:top w:val="none" w:sz="0" w:space="0" w:color="auto"/>
        <w:left w:val="none" w:sz="0" w:space="0" w:color="auto"/>
        <w:bottom w:val="none" w:sz="0" w:space="0" w:color="auto"/>
        <w:right w:val="none" w:sz="0" w:space="0" w:color="auto"/>
      </w:divBdr>
    </w:div>
    <w:div w:id="1271476395">
      <w:bodyDiv w:val="1"/>
      <w:marLeft w:val="0"/>
      <w:marRight w:val="0"/>
      <w:marTop w:val="0"/>
      <w:marBottom w:val="0"/>
      <w:divBdr>
        <w:top w:val="none" w:sz="0" w:space="0" w:color="auto"/>
        <w:left w:val="none" w:sz="0" w:space="0" w:color="auto"/>
        <w:bottom w:val="none" w:sz="0" w:space="0" w:color="auto"/>
        <w:right w:val="none" w:sz="0" w:space="0" w:color="auto"/>
      </w:divBdr>
    </w:div>
    <w:div w:id="1281761900">
      <w:bodyDiv w:val="1"/>
      <w:marLeft w:val="0"/>
      <w:marRight w:val="0"/>
      <w:marTop w:val="0"/>
      <w:marBottom w:val="0"/>
      <w:divBdr>
        <w:top w:val="none" w:sz="0" w:space="0" w:color="auto"/>
        <w:left w:val="none" w:sz="0" w:space="0" w:color="auto"/>
        <w:bottom w:val="none" w:sz="0" w:space="0" w:color="auto"/>
        <w:right w:val="none" w:sz="0" w:space="0" w:color="auto"/>
      </w:divBdr>
    </w:div>
    <w:div w:id="1283805819">
      <w:bodyDiv w:val="1"/>
      <w:marLeft w:val="0"/>
      <w:marRight w:val="0"/>
      <w:marTop w:val="0"/>
      <w:marBottom w:val="0"/>
      <w:divBdr>
        <w:top w:val="none" w:sz="0" w:space="0" w:color="auto"/>
        <w:left w:val="none" w:sz="0" w:space="0" w:color="auto"/>
        <w:bottom w:val="none" w:sz="0" w:space="0" w:color="auto"/>
        <w:right w:val="none" w:sz="0" w:space="0" w:color="auto"/>
      </w:divBdr>
    </w:div>
    <w:div w:id="1289891098">
      <w:bodyDiv w:val="1"/>
      <w:marLeft w:val="0"/>
      <w:marRight w:val="0"/>
      <w:marTop w:val="0"/>
      <w:marBottom w:val="0"/>
      <w:divBdr>
        <w:top w:val="none" w:sz="0" w:space="0" w:color="auto"/>
        <w:left w:val="none" w:sz="0" w:space="0" w:color="auto"/>
        <w:bottom w:val="none" w:sz="0" w:space="0" w:color="auto"/>
        <w:right w:val="none" w:sz="0" w:space="0" w:color="auto"/>
      </w:divBdr>
    </w:div>
    <w:div w:id="1305505793">
      <w:bodyDiv w:val="1"/>
      <w:marLeft w:val="0"/>
      <w:marRight w:val="0"/>
      <w:marTop w:val="0"/>
      <w:marBottom w:val="0"/>
      <w:divBdr>
        <w:top w:val="none" w:sz="0" w:space="0" w:color="auto"/>
        <w:left w:val="none" w:sz="0" w:space="0" w:color="auto"/>
        <w:bottom w:val="none" w:sz="0" w:space="0" w:color="auto"/>
        <w:right w:val="none" w:sz="0" w:space="0" w:color="auto"/>
      </w:divBdr>
    </w:div>
    <w:div w:id="1312711528">
      <w:bodyDiv w:val="1"/>
      <w:marLeft w:val="0"/>
      <w:marRight w:val="0"/>
      <w:marTop w:val="0"/>
      <w:marBottom w:val="0"/>
      <w:divBdr>
        <w:top w:val="none" w:sz="0" w:space="0" w:color="auto"/>
        <w:left w:val="none" w:sz="0" w:space="0" w:color="auto"/>
        <w:bottom w:val="none" w:sz="0" w:space="0" w:color="auto"/>
        <w:right w:val="none" w:sz="0" w:space="0" w:color="auto"/>
      </w:divBdr>
    </w:div>
    <w:div w:id="1328745289">
      <w:bodyDiv w:val="1"/>
      <w:marLeft w:val="0"/>
      <w:marRight w:val="0"/>
      <w:marTop w:val="0"/>
      <w:marBottom w:val="0"/>
      <w:divBdr>
        <w:top w:val="none" w:sz="0" w:space="0" w:color="auto"/>
        <w:left w:val="none" w:sz="0" w:space="0" w:color="auto"/>
        <w:bottom w:val="none" w:sz="0" w:space="0" w:color="auto"/>
        <w:right w:val="none" w:sz="0" w:space="0" w:color="auto"/>
      </w:divBdr>
    </w:div>
    <w:div w:id="1338658133">
      <w:bodyDiv w:val="1"/>
      <w:marLeft w:val="0"/>
      <w:marRight w:val="0"/>
      <w:marTop w:val="0"/>
      <w:marBottom w:val="0"/>
      <w:divBdr>
        <w:top w:val="none" w:sz="0" w:space="0" w:color="auto"/>
        <w:left w:val="none" w:sz="0" w:space="0" w:color="auto"/>
        <w:bottom w:val="none" w:sz="0" w:space="0" w:color="auto"/>
        <w:right w:val="none" w:sz="0" w:space="0" w:color="auto"/>
      </w:divBdr>
    </w:div>
    <w:div w:id="1348141081">
      <w:bodyDiv w:val="1"/>
      <w:marLeft w:val="0"/>
      <w:marRight w:val="0"/>
      <w:marTop w:val="0"/>
      <w:marBottom w:val="0"/>
      <w:divBdr>
        <w:top w:val="none" w:sz="0" w:space="0" w:color="auto"/>
        <w:left w:val="none" w:sz="0" w:space="0" w:color="auto"/>
        <w:bottom w:val="none" w:sz="0" w:space="0" w:color="auto"/>
        <w:right w:val="none" w:sz="0" w:space="0" w:color="auto"/>
      </w:divBdr>
    </w:div>
    <w:div w:id="1351182452">
      <w:bodyDiv w:val="1"/>
      <w:marLeft w:val="0"/>
      <w:marRight w:val="0"/>
      <w:marTop w:val="0"/>
      <w:marBottom w:val="0"/>
      <w:divBdr>
        <w:top w:val="none" w:sz="0" w:space="0" w:color="auto"/>
        <w:left w:val="none" w:sz="0" w:space="0" w:color="auto"/>
        <w:bottom w:val="none" w:sz="0" w:space="0" w:color="auto"/>
        <w:right w:val="none" w:sz="0" w:space="0" w:color="auto"/>
      </w:divBdr>
    </w:div>
    <w:div w:id="1352954038">
      <w:bodyDiv w:val="1"/>
      <w:marLeft w:val="0"/>
      <w:marRight w:val="0"/>
      <w:marTop w:val="0"/>
      <w:marBottom w:val="0"/>
      <w:divBdr>
        <w:top w:val="none" w:sz="0" w:space="0" w:color="auto"/>
        <w:left w:val="none" w:sz="0" w:space="0" w:color="auto"/>
        <w:bottom w:val="none" w:sz="0" w:space="0" w:color="auto"/>
        <w:right w:val="none" w:sz="0" w:space="0" w:color="auto"/>
      </w:divBdr>
    </w:div>
    <w:div w:id="1354652566">
      <w:bodyDiv w:val="1"/>
      <w:marLeft w:val="0"/>
      <w:marRight w:val="0"/>
      <w:marTop w:val="0"/>
      <w:marBottom w:val="0"/>
      <w:divBdr>
        <w:top w:val="none" w:sz="0" w:space="0" w:color="auto"/>
        <w:left w:val="none" w:sz="0" w:space="0" w:color="auto"/>
        <w:bottom w:val="none" w:sz="0" w:space="0" w:color="auto"/>
        <w:right w:val="none" w:sz="0" w:space="0" w:color="auto"/>
      </w:divBdr>
    </w:div>
    <w:div w:id="1362245500">
      <w:bodyDiv w:val="1"/>
      <w:marLeft w:val="0"/>
      <w:marRight w:val="0"/>
      <w:marTop w:val="0"/>
      <w:marBottom w:val="0"/>
      <w:divBdr>
        <w:top w:val="none" w:sz="0" w:space="0" w:color="auto"/>
        <w:left w:val="none" w:sz="0" w:space="0" w:color="auto"/>
        <w:bottom w:val="none" w:sz="0" w:space="0" w:color="auto"/>
        <w:right w:val="none" w:sz="0" w:space="0" w:color="auto"/>
      </w:divBdr>
    </w:div>
    <w:div w:id="1362827485">
      <w:bodyDiv w:val="1"/>
      <w:marLeft w:val="0"/>
      <w:marRight w:val="0"/>
      <w:marTop w:val="0"/>
      <w:marBottom w:val="0"/>
      <w:divBdr>
        <w:top w:val="none" w:sz="0" w:space="0" w:color="auto"/>
        <w:left w:val="none" w:sz="0" w:space="0" w:color="auto"/>
        <w:bottom w:val="none" w:sz="0" w:space="0" w:color="auto"/>
        <w:right w:val="none" w:sz="0" w:space="0" w:color="auto"/>
      </w:divBdr>
    </w:div>
    <w:div w:id="1376927964">
      <w:bodyDiv w:val="1"/>
      <w:marLeft w:val="0"/>
      <w:marRight w:val="0"/>
      <w:marTop w:val="0"/>
      <w:marBottom w:val="0"/>
      <w:divBdr>
        <w:top w:val="none" w:sz="0" w:space="0" w:color="auto"/>
        <w:left w:val="none" w:sz="0" w:space="0" w:color="auto"/>
        <w:bottom w:val="none" w:sz="0" w:space="0" w:color="auto"/>
        <w:right w:val="none" w:sz="0" w:space="0" w:color="auto"/>
      </w:divBdr>
    </w:div>
    <w:div w:id="1377120277">
      <w:bodyDiv w:val="1"/>
      <w:marLeft w:val="0"/>
      <w:marRight w:val="0"/>
      <w:marTop w:val="0"/>
      <w:marBottom w:val="0"/>
      <w:divBdr>
        <w:top w:val="none" w:sz="0" w:space="0" w:color="auto"/>
        <w:left w:val="none" w:sz="0" w:space="0" w:color="auto"/>
        <w:bottom w:val="none" w:sz="0" w:space="0" w:color="auto"/>
        <w:right w:val="none" w:sz="0" w:space="0" w:color="auto"/>
      </w:divBdr>
    </w:div>
    <w:div w:id="1387298144">
      <w:bodyDiv w:val="1"/>
      <w:marLeft w:val="0"/>
      <w:marRight w:val="0"/>
      <w:marTop w:val="0"/>
      <w:marBottom w:val="0"/>
      <w:divBdr>
        <w:top w:val="none" w:sz="0" w:space="0" w:color="auto"/>
        <w:left w:val="none" w:sz="0" w:space="0" w:color="auto"/>
        <w:bottom w:val="none" w:sz="0" w:space="0" w:color="auto"/>
        <w:right w:val="none" w:sz="0" w:space="0" w:color="auto"/>
      </w:divBdr>
    </w:div>
    <w:div w:id="1388458953">
      <w:bodyDiv w:val="1"/>
      <w:marLeft w:val="0"/>
      <w:marRight w:val="0"/>
      <w:marTop w:val="0"/>
      <w:marBottom w:val="0"/>
      <w:divBdr>
        <w:top w:val="none" w:sz="0" w:space="0" w:color="auto"/>
        <w:left w:val="none" w:sz="0" w:space="0" w:color="auto"/>
        <w:bottom w:val="none" w:sz="0" w:space="0" w:color="auto"/>
        <w:right w:val="none" w:sz="0" w:space="0" w:color="auto"/>
      </w:divBdr>
    </w:div>
    <w:div w:id="1396394267">
      <w:bodyDiv w:val="1"/>
      <w:marLeft w:val="0"/>
      <w:marRight w:val="0"/>
      <w:marTop w:val="0"/>
      <w:marBottom w:val="0"/>
      <w:divBdr>
        <w:top w:val="none" w:sz="0" w:space="0" w:color="auto"/>
        <w:left w:val="none" w:sz="0" w:space="0" w:color="auto"/>
        <w:bottom w:val="none" w:sz="0" w:space="0" w:color="auto"/>
        <w:right w:val="none" w:sz="0" w:space="0" w:color="auto"/>
      </w:divBdr>
    </w:div>
    <w:div w:id="1397626071">
      <w:bodyDiv w:val="1"/>
      <w:marLeft w:val="0"/>
      <w:marRight w:val="0"/>
      <w:marTop w:val="0"/>
      <w:marBottom w:val="0"/>
      <w:divBdr>
        <w:top w:val="none" w:sz="0" w:space="0" w:color="auto"/>
        <w:left w:val="none" w:sz="0" w:space="0" w:color="auto"/>
        <w:bottom w:val="none" w:sz="0" w:space="0" w:color="auto"/>
        <w:right w:val="none" w:sz="0" w:space="0" w:color="auto"/>
      </w:divBdr>
      <w:divsChild>
        <w:div w:id="1460413533">
          <w:marLeft w:val="240"/>
          <w:marRight w:val="0"/>
          <w:marTop w:val="240"/>
          <w:marBottom w:val="240"/>
          <w:divBdr>
            <w:top w:val="none" w:sz="0" w:space="0" w:color="auto"/>
            <w:left w:val="none" w:sz="0" w:space="0" w:color="auto"/>
            <w:bottom w:val="none" w:sz="0" w:space="0" w:color="auto"/>
            <w:right w:val="none" w:sz="0" w:space="0" w:color="auto"/>
          </w:divBdr>
        </w:div>
        <w:div w:id="76245762">
          <w:marLeft w:val="240"/>
          <w:marRight w:val="0"/>
          <w:marTop w:val="240"/>
          <w:marBottom w:val="240"/>
          <w:divBdr>
            <w:top w:val="none" w:sz="0" w:space="0" w:color="auto"/>
            <w:left w:val="none" w:sz="0" w:space="0" w:color="auto"/>
            <w:bottom w:val="none" w:sz="0" w:space="0" w:color="auto"/>
            <w:right w:val="none" w:sz="0" w:space="0" w:color="auto"/>
          </w:divBdr>
        </w:div>
      </w:divsChild>
    </w:div>
    <w:div w:id="1406536954">
      <w:bodyDiv w:val="1"/>
      <w:marLeft w:val="0"/>
      <w:marRight w:val="0"/>
      <w:marTop w:val="0"/>
      <w:marBottom w:val="0"/>
      <w:divBdr>
        <w:top w:val="none" w:sz="0" w:space="0" w:color="auto"/>
        <w:left w:val="none" w:sz="0" w:space="0" w:color="auto"/>
        <w:bottom w:val="none" w:sz="0" w:space="0" w:color="auto"/>
        <w:right w:val="none" w:sz="0" w:space="0" w:color="auto"/>
      </w:divBdr>
    </w:div>
    <w:div w:id="1407679484">
      <w:bodyDiv w:val="1"/>
      <w:marLeft w:val="0"/>
      <w:marRight w:val="0"/>
      <w:marTop w:val="0"/>
      <w:marBottom w:val="0"/>
      <w:divBdr>
        <w:top w:val="none" w:sz="0" w:space="0" w:color="auto"/>
        <w:left w:val="none" w:sz="0" w:space="0" w:color="auto"/>
        <w:bottom w:val="none" w:sz="0" w:space="0" w:color="auto"/>
        <w:right w:val="none" w:sz="0" w:space="0" w:color="auto"/>
      </w:divBdr>
    </w:div>
    <w:div w:id="1409379368">
      <w:bodyDiv w:val="1"/>
      <w:marLeft w:val="0"/>
      <w:marRight w:val="0"/>
      <w:marTop w:val="0"/>
      <w:marBottom w:val="0"/>
      <w:divBdr>
        <w:top w:val="none" w:sz="0" w:space="0" w:color="auto"/>
        <w:left w:val="none" w:sz="0" w:space="0" w:color="auto"/>
        <w:bottom w:val="none" w:sz="0" w:space="0" w:color="auto"/>
        <w:right w:val="none" w:sz="0" w:space="0" w:color="auto"/>
      </w:divBdr>
    </w:div>
    <w:div w:id="1410619809">
      <w:bodyDiv w:val="1"/>
      <w:marLeft w:val="0"/>
      <w:marRight w:val="0"/>
      <w:marTop w:val="0"/>
      <w:marBottom w:val="0"/>
      <w:divBdr>
        <w:top w:val="none" w:sz="0" w:space="0" w:color="auto"/>
        <w:left w:val="none" w:sz="0" w:space="0" w:color="auto"/>
        <w:bottom w:val="none" w:sz="0" w:space="0" w:color="auto"/>
        <w:right w:val="none" w:sz="0" w:space="0" w:color="auto"/>
      </w:divBdr>
    </w:div>
    <w:div w:id="1412655689">
      <w:bodyDiv w:val="1"/>
      <w:marLeft w:val="0"/>
      <w:marRight w:val="0"/>
      <w:marTop w:val="0"/>
      <w:marBottom w:val="0"/>
      <w:divBdr>
        <w:top w:val="none" w:sz="0" w:space="0" w:color="auto"/>
        <w:left w:val="none" w:sz="0" w:space="0" w:color="auto"/>
        <w:bottom w:val="none" w:sz="0" w:space="0" w:color="auto"/>
        <w:right w:val="none" w:sz="0" w:space="0" w:color="auto"/>
      </w:divBdr>
    </w:div>
    <w:div w:id="1419935655">
      <w:bodyDiv w:val="1"/>
      <w:marLeft w:val="0"/>
      <w:marRight w:val="0"/>
      <w:marTop w:val="0"/>
      <w:marBottom w:val="0"/>
      <w:divBdr>
        <w:top w:val="none" w:sz="0" w:space="0" w:color="auto"/>
        <w:left w:val="none" w:sz="0" w:space="0" w:color="auto"/>
        <w:bottom w:val="none" w:sz="0" w:space="0" w:color="auto"/>
        <w:right w:val="none" w:sz="0" w:space="0" w:color="auto"/>
      </w:divBdr>
    </w:div>
    <w:div w:id="1423917730">
      <w:bodyDiv w:val="1"/>
      <w:marLeft w:val="0"/>
      <w:marRight w:val="0"/>
      <w:marTop w:val="0"/>
      <w:marBottom w:val="0"/>
      <w:divBdr>
        <w:top w:val="none" w:sz="0" w:space="0" w:color="auto"/>
        <w:left w:val="none" w:sz="0" w:space="0" w:color="auto"/>
        <w:bottom w:val="none" w:sz="0" w:space="0" w:color="auto"/>
        <w:right w:val="none" w:sz="0" w:space="0" w:color="auto"/>
      </w:divBdr>
    </w:div>
    <w:div w:id="1426728651">
      <w:bodyDiv w:val="1"/>
      <w:marLeft w:val="0"/>
      <w:marRight w:val="0"/>
      <w:marTop w:val="0"/>
      <w:marBottom w:val="0"/>
      <w:divBdr>
        <w:top w:val="none" w:sz="0" w:space="0" w:color="auto"/>
        <w:left w:val="none" w:sz="0" w:space="0" w:color="auto"/>
        <w:bottom w:val="none" w:sz="0" w:space="0" w:color="auto"/>
        <w:right w:val="none" w:sz="0" w:space="0" w:color="auto"/>
      </w:divBdr>
    </w:div>
    <w:div w:id="1432820846">
      <w:bodyDiv w:val="1"/>
      <w:marLeft w:val="0"/>
      <w:marRight w:val="0"/>
      <w:marTop w:val="0"/>
      <w:marBottom w:val="0"/>
      <w:divBdr>
        <w:top w:val="none" w:sz="0" w:space="0" w:color="auto"/>
        <w:left w:val="none" w:sz="0" w:space="0" w:color="auto"/>
        <w:bottom w:val="none" w:sz="0" w:space="0" w:color="auto"/>
        <w:right w:val="none" w:sz="0" w:space="0" w:color="auto"/>
      </w:divBdr>
    </w:div>
    <w:div w:id="1439715126">
      <w:bodyDiv w:val="1"/>
      <w:marLeft w:val="0"/>
      <w:marRight w:val="0"/>
      <w:marTop w:val="0"/>
      <w:marBottom w:val="0"/>
      <w:divBdr>
        <w:top w:val="none" w:sz="0" w:space="0" w:color="auto"/>
        <w:left w:val="none" w:sz="0" w:space="0" w:color="auto"/>
        <w:bottom w:val="none" w:sz="0" w:space="0" w:color="auto"/>
        <w:right w:val="none" w:sz="0" w:space="0" w:color="auto"/>
      </w:divBdr>
    </w:div>
    <w:div w:id="1441487137">
      <w:bodyDiv w:val="1"/>
      <w:marLeft w:val="0"/>
      <w:marRight w:val="0"/>
      <w:marTop w:val="0"/>
      <w:marBottom w:val="0"/>
      <w:divBdr>
        <w:top w:val="none" w:sz="0" w:space="0" w:color="auto"/>
        <w:left w:val="none" w:sz="0" w:space="0" w:color="auto"/>
        <w:bottom w:val="none" w:sz="0" w:space="0" w:color="auto"/>
        <w:right w:val="none" w:sz="0" w:space="0" w:color="auto"/>
      </w:divBdr>
    </w:div>
    <w:div w:id="1441529911">
      <w:bodyDiv w:val="1"/>
      <w:marLeft w:val="0"/>
      <w:marRight w:val="0"/>
      <w:marTop w:val="0"/>
      <w:marBottom w:val="0"/>
      <w:divBdr>
        <w:top w:val="none" w:sz="0" w:space="0" w:color="auto"/>
        <w:left w:val="none" w:sz="0" w:space="0" w:color="auto"/>
        <w:bottom w:val="none" w:sz="0" w:space="0" w:color="auto"/>
        <w:right w:val="none" w:sz="0" w:space="0" w:color="auto"/>
      </w:divBdr>
    </w:div>
    <w:div w:id="1448086809">
      <w:bodyDiv w:val="1"/>
      <w:marLeft w:val="0"/>
      <w:marRight w:val="0"/>
      <w:marTop w:val="0"/>
      <w:marBottom w:val="0"/>
      <w:divBdr>
        <w:top w:val="none" w:sz="0" w:space="0" w:color="auto"/>
        <w:left w:val="none" w:sz="0" w:space="0" w:color="auto"/>
        <w:bottom w:val="none" w:sz="0" w:space="0" w:color="auto"/>
        <w:right w:val="none" w:sz="0" w:space="0" w:color="auto"/>
      </w:divBdr>
    </w:div>
    <w:div w:id="1451970459">
      <w:bodyDiv w:val="1"/>
      <w:marLeft w:val="0"/>
      <w:marRight w:val="0"/>
      <w:marTop w:val="0"/>
      <w:marBottom w:val="0"/>
      <w:divBdr>
        <w:top w:val="none" w:sz="0" w:space="0" w:color="auto"/>
        <w:left w:val="none" w:sz="0" w:space="0" w:color="auto"/>
        <w:bottom w:val="none" w:sz="0" w:space="0" w:color="auto"/>
        <w:right w:val="none" w:sz="0" w:space="0" w:color="auto"/>
      </w:divBdr>
    </w:div>
    <w:div w:id="1461656319">
      <w:bodyDiv w:val="1"/>
      <w:marLeft w:val="0"/>
      <w:marRight w:val="0"/>
      <w:marTop w:val="0"/>
      <w:marBottom w:val="0"/>
      <w:divBdr>
        <w:top w:val="none" w:sz="0" w:space="0" w:color="auto"/>
        <w:left w:val="none" w:sz="0" w:space="0" w:color="auto"/>
        <w:bottom w:val="none" w:sz="0" w:space="0" w:color="auto"/>
        <w:right w:val="none" w:sz="0" w:space="0" w:color="auto"/>
      </w:divBdr>
    </w:div>
    <w:div w:id="1465000824">
      <w:bodyDiv w:val="1"/>
      <w:marLeft w:val="0"/>
      <w:marRight w:val="0"/>
      <w:marTop w:val="0"/>
      <w:marBottom w:val="0"/>
      <w:divBdr>
        <w:top w:val="none" w:sz="0" w:space="0" w:color="auto"/>
        <w:left w:val="none" w:sz="0" w:space="0" w:color="auto"/>
        <w:bottom w:val="none" w:sz="0" w:space="0" w:color="auto"/>
        <w:right w:val="none" w:sz="0" w:space="0" w:color="auto"/>
      </w:divBdr>
    </w:div>
    <w:div w:id="1474718635">
      <w:bodyDiv w:val="1"/>
      <w:marLeft w:val="0"/>
      <w:marRight w:val="0"/>
      <w:marTop w:val="0"/>
      <w:marBottom w:val="0"/>
      <w:divBdr>
        <w:top w:val="none" w:sz="0" w:space="0" w:color="auto"/>
        <w:left w:val="none" w:sz="0" w:space="0" w:color="auto"/>
        <w:bottom w:val="none" w:sz="0" w:space="0" w:color="auto"/>
        <w:right w:val="none" w:sz="0" w:space="0" w:color="auto"/>
      </w:divBdr>
    </w:div>
    <w:div w:id="1481772640">
      <w:bodyDiv w:val="1"/>
      <w:marLeft w:val="0"/>
      <w:marRight w:val="0"/>
      <w:marTop w:val="0"/>
      <w:marBottom w:val="0"/>
      <w:divBdr>
        <w:top w:val="none" w:sz="0" w:space="0" w:color="auto"/>
        <w:left w:val="none" w:sz="0" w:space="0" w:color="auto"/>
        <w:bottom w:val="none" w:sz="0" w:space="0" w:color="auto"/>
        <w:right w:val="none" w:sz="0" w:space="0" w:color="auto"/>
      </w:divBdr>
    </w:div>
    <w:div w:id="1483546970">
      <w:bodyDiv w:val="1"/>
      <w:marLeft w:val="0"/>
      <w:marRight w:val="0"/>
      <w:marTop w:val="0"/>
      <w:marBottom w:val="0"/>
      <w:divBdr>
        <w:top w:val="none" w:sz="0" w:space="0" w:color="auto"/>
        <w:left w:val="none" w:sz="0" w:space="0" w:color="auto"/>
        <w:bottom w:val="none" w:sz="0" w:space="0" w:color="auto"/>
        <w:right w:val="none" w:sz="0" w:space="0" w:color="auto"/>
      </w:divBdr>
    </w:div>
    <w:div w:id="1490293141">
      <w:bodyDiv w:val="1"/>
      <w:marLeft w:val="0"/>
      <w:marRight w:val="0"/>
      <w:marTop w:val="0"/>
      <w:marBottom w:val="0"/>
      <w:divBdr>
        <w:top w:val="none" w:sz="0" w:space="0" w:color="auto"/>
        <w:left w:val="none" w:sz="0" w:space="0" w:color="auto"/>
        <w:bottom w:val="none" w:sz="0" w:space="0" w:color="auto"/>
        <w:right w:val="none" w:sz="0" w:space="0" w:color="auto"/>
      </w:divBdr>
    </w:div>
    <w:div w:id="1502768888">
      <w:bodyDiv w:val="1"/>
      <w:marLeft w:val="0"/>
      <w:marRight w:val="0"/>
      <w:marTop w:val="0"/>
      <w:marBottom w:val="0"/>
      <w:divBdr>
        <w:top w:val="none" w:sz="0" w:space="0" w:color="auto"/>
        <w:left w:val="none" w:sz="0" w:space="0" w:color="auto"/>
        <w:bottom w:val="none" w:sz="0" w:space="0" w:color="auto"/>
        <w:right w:val="none" w:sz="0" w:space="0" w:color="auto"/>
      </w:divBdr>
    </w:div>
    <w:div w:id="1509246873">
      <w:bodyDiv w:val="1"/>
      <w:marLeft w:val="0"/>
      <w:marRight w:val="0"/>
      <w:marTop w:val="0"/>
      <w:marBottom w:val="0"/>
      <w:divBdr>
        <w:top w:val="none" w:sz="0" w:space="0" w:color="auto"/>
        <w:left w:val="none" w:sz="0" w:space="0" w:color="auto"/>
        <w:bottom w:val="none" w:sz="0" w:space="0" w:color="auto"/>
        <w:right w:val="none" w:sz="0" w:space="0" w:color="auto"/>
      </w:divBdr>
    </w:div>
    <w:div w:id="1532839969">
      <w:bodyDiv w:val="1"/>
      <w:marLeft w:val="0"/>
      <w:marRight w:val="0"/>
      <w:marTop w:val="0"/>
      <w:marBottom w:val="0"/>
      <w:divBdr>
        <w:top w:val="none" w:sz="0" w:space="0" w:color="auto"/>
        <w:left w:val="none" w:sz="0" w:space="0" w:color="auto"/>
        <w:bottom w:val="none" w:sz="0" w:space="0" w:color="auto"/>
        <w:right w:val="none" w:sz="0" w:space="0" w:color="auto"/>
      </w:divBdr>
    </w:div>
    <w:div w:id="1535967570">
      <w:bodyDiv w:val="1"/>
      <w:marLeft w:val="0"/>
      <w:marRight w:val="0"/>
      <w:marTop w:val="0"/>
      <w:marBottom w:val="0"/>
      <w:divBdr>
        <w:top w:val="none" w:sz="0" w:space="0" w:color="auto"/>
        <w:left w:val="none" w:sz="0" w:space="0" w:color="auto"/>
        <w:bottom w:val="none" w:sz="0" w:space="0" w:color="auto"/>
        <w:right w:val="none" w:sz="0" w:space="0" w:color="auto"/>
      </w:divBdr>
    </w:div>
    <w:div w:id="1541018810">
      <w:bodyDiv w:val="1"/>
      <w:marLeft w:val="0"/>
      <w:marRight w:val="0"/>
      <w:marTop w:val="0"/>
      <w:marBottom w:val="0"/>
      <w:divBdr>
        <w:top w:val="none" w:sz="0" w:space="0" w:color="auto"/>
        <w:left w:val="none" w:sz="0" w:space="0" w:color="auto"/>
        <w:bottom w:val="none" w:sz="0" w:space="0" w:color="auto"/>
        <w:right w:val="none" w:sz="0" w:space="0" w:color="auto"/>
      </w:divBdr>
    </w:div>
    <w:div w:id="1555775975">
      <w:bodyDiv w:val="1"/>
      <w:marLeft w:val="0"/>
      <w:marRight w:val="0"/>
      <w:marTop w:val="0"/>
      <w:marBottom w:val="0"/>
      <w:divBdr>
        <w:top w:val="none" w:sz="0" w:space="0" w:color="auto"/>
        <w:left w:val="none" w:sz="0" w:space="0" w:color="auto"/>
        <w:bottom w:val="none" w:sz="0" w:space="0" w:color="auto"/>
        <w:right w:val="none" w:sz="0" w:space="0" w:color="auto"/>
      </w:divBdr>
    </w:div>
    <w:div w:id="1561600511">
      <w:bodyDiv w:val="1"/>
      <w:marLeft w:val="0"/>
      <w:marRight w:val="0"/>
      <w:marTop w:val="0"/>
      <w:marBottom w:val="0"/>
      <w:divBdr>
        <w:top w:val="none" w:sz="0" w:space="0" w:color="auto"/>
        <w:left w:val="none" w:sz="0" w:space="0" w:color="auto"/>
        <w:bottom w:val="none" w:sz="0" w:space="0" w:color="auto"/>
        <w:right w:val="none" w:sz="0" w:space="0" w:color="auto"/>
      </w:divBdr>
    </w:div>
    <w:div w:id="1566334411">
      <w:bodyDiv w:val="1"/>
      <w:marLeft w:val="0"/>
      <w:marRight w:val="0"/>
      <w:marTop w:val="0"/>
      <w:marBottom w:val="0"/>
      <w:divBdr>
        <w:top w:val="none" w:sz="0" w:space="0" w:color="auto"/>
        <w:left w:val="none" w:sz="0" w:space="0" w:color="auto"/>
        <w:bottom w:val="none" w:sz="0" w:space="0" w:color="auto"/>
        <w:right w:val="none" w:sz="0" w:space="0" w:color="auto"/>
      </w:divBdr>
    </w:div>
    <w:div w:id="1574394040">
      <w:bodyDiv w:val="1"/>
      <w:marLeft w:val="0"/>
      <w:marRight w:val="0"/>
      <w:marTop w:val="0"/>
      <w:marBottom w:val="0"/>
      <w:divBdr>
        <w:top w:val="none" w:sz="0" w:space="0" w:color="auto"/>
        <w:left w:val="none" w:sz="0" w:space="0" w:color="auto"/>
        <w:bottom w:val="none" w:sz="0" w:space="0" w:color="auto"/>
        <w:right w:val="none" w:sz="0" w:space="0" w:color="auto"/>
      </w:divBdr>
    </w:div>
    <w:div w:id="1579090878">
      <w:bodyDiv w:val="1"/>
      <w:marLeft w:val="0"/>
      <w:marRight w:val="0"/>
      <w:marTop w:val="0"/>
      <w:marBottom w:val="0"/>
      <w:divBdr>
        <w:top w:val="none" w:sz="0" w:space="0" w:color="auto"/>
        <w:left w:val="none" w:sz="0" w:space="0" w:color="auto"/>
        <w:bottom w:val="none" w:sz="0" w:space="0" w:color="auto"/>
        <w:right w:val="none" w:sz="0" w:space="0" w:color="auto"/>
      </w:divBdr>
    </w:div>
    <w:div w:id="1580603202">
      <w:bodyDiv w:val="1"/>
      <w:marLeft w:val="0"/>
      <w:marRight w:val="0"/>
      <w:marTop w:val="0"/>
      <w:marBottom w:val="0"/>
      <w:divBdr>
        <w:top w:val="none" w:sz="0" w:space="0" w:color="auto"/>
        <w:left w:val="none" w:sz="0" w:space="0" w:color="auto"/>
        <w:bottom w:val="none" w:sz="0" w:space="0" w:color="auto"/>
        <w:right w:val="none" w:sz="0" w:space="0" w:color="auto"/>
      </w:divBdr>
    </w:div>
    <w:div w:id="1582062209">
      <w:bodyDiv w:val="1"/>
      <w:marLeft w:val="0"/>
      <w:marRight w:val="0"/>
      <w:marTop w:val="0"/>
      <w:marBottom w:val="0"/>
      <w:divBdr>
        <w:top w:val="none" w:sz="0" w:space="0" w:color="auto"/>
        <w:left w:val="none" w:sz="0" w:space="0" w:color="auto"/>
        <w:bottom w:val="none" w:sz="0" w:space="0" w:color="auto"/>
        <w:right w:val="none" w:sz="0" w:space="0" w:color="auto"/>
      </w:divBdr>
    </w:div>
    <w:div w:id="1586526344">
      <w:bodyDiv w:val="1"/>
      <w:marLeft w:val="0"/>
      <w:marRight w:val="0"/>
      <w:marTop w:val="0"/>
      <w:marBottom w:val="0"/>
      <w:divBdr>
        <w:top w:val="none" w:sz="0" w:space="0" w:color="auto"/>
        <w:left w:val="none" w:sz="0" w:space="0" w:color="auto"/>
        <w:bottom w:val="none" w:sz="0" w:space="0" w:color="auto"/>
        <w:right w:val="none" w:sz="0" w:space="0" w:color="auto"/>
      </w:divBdr>
    </w:div>
    <w:div w:id="1587566984">
      <w:bodyDiv w:val="1"/>
      <w:marLeft w:val="0"/>
      <w:marRight w:val="0"/>
      <w:marTop w:val="0"/>
      <w:marBottom w:val="0"/>
      <w:divBdr>
        <w:top w:val="none" w:sz="0" w:space="0" w:color="auto"/>
        <w:left w:val="none" w:sz="0" w:space="0" w:color="auto"/>
        <w:bottom w:val="none" w:sz="0" w:space="0" w:color="auto"/>
        <w:right w:val="none" w:sz="0" w:space="0" w:color="auto"/>
      </w:divBdr>
    </w:div>
    <w:div w:id="1588415781">
      <w:bodyDiv w:val="1"/>
      <w:marLeft w:val="0"/>
      <w:marRight w:val="0"/>
      <w:marTop w:val="0"/>
      <w:marBottom w:val="0"/>
      <w:divBdr>
        <w:top w:val="none" w:sz="0" w:space="0" w:color="auto"/>
        <w:left w:val="none" w:sz="0" w:space="0" w:color="auto"/>
        <w:bottom w:val="none" w:sz="0" w:space="0" w:color="auto"/>
        <w:right w:val="none" w:sz="0" w:space="0" w:color="auto"/>
      </w:divBdr>
    </w:div>
    <w:div w:id="1591621183">
      <w:bodyDiv w:val="1"/>
      <w:marLeft w:val="0"/>
      <w:marRight w:val="0"/>
      <w:marTop w:val="0"/>
      <w:marBottom w:val="0"/>
      <w:divBdr>
        <w:top w:val="none" w:sz="0" w:space="0" w:color="auto"/>
        <w:left w:val="none" w:sz="0" w:space="0" w:color="auto"/>
        <w:bottom w:val="none" w:sz="0" w:space="0" w:color="auto"/>
        <w:right w:val="none" w:sz="0" w:space="0" w:color="auto"/>
      </w:divBdr>
    </w:div>
    <w:div w:id="1594778760">
      <w:bodyDiv w:val="1"/>
      <w:marLeft w:val="0"/>
      <w:marRight w:val="0"/>
      <w:marTop w:val="0"/>
      <w:marBottom w:val="0"/>
      <w:divBdr>
        <w:top w:val="none" w:sz="0" w:space="0" w:color="auto"/>
        <w:left w:val="none" w:sz="0" w:space="0" w:color="auto"/>
        <w:bottom w:val="none" w:sz="0" w:space="0" w:color="auto"/>
        <w:right w:val="none" w:sz="0" w:space="0" w:color="auto"/>
      </w:divBdr>
    </w:div>
    <w:div w:id="1601601126">
      <w:bodyDiv w:val="1"/>
      <w:marLeft w:val="0"/>
      <w:marRight w:val="0"/>
      <w:marTop w:val="0"/>
      <w:marBottom w:val="0"/>
      <w:divBdr>
        <w:top w:val="none" w:sz="0" w:space="0" w:color="auto"/>
        <w:left w:val="none" w:sz="0" w:space="0" w:color="auto"/>
        <w:bottom w:val="none" w:sz="0" w:space="0" w:color="auto"/>
        <w:right w:val="none" w:sz="0" w:space="0" w:color="auto"/>
      </w:divBdr>
    </w:div>
    <w:div w:id="1609462539">
      <w:bodyDiv w:val="1"/>
      <w:marLeft w:val="0"/>
      <w:marRight w:val="0"/>
      <w:marTop w:val="0"/>
      <w:marBottom w:val="0"/>
      <w:divBdr>
        <w:top w:val="none" w:sz="0" w:space="0" w:color="auto"/>
        <w:left w:val="none" w:sz="0" w:space="0" w:color="auto"/>
        <w:bottom w:val="none" w:sz="0" w:space="0" w:color="auto"/>
        <w:right w:val="none" w:sz="0" w:space="0" w:color="auto"/>
      </w:divBdr>
    </w:div>
    <w:div w:id="1612473829">
      <w:bodyDiv w:val="1"/>
      <w:marLeft w:val="0"/>
      <w:marRight w:val="0"/>
      <w:marTop w:val="0"/>
      <w:marBottom w:val="0"/>
      <w:divBdr>
        <w:top w:val="none" w:sz="0" w:space="0" w:color="auto"/>
        <w:left w:val="none" w:sz="0" w:space="0" w:color="auto"/>
        <w:bottom w:val="none" w:sz="0" w:space="0" w:color="auto"/>
        <w:right w:val="none" w:sz="0" w:space="0" w:color="auto"/>
      </w:divBdr>
    </w:div>
    <w:div w:id="1617176724">
      <w:bodyDiv w:val="1"/>
      <w:marLeft w:val="0"/>
      <w:marRight w:val="0"/>
      <w:marTop w:val="0"/>
      <w:marBottom w:val="0"/>
      <w:divBdr>
        <w:top w:val="none" w:sz="0" w:space="0" w:color="auto"/>
        <w:left w:val="none" w:sz="0" w:space="0" w:color="auto"/>
        <w:bottom w:val="none" w:sz="0" w:space="0" w:color="auto"/>
        <w:right w:val="none" w:sz="0" w:space="0" w:color="auto"/>
      </w:divBdr>
    </w:div>
    <w:div w:id="1619726946">
      <w:bodyDiv w:val="1"/>
      <w:marLeft w:val="0"/>
      <w:marRight w:val="0"/>
      <w:marTop w:val="0"/>
      <w:marBottom w:val="0"/>
      <w:divBdr>
        <w:top w:val="none" w:sz="0" w:space="0" w:color="auto"/>
        <w:left w:val="none" w:sz="0" w:space="0" w:color="auto"/>
        <w:bottom w:val="none" w:sz="0" w:space="0" w:color="auto"/>
        <w:right w:val="none" w:sz="0" w:space="0" w:color="auto"/>
      </w:divBdr>
    </w:div>
    <w:div w:id="1619797030">
      <w:bodyDiv w:val="1"/>
      <w:marLeft w:val="0"/>
      <w:marRight w:val="0"/>
      <w:marTop w:val="0"/>
      <w:marBottom w:val="0"/>
      <w:divBdr>
        <w:top w:val="none" w:sz="0" w:space="0" w:color="auto"/>
        <w:left w:val="none" w:sz="0" w:space="0" w:color="auto"/>
        <w:bottom w:val="none" w:sz="0" w:space="0" w:color="auto"/>
        <w:right w:val="none" w:sz="0" w:space="0" w:color="auto"/>
      </w:divBdr>
    </w:div>
    <w:div w:id="1627082456">
      <w:bodyDiv w:val="1"/>
      <w:marLeft w:val="0"/>
      <w:marRight w:val="0"/>
      <w:marTop w:val="0"/>
      <w:marBottom w:val="0"/>
      <w:divBdr>
        <w:top w:val="none" w:sz="0" w:space="0" w:color="auto"/>
        <w:left w:val="none" w:sz="0" w:space="0" w:color="auto"/>
        <w:bottom w:val="none" w:sz="0" w:space="0" w:color="auto"/>
        <w:right w:val="none" w:sz="0" w:space="0" w:color="auto"/>
      </w:divBdr>
    </w:div>
    <w:div w:id="1630893494">
      <w:bodyDiv w:val="1"/>
      <w:marLeft w:val="0"/>
      <w:marRight w:val="0"/>
      <w:marTop w:val="0"/>
      <w:marBottom w:val="0"/>
      <w:divBdr>
        <w:top w:val="none" w:sz="0" w:space="0" w:color="auto"/>
        <w:left w:val="none" w:sz="0" w:space="0" w:color="auto"/>
        <w:bottom w:val="none" w:sz="0" w:space="0" w:color="auto"/>
        <w:right w:val="none" w:sz="0" w:space="0" w:color="auto"/>
      </w:divBdr>
    </w:div>
    <w:div w:id="1640378124">
      <w:bodyDiv w:val="1"/>
      <w:marLeft w:val="0"/>
      <w:marRight w:val="0"/>
      <w:marTop w:val="0"/>
      <w:marBottom w:val="0"/>
      <w:divBdr>
        <w:top w:val="none" w:sz="0" w:space="0" w:color="auto"/>
        <w:left w:val="none" w:sz="0" w:space="0" w:color="auto"/>
        <w:bottom w:val="none" w:sz="0" w:space="0" w:color="auto"/>
        <w:right w:val="none" w:sz="0" w:space="0" w:color="auto"/>
      </w:divBdr>
    </w:div>
    <w:div w:id="1651251873">
      <w:bodyDiv w:val="1"/>
      <w:marLeft w:val="0"/>
      <w:marRight w:val="0"/>
      <w:marTop w:val="0"/>
      <w:marBottom w:val="0"/>
      <w:divBdr>
        <w:top w:val="none" w:sz="0" w:space="0" w:color="auto"/>
        <w:left w:val="none" w:sz="0" w:space="0" w:color="auto"/>
        <w:bottom w:val="none" w:sz="0" w:space="0" w:color="auto"/>
        <w:right w:val="none" w:sz="0" w:space="0" w:color="auto"/>
      </w:divBdr>
    </w:div>
    <w:div w:id="1658419227">
      <w:bodyDiv w:val="1"/>
      <w:marLeft w:val="0"/>
      <w:marRight w:val="0"/>
      <w:marTop w:val="0"/>
      <w:marBottom w:val="0"/>
      <w:divBdr>
        <w:top w:val="none" w:sz="0" w:space="0" w:color="auto"/>
        <w:left w:val="none" w:sz="0" w:space="0" w:color="auto"/>
        <w:bottom w:val="none" w:sz="0" w:space="0" w:color="auto"/>
        <w:right w:val="none" w:sz="0" w:space="0" w:color="auto"/>
      </w:divBdr>
    </w:div>
    <w:div w:id="1660111017">
      <w:bodyDiv w:val="1"/>
      <w:marLeft w:val="0"/>
      <w:marRight w:val="0"/>
      <w:marTop w:val="0"/>
      <w:marBottom w:val="0"/>
      <w:divBdr>
        <w:top w:val="none" w:sz="0" w:space="0" w:color="auto"/>
        <w:left w:val="none" w:sz="0" w:space="0" w:color="auto"/>
        <w:bottom w:val="none" w:sz="0" w:space="0" w:color="auto"/>
        <w:right w:val="none" w:sz="0" w:space="0" w:color="auto"/>
      </w:divBdr>
    </w:div>
    <w:div w:id="1662615441">
      <w:bodyDiv w:val="1"/>
      <w:marLeft w:val="0"/>
      <w:marRight w:val="0"/>
      <w:marTop w:val="0"/>
      <w:marBottom w:val="0"/>
      <w:divBdr>
        <w:top w:val="none" w:sz="0" w:space="0" w:color="auto"/>
        <w:left w:val="none" w:sz="0" w:space="0" w:color="auto"/>
        <w:bottom w:val="none" w:sz="0" w:space="0" w:color="auto"/>
        <w:right w:val="none" w:sz="0" w:space="0" w:color="auto"/>
      </w:divBdr>
    </w:div>
    <w:div w:id="1664040022">
      <w:bodyDiv w:val="1"/>
      <w:marLeft w:val="0"/>
      <w:marRight w:val="0"/>
      <w:marTop w:val="0"/>
      <w:marBottom w:val="0"/>
      <w:divBdr>
        <w:top w:val="none" w:sz="0" w:space="0" w:color="auto"/>
        <w:left w:val="none" w:sz="0" w:space="0" w:color="auto"/>
        <w:bottom w:val="none" w:sz="0" w:space="0" w:color="auto"/>
        <w:right w:val="none" w:sz="0" w:space="0" w:color="auto"/>
      </w:divBdr>
    </w:div>
    <w:div w:id="1674256311">
      <w:bodyDiv w:val="1"/>
      <w:marLeft w:val="0"/>
      <w:marRight w:val="0"/>
      <w:marTop w:val="0"/>
      <w:marBottom w:val="0"/>
      <w:divBdr>
        <w:top w:val="none" w:sz="0" w:space="0" w:color="auto"/>
        <w:left w:val="none" w:sz="0" w:space="0" w:color="auto"/>
        <w:bottom w:val="none" w:sz="0" w:space="0" w:color="auto"/>
        <w:right w:val="none" w:sz="0" w:space="0" w:color="auto"/>
      </w:divBdr>
    </w:div>
    <w:div w:id="1675038176">
      <w:bodyDiv w:val="1"/>
      <w:marLeft w:val="0"/>
      <w:marRight w:val="0"/>
      <w:marTop w:val="0"/>
      <w:marBottom w:val="0"/>
      <w:divBdr>
        <w:top w:val="none" w:sz="0" w:space="0" w:color="auto"/>
        <w:left w:val="none" w:sz="0" w:space="0" w:color="auto"/>
        <w:bottom w:val="none" w:sz="0" w:space="0" w:color="auto"/>
        <w:right w:val="none" w:sz="0" w:space="0" w:color="auto"/>
      </w:divBdr>
    </w:div>
    <w:div w:id="1675186497">
      <w:bodyDiv w:val="1"/>
      <w:marLeft w:val="0"/>
      <w:marRight w:val="0"/>
      <w:marTop w:val="0"/>
      <w:marBottom w:val="0"/>
      <w:divBdr>
        <w:top w:val="none" w:sz="0" w:space="0" w:color="auto"/>
        <w:left w:val="none" w:sz="0" w:space="0" w:color="auto"/>
        <w:bottom w:val="none" w:sz="0" w:space="0" w:color="auto"/>
        <w:right w:val="none" w:sz="0" w:space="0" w:color="auto"/>
      </w:divBdr>
    </w:div>
    <w:div w:id="1680890083">
      <w:bodyDiv w:val="1"/>
      <w:marLeft w:val="0"/>
      <w:marRight w:val="0"/>
      <w:marTop w:val="0"/>
      <w:marBottom w:val="0"/>
      <w:divBdr>
        <w:top w:val="none" w:sz="0" w:space="0" w:color="auto"/>
        <w:left w:val="none" w:sz="0" w:space="0" w:color="auto"/>
        <w:bottom w:val="none" w:sz="0" w:space="0" w:color="auto"/>
        <w:right w:val="none" w:sz="0" w:space="0" w:color="auto"/>
      </w:divBdr>
    </w:div>
    <w:div w:id="1682661765">
      <w:bodyDiv w:val="1"/>
      <w:marLeft w:val="0"/>
      <w:marRight w:val="0"/>
      <w:marTop w:val="0"/>
      <w:marBottom w:val="0"/>
      <w:divBdr>
        <w:top w:val="none" w:sz="0" w:space="0" w:color="auto"/>
        <w:left w:val="none" w:sz="0" w:space="0" w:color="auto"/>
        <w:bottom w:val="none" w:sz="0" w:space="0" w:color="auto"/>
        <w:right w:val="none" w:sz="0" w:space="0" w:color="auto"/>
      </w:divBdr>
    </w:div>
    <w:div w:id="1683704513">
      <w:bodyDiv w:val="1"/>
      <w:marLeft w:val="0"/>
      <w:marRight w:val="0"/>
      <w:marTop w:val="0"/>
      <w:marBottom w:val="0"/>
      <w:divBdr>
        <w:top w:val="none" w:sz="0" w:space="0" w:color="auto"/>
        <w:left w:val="none" w:sz="0" w:space="0" w:color="auto"/>
        <w:bottom w:val="none" w:sz="0" w:space="0" w:color="auto"/>
        <w:right w:val="none" w:sz="0" w:space="0" w:color="auto"/>
      </w:divBdr>
    </w:div>
    <w:div w:id="1696346008">
      <w:bodyDiv w:val="1"/>
      <w:marLeft w:val="0"/>
      <w:marRight w:val="0"/>
      <w:marTop w:val="0"/>
      <w:marBottom w:val="0"/>
      <w:divBdr>
        <w:top w:val="none" w:sz="0" w:space="0" w:color="auto"/>
        <w:left w:val="none" w:sz="0" w:space="0" w:color="auto"/>
        <w:bottom w:val="none" w:sz="0" w:space="0" w:color="auto"/>
        <w:right w:val="none" w:sz="0" w:space="0" w:color="auto"/>
      </w:divBdr>
    </w:div>
    <w:div w:id="1705015879">
      <w:bodyDiv w:val="1"/>
      <w:marLeft w:val="0"/>
      <w:marRight w:val="0"/>
      <w:marTop w:val="0"/>
      <w:marBottom w:val="0"/>
      <w:divBdr>
        <w:top w:val="none" w:sz="0" w:space="0" w:color="auto"/>
        <w:left w:val="none" w:sz="0" w:space="0" w:color="auto"/>
        <w:bottom w:val="none" w:sz="0" w:space="0" w:color="auto"/>
        <w:right w:val="none" w:sz="0" w:space="0" w:color="auto"/>
      </w:divBdr>
    </w:div>
    <w:div w:id="1709379996">
      <w:bodyDiv w:val="1"/>
      <w:marLeft w:val="0"/>
      <w:marRight w:val="0"/>
      <w:marTop w:val="0"/>
      <w:marBottom w:val="0"/>
      <w:divBdr>
        <w:top w:val="none" w:sz="0" w:space="0" w:color="auto"/>
        <w:left w:val="none" w:sz="0" w:space="0" w:color="auto"/>
        <w:bottom w:val="none" w:sz="0" w:space="0" w:color="auto"/>
        <w:right w:val="none" w:sz="0" w:space="0" w:color="auto"/>
      </w:divBdr>
    </w:div>
    <w:div w:id="1710299861">
      <w:bodyDiv w:val="1"/>
      <w:marLeft w:val="0"/>
      <w:marRight w:val="0"/>
      <w:marTop w:val="0"/>
      <w:marBottom w:val="0"/>
      <w:divBdr>
        <w:top w:val="none" w:sz="0" w:space="0" w:color="auto"/>
        <w:left w:val="none" w:sz="0" w:space="0" w:color="auto"/>
        <w:bottom w:val="none" w:sz="0" w:space="0" w:color="auto"/>
        <w:right w:val="none" w:sz="0" w:space="0" w:color="auto"/>
      </w:divBdr>
    </w:div>
    <w:div w:id="1724449558">
      <w:bodyDiv w:val="1"/>
      <w:marLeft w:val="0"/>
      <w:marRight w:val="0"/>
      <w:marTop w:val="0"/>
      <w:marBottom w:val="0"/>
      <w:divBdr>
        <w:top w:val="none" w:sz="0" w:space="0" w:color="auto"/>
        <w:left w:val="none" w:sz="0" w:space="0" w:color="auto"/>
        <w:bottom w:val="none" w:sz="0" w:space="0" w:color="auto"/>
        <w:right w:val="none" w:sz="0" w:space="0" w:color="auto"/>
      </w:divBdr>
    </w:div>
    <w:div w:id="1738630747">
      <w:bodyDiv w:val="1"/>
      <w:marLeft w:val="0"/>
      <w:marRight w:val="0"/>
      <w:marTop w:val="0"/>
      <w:marBottom w:val="0"/>
      <w:divBdr>
        <w:top w:val="none" w:sz="0" w:space="0" w:color="auto"/>
        <w:left w:val="none" w:sz="0" w:space="0" w:color="auto"/>
        <w:bottom w:val="none" w:sz="0" w:space="0" w:color="auto"/>
        <w:right w:val="none" w:sz="0" w:space="0" w:color="auto"/>
      </w:divBdr>
    </w:div>
    <w:div w:id="1746144374">
      <w:bodyDiv w:val="1"/>
      <w:marLeft w:val="0"/>
      <w:marRight w:val="0"/>
      <w:marTop w:val="0"/>
      <w:marBottom w:val="0"/>
      <w:divBdr>
        <w:top w:val="none" w:sz="0" w:space="0" w:color="auto"/>
        <w:left w:val="none" w:sz="0" w:space="0" w:color="auto"/>
        <w:bottom w:val="none" w:sz="0" w:space="0" w:color="auto"/>
        <w:right w:val="none" w:sz="0" w:space="0" w:color="auto"/>
      </w:divBdr>
    </w:div>
    <w:div w:id="1748454527">
      <w:bodyDiv w:val="1"/>
      <w:marLeft w:val="0"/>
      <w:marRight w:val="0"/>
      <w:marTop w:val="0"/>
      <w:marBottom w:val="0"/>
      <w:divBdr>
        <w:top w:val="none" w:sz="0" w:space="0" w:color="auto"/>
        <w:left w:val="none" w:sz="0" w:space="0" w:color="auto"/>
        <w:bottom w:val="none" w:sz="0" w:space="0" w:color="auto"/>
        <w:right w:val="none" w:sz="0" w:space="0" w:color="auto"/>
      </w:divBdr>
    </w:div>
    <w:div w:id="1751389787">
      <w:bodyDiv w:val="1"/>
      <w:marLeft w:val="0"/>
      <w:marRight w:val="0"/>
      <w:marTop w:val="0"/>
      <w:marBottom w:val="0"/>
      <w:divBdr>
        <w:top w:val="none" w:sz="0" w:space="0" w:color="auto"/>
        <w:left w:val="none" w:sz="0" w:space="0" w:color="auto"/>
        <w:bottom w:val="none" w:sz="0" w:space="0" w:color="auto"/>
        <w:right w:val="none" w:sz="0" w:space="0" w:color="auto"/>
      </w:divBdr>
    </w:div>
    <w:div w:id="1758987537">
      <w:bodyDiv w:val="1"/>
      <w:marLeft w:val="0"/>
      <w:marRight w:val="0"/>
      <w:marTop w:val="0"/>
      <w:marBottom w:val="0"/>
      <w:divBdr>
        <w:top w:val="none" w:sz="0" w:space="0" w:color="auto"/>
        <w:left w:val="none" w:sz="0" w:space="0" w:color="auto"/>
        <w:bottom w:val="none" w:sz="0" w:space="0" w:color="auto"/>
        <w:right w:val="none" w:sz="0" w:space="0" w:color="auto"/>
      </w:divBdr>
    </w:div>
    <w:div w:id="1759519194">
      <w:bodyDiv w:val="1"/>
      <w:marLeft w:val="0"/>
      <w:marRight w:val="0"/>
      <w:marTop w:val="0"/>
      <w:marBottom w:val="0"/>
      <w:divBdr>
        <w:top w:val="none" w:sz="0" w:space="0" w:color="auto"/>
        <w:left w:val="none" w:sz="0" w:space="0" w:color="auto"/>
        <w:bottom w:val="none" w:sz="0" w:space="0" w:color="auto"/>
        <w:right w:val="none" w:sz="0" w:space="0" w:color="auto"/>
      </w:divBdr>
    </w:div>
    <w:div w:id="1763063082">
      <w:bodyDiv w:val="1"/>
      <w:marLeft w:val="0"/>
      <w:marRight w:val="0"/>
      <w:marTop w:val="0"/>
      <w:marBottom w:val="0"/>
      <w:divBdr>
        <w:top w:val="none" w:sz="0" w:space="0" w:color="auto"/>
        <w:left w:val="none" w:sz="0" w:space="0" w:color="auto"/>
        <w:bottom w:val="none" w:sz="0" w:space="0" w:color="auto"/>
        <w:right w:val="none" w:sz="0" w:space="0" w:color="auto"/>
      </w:divBdr>
    </w:div>
    <w:div w:id="1763069314">
      <w:bodyDiv w:val="1"/>
      <w:marLeft w:val="0"/>
      <w:marRight w:val="0"/>
      <w:marTop w:val="0"/>
      <w:marBottom w:val="0"/>
      <w:divBdr>
        <w:top w:val="none" w:sz="0" w:space="0" w:color="auto"/>
        <w:left w:val="none" w:sz="0" w:space="0" w:color="auto"/>
        <w:bottom w:val="none" w:sz="0" w:space="0" w:color="auto"/>
        <w:right w:val="none" w:sz="0" w:space="0" w:color="auto"/>
      </w:divBdr>
    </w:div>
    <w:div w:id="1763523338">
      <w:bodyDiv w:val="1"/>
      <w:marLeft w:val="0"/>
      <w:marRight w:val="0"/>
      <w:marTop w:val="0"/>
      <w:marBottom w:val="0"/>
      <w:divBdr>
        <w:top w:val="none" w:sz="0" w:space="0" w:color="auto"/>
        <w:left w:val="none" w:sz="0" w:space="0" w:color="auto"/>
        <w:bottom w:val="none" w:sz="0" w:space="0" w:color="auto"/>
        <w:right w:val="none" w:sz="0" w:space="0" w:color="auto"/>
      </w:divBdr>
    </w:div>
    <w:div w:id="1770662335">
      <w:bodyDiv w:val="1"/>
      <w:marLeft w:val="0"/>
      <w:marRight w:val="0"/>
      <w:marTop w:val="0"/>
      <w:marBottom w:val="0"/>
      <w:divBdr>
        <w:top w:val="none" w:sz="0" w:space="0" w:color="auto"/>
        <w:left w:val="none" w:sz="0" w:space="0" w:color="auto"/>
        <w:bottom w:val="none" w:sz="0" w:space="0" w:color="auto"/>
        <w:right w:val="none" w:sz="0" w:space="0" w:color="auto"/>
      </w:divBdr>
    </w:div>
    <w:div w:id="1775632922">
      <w:bodyDiv w:val="1"/>
      <w:marLeft w:val="0"/>
      <w:marRight w:val="0"/>
      <w:marTop w:val="0"/>
      <w:marBottom w:val="0"/>
      <w:divBdr>
        <w:top w:val="none" w:sz="0" w:space="0" w:color="auto"/>
        <w:left w:val="none" w:sz="0" w:space="0" w:color="auto"/>
        <w:bottom w:val="none" w:sz="0" w:space="0" w:color="auto"/>
        <w:right w:val="none" w:sz="0" w:space="0" w:color="auto"/>
      </w:divBdr>
    </w:div>
    <w:div w:id="1781487946">
      <w:bodyDiv w:val="1"/>
      <w:marLeft w:val="0"/>
      <w:marRight w:val="0"/>
      <w:marTop w:val="0"/>
      <w:marBottom w:val="0"/>
      <w:divBdr>
        <w:top w:val="none" w:sz="0" w:space="0" w:color="auto"/>
        <w:left w:val="none" w:sz="0" w:space="0" w:color="auto"/>
        <w:bottom w:val="none" w:sz="0" w:space="0" w:color="auto"/>
        <w:right w:val="none" w:sz="0" w:space="0" w:color="auto"/>
      </w:divBdr>
    </w:div>
    <w:div w:id="1781801451">
      <w:bodyDiv w:val="1"/>
      <w:marLeft w:val="0"/>
      <w:marRight w:val="0"/>
      <w:marTop w:val="0"/>
      <w:marBottom w:val="0"/>
      <w:divBdr>
        <w:top w:val="none" w:sz="0" w:space="0" w:color="auto"/>
        <w:left w:val="none" w:sz="0" w:space="0" w:color="auto"/>
        <w:bottom w:val="none" w:sz="0" w:space="0" w:color="auto"/>
        <w:right w:val="none" w:sz="0" w:space="0" w:color="auto"/>
      </w:divBdr>
    </w:div>
    <w:div w:id="1785688474">
      <w:bodyDiv w:val="1"/>
      <w:marLeft w:val="0"/>
      <w:marRight w:val="0"/>
      <w:marTop w:val="0"/>
      <w:marBottom w:val="0"/>
      <w:divBdr>
        <w:top w:val="none" w:sz="0" w:space="0" w:color="auto"/>
        <w:left w:val="none" w:sz="0" w:space="0" w:color="auto"/>
        <w:bottom w:val="none" w:sz="0" w:space="0" w:color="auto"/>
        <w:right w:val="none" w:sz="0" w:space="0" w:color="auto"/>
      </w:divBdr>
    </w:div>
    <w:div w:id="1786729935">
      <w:bodyDiv w:val="1"/>
      <w:marLeft w:val="0"/>
      <w:marRight w:val="0"/>
      <w:marTop w:val="0"/>
      <w:marBottom w:val="0"/>
      <w:divBdr>
        <w:top w:val="none" w:sz="0" w:space="0" w:color="auto"/>
        <w:left w:val="none" w:sz="0" w:space="0" w:color="auto"/>
        <w:bottom w:val="none" w:sz="0" w:space="0" w:color="auto"/>
        <w:right w:val="none" w:sz="0" w:space="0" w:color="auto"/>
      </w:divBdr>
    </w:div>
    <w:div w:id="1788351418">
      <w:bodyDiv w:val="1"/>
      <w:marLeft w:val="0"/>
      <w:marRight w:val="0"/>
      <w:marTop w:val="0"/>
      <w:marBottom w:val="0"/>
      <w:divBdr>
        <w:top w:val="none" w:sz="0" w:space="0" w:color="auto"/>
        <w:left w:val="none" w:sz="0" w:space="0" w:color="auto"/>
        <w:bottom w:val="none" w:sz="0" w:space="0" w:color="auto"/>
        <w:right w:val="none" w:sz="0" w:space="0" w:color="auto"/>
      </w:divBdr>
    </w:div>
    <w:div w:id="1791317432">
      <w:bodyDiv w:val="1"/>
      <w:marLeft w:val="0"/>
      <w:marRight w:val="0"/>
      <w:marTop w:val="0"/>
      <w:marBottom w:val="0"/>
      <w:divBdr>
        <w:top w:val="none" w:sz="0" w:space="0" w:color="auto"/>
        <w:left w:val="none" w:sz="0" w:space="0" w:color="auto"/>
        <w:bottom w:val="none" w:sz="0" w:space="0" w:color="auto"/>
        <w:right w:val="none" w:sz="0" w:space="0" w:color="auto"/>
      </w:divBdr>
    </w:div>
    <w:div w:id="1800957647">
      <w:bodyDiv w:val="1"/>
      <w:marLeft w:val="0"/>
      <w:marRight w:val="0"/>
      <w:marTop w:val="0"/>
      <w:marBottom w:val="0"/>
      <w:divBdr>
        <w:top w:val="none" w:sz="0" w:space="0" w:color="auto"/>
        <w:left w:val="none" w:sz="0" w:space="0" w:color="auto"/>
        <w:bottom w:val="none" w:sz="0" w:space="0" w:color="auto"/>
        <w:right w:val="none" w:sz="0" w:space="0" w:color="auto"/>
      </w:divBdr>
    </w:div>
    <w:div w:id="1808627845">
      <w:bodyDiv w:val="1"/>
      <w:marLeft w:val="0"/>
      <w:marRight w:val="0"/>
      <w:marTop w:val="0"/>
      <w:marBottom w:val="0"/>
      <w:divBdr>
        <w:top w:val="none" w:sz="0" w:space="0" w:color="auto"/>
        <w:left w:val="none" w:sz="0" w:space="0" w:color="auto"/>
        <w:bottom w:val="none" w:sz="0" w:space="0" w:color="auto"/>
        <w:right w:val="none" w:sz="0" w:space="0" w:color="auto"/>
      </w:divBdr>
    </w:div>
    <w:div w:id="1808745581">
      <w:bodyDiv w:val="1"/>
      <w:marLeft w:val="0"/>
      <w:marRight w:val="0"/>
      <w:marTop w:val="0"/>
      <w:marBottom w:val="0"/>
      <w:divBdr>
        <w:top w:val="none" w:sz="0" w:space="0" w:color="auto"/>
        <w:left w:val="none" w:sz="0" w:space="0" w:color="auto"/>
        <w:bottom w:val="none" w:sz="0" w:space="0" w:color="auto"/>
        <w:right w:val="none" w:sz="0" w:space="0" w:color="auto"/>
      </w:divBdr>
    </w:div>
    <w:div w:id="1822768732">
      <w:bodyDiv w:val="1"/>
      <w:marLeft w:val="0"/>
      <w:marRight w:val="0"/>
      <w:marTop w:val="0"/>
      <w:marBottom w:val="0"/>
      <w:divBdr>
        <w:top w:val="none" w:sz="0" w:space="0" w:color="auto"/>
        <w:left w:val="none" w:sz="0" w:space="0" w:color="auto"/>
        <w:bottom w:val="none" w:sz="0" w:space="0" w:color="auto"/>
        <w:right w:val="none" w:sz="0" w:space="0" w:color="auto"/>
      </w:divBdr>
    </w:div>
    <w:div w:id="1824733596">
      <w:bodyDiv w:val="1"/>
      <w:marLeft w:val="0"/>
      <w:marRight w:val="0"/>
      <w:marTop w:val="0"/>
      <w:marBottom w:val="0"/>
      <w:divBdr>
        <w:top w:val="none" w:sz="0" w:space="0" w:color="auto"/>
        <w:left w:val="none" w:sz="0" w:space="0" w:color="auto"/>
        <w:bottom w:val="none" w:sz="0" w:space="0" w:color="auto"/>
        <w:right w:val="none" w:sz="0" w:space="0" w:color="auto"/>
      </w:divBdr>
    </w:div>
    <w:div w:id="1827360159">
      <w:bodyDiv w:val="1"/>
      <w:marLeft w:val="0"/>
      <w:marRight w:val="0"/>
      <w:marTop w:val="0"/>
      <w:marBottom w:val="0"/>
      <w:divBdr>
        <w:top w:val="none" w:sz="0" w:space="0" w:color="auto"/>
        <w:left w:val="none" w:sz="0" w:space="0" w:color="auto"/>
        <w:bottom w:val="none" w:sz="0" w:space="0" w:color="auto"/>
        <w:right w:val="none" w:sz="0" w:space="0" w:color="auto"/>
      </w:divBdr>
    </w:div>
    <w:div w:id="1848790179">
      <w:bodyDiv w:val="1"/>
      <w:marLeft w:val="0"/>
      <w:marRight w:val="0"/>
      <w:marTop w:val="0"/>
      <w:marBottom w:val="0"/>
      <w:divBdr>
        <w:top w:val="none" w:sz="0" w:space="0" w:color="auto"/>
        <w:left w:val="none" w:sz="0" w:space="0" w:color="auto"/>
        <w:bottom w:val="none" w:sz="0" w:space="0" w:color="auto"/>
        <w:right w:val="none" w:sz="0" w:space="0" w:color="auto"/>
      </w:divBdr>
    </w:div>
    <w:div w:id="1854689852">
      <w:bodyDiv w:val="1"/>
      <w:marLeft w:val="0"/>
      <w:marRight w:val="0"/>
      <w:marTop w:val="0"/>
      <w:marBottom w:val="0"/>
      <w:divBdr>
        <w:top w:val="none" w:sz="0" w:space="0" w:color="auto"/>
        <w:left w:val="none" w:sz="0" w:space="0" w:color="auto"/>
        <w:bottom w:val="none" w:sz="0" w:space="0" w:color="auto"/>
        <w:right w:val="none" w:sz="0" w:space="0" w:color="auto"/>
      </w:divBdr>
    </w:div>
    <w:div w:id="1871797137">
      <w:bodyDiv w:val="1"/>
      <w:marLeft w:val="0"/>
      <w:marRight w:val="0"/>
      <w:marTop w:val="0"/>
      <w:marBottom w:val="0"/>
      <w:divBdr>
        <w:top w:val="none" w:sz="0" w:space="0" w:color="auto"/>
        <w:left w:val="none" w:sz="0" w:space="0" w:color="auto"/>
        <w:bottom w:val="none" w:sz="0" w:space="0" w:color="auto"/>
        <w:right w:val="none" w:sz="0" w:space="0" w:color="auto"/>
      </w:divBdr>
    </w:div>
    <w:div w:id="1877348442">
      <w:bodyDiv w:val="1"/>
      <w:marLeft w:val="0"/>
      <w:marRight w:val="0"/>
      <w:marTop w:val="0"/>
      <w:marBottom w:val="0"/>
      <w:divBdr>
        <w:top w:val="none" w:sz="0" w:space="0" w:color="auto"/>
        <w:left w:val="none" w:sz="0" w:space="0" w:color="auto"/>
        <w:bottom w:val="none" w:sz="0" w:space="0" w:color="auto"/>
        <w:right w:val="none" w:sz="0" w:space="0" w:color="auto"/>
      </w:divBdr>
    </w:div>
    <w:div w:id="1880429496">
      <w:bodyDiv w:val="1"/>
      <w:marLeft w:val="0"/>
      <w:marRight w:val="0"/>
      <w:marTop w:val="0"/>
      <w:marBottom w:val="0"/>
      <w:divBdr>
        <w:top w:val="none" w:sz="0" w:space="0" w:color="auto"/>
        <w:left w:val="none" w:sz="0" w:space="0" w:color="auto"/>
        <w:bottom w:val="none" w:sz="0" w:space="0" w:color="auto"/>
        <w:right w:val="none" w:sz="0" w:space="0" w:color="auto"/>
      </w:divBdr>
    </w:div>
    <w:div w:id="1885435659">
      <w:bodyDiv w:val="1"/>
      <w:marLeft w:val="0"/>
      <w:marRight w:val="0"/>
      <w:marTop w:val="0"/>
      <w:marBottom w:val="0"/>
      <w:divBdr>
        <w:top w:val="none" w:sz="0" w:space="0" w:color="auto"/>
        <w:left w:val="none" w:sz="0" w:space="0" w:color="auto"/>
        <w:bottom w:val="none" w:sz="0" w:space="0" w:color="auto"/>
        <w:right w:val="none" w:sz="0" w:space="0" w:color="auto"/>
      </w:divBdr>
    </w:div>
    <w:div w:id="1888838935">
      <w:bodyDiv w:val="1"/>
      <w:marLeft w:val="0"/>
      <w:marRight w:val="0"/>
      <w:marTop w:val="0"/>
      <w:marBottom w:val="0"/>
      <w:divBdr>
        <w:top w:val="none" w:sz="0" w:space="0" w:color="auto"/>
        <w:left w:val="none" w:sz="0" w:space="0" w:color="auto"/>
        <w:bottom w:val="none" w:sz="0" w:space="0" w:color="auto"/>
        <w:right w:val="none" w:sz="0" w:space="0" w:color="auto"/>
      </w:divBdr>
    </w:div>
    <w:div w:id="1889878223">
      <w:bodyDiv w:val="1"/>
      <w:marLeft w:val="0"/>
      <w:marRight w:val="0"/>
      <w:marTop w:val="0"/>
      <w:marBottom w:val="0"/>
      <w:divBdr>
        <w:top w:val="none" w:sz="0" w:space="0" w:color="auto"/>
        <w:left w:val="none" w:sz="0" w:space="0" w:color="auto"/>
        <w:bottom w:val="none" w:sz="0" w:space="0" w:color="auto"/>
        <w:right w:val="none" w:sz="0" w:space="0" w:color="auto"/>
      </w:divBdr>
    </w:div>
    <w:div w:id="1895001021">
      <w:bodyDiv w:val="1"/>
      <w:marLeft w:val="0"/>
      <w:marRight w:val="0"/>
      <w:marTop w:val="0"/>
      <w:marBottom w:val="0"/>
      <w:divBdr>
        <w:top w:val="none" w:sz="0" w:space="0" w:color="auto"/>
        <w:left w:val="none" w:sz="0" w:space="0" w:color="auto"/>
        <w:bottom w:val="none" w:sz="0" w:space="0" w:color="auto"/>
        <w:right w:val="none" w:sz="0" w:space="0" w:color="auto"/>
      </w:divBdr>
    </w:div>
    <w:div w:id="1902406658">
      <w:bodyDiv w:val="1"/>
      <w:marLeft w:val="0"/>
      <w:marRight w:val="0"/>
      <w:marTop w:val="0"/>
      <w:marBottom w:val="0"/>
      <w:divBdr>
        <w:top w:val="none" w:sz="0" w:space="0" w:color="auto"/>
        <w:left w:val="none" w:sz="0" w:space="0" w:color="auto"/>
        <w:bottom w:val="none" w:sz="0" w:space="0" w:color="auto"/>
        <w:right w:val="none" w:sz="0" w:space="0" w:color="auto"/>
      </w:divBdr>
    </w:div>
    <w:div w:id="1902668905">
      <w:bodyDiv w:val="1"/>
      <w:marLeft w:val="0"/>
      <w:marRight w:val="0"/>
      <w:marTop w:val="0"/>
      <w:marBottom w:val="0"/>
      <w:divBdr>
        <w:top w:val="none" w:sz="0" w:space="0" w:color="auto"/>
        <w:left w:val="none" w:sz="0" w:space="0" w:color="auto"/>
        <w:bottom w:val="none" w:sz="0" w:space="0" w:color="auto"/>
        <w:right w:val="none" w:sz="0" w:space="0" w:color="auto"/>
      </w:divBdr>
    </w:div>
    <w:div w:id="1909000167">
      <w:bodyDiv w:val="1"/>
      <w:marLeft w:val="0"/>
      <w:marRight w:val="0"/>
      <w:marTop w:val="0"/>
      <w:marBottom w:val="0"/>
      <w:divBdr>
        <w:top w:val="none" w:sz="0" w:space="0" w:color="auto"/>
        <w:left w:val="none" w:sz="0" w:space="0" w:color="auto"/>
        <w:bottom w:val="none" w:sz="0" w:space="0" w:color="auto"/>
        <w:right w:val="none" w:sz="0" w:space="0" w:color="auto"/>
      </w:divBdr>
    </w:div>
    <w:div w:id="1910966380">
      <w:bodyDiv w:val="1"/>
      <w:marLeft w:val="0"/>
      <w:marRight w:val="0"/>
      <w:marTop w:val="0"/>
      <w:marBottom w:val="0"/>
      <w:divBdr>
        <w:top w:val="none" w:sz="0" w:space="0" w:color="auto"/>
        <w:left w:val="none" w:sz="0" w:space="0" w:color="auto"/>
        <w:bottom w:val="none" w:sz="0" w:space="0" w:color="auto"/>
        <w:right w:val="none" w:sz="0" w:space="0" w:color="auto"/>
      </w:divBdr>
    </w:div>
    <w:div w:id="1914271370">
      <w:bodyDiv w:val="1"/>
      <w:marLeft w:val="0"/>
      <w:marRight w:val="0"/>
      <w:marTop w:val="0"/>
      <w:marBottom w:val="0"/>
      <w:divBdr>
        <w:top w:val="none" w:sz="0" w:space="0" w:color="auto"/>
        <w:left w:val="none" w:sz="0" w:space="0" w:color="auto"/>
        <w:bottom w:val="none" w:sz="0" w:space="0" w:color="auto"/>
        <w:right w:val="none" w:sz="0" w:space="0" w:color="auto"/>
      </w:divBdr>
    </w:div>
    <w:div w:id="1916013753">
      <w:bodyDiv w:val="1"/>
      <w:marLeft w:val="0"/>
      <w:marRight w:val="0"/>
      <w:marTop w:val="0"/>
      <w:marBottom w:val="0"/>
      <w:divBdr>
        <w:top w:val="none" w:sz="0" w:space="0" w:color="auto"/>
        <w:left w:val="none" w:sz="0" w:space="0" w:color="auto"/>
        <w:bottom w:val="none" w:sz="0" w:space="0" w:color="auto"/>
        <w:right w:val="none" w:sz="0" w:space="0" w:color="auto"/>
      </w:divBdr>
    </w:div>
    <w:div w:id="1918173641">
      <w:bodyDiv w:val="1"/>
      <w:marLeft w:val="0"/>
      <w:marRight w:val="0"/>
      <w:marTop w:val="0"/>
      <w:marBottom w:val="0"/>
      <w:divBdr>
        <w:top w:val="none" w:sz="0" w:space="0" w:color="auto"/>
        <w:left w:val="none" w:sz="0" w:space="0" w:color="auto"/>
        <w:bottom w:val="none" w:sz="0" w:space="0" w:color="auto"/>
        <w:right w:val="none" w:sz="0" w:space="0" w:color="auto"/>
      </w:divBdr>
    </w:div>
    <w:div w:id="1919094898">
      <w:bodyDiv w:val="1"/>
      <w:marLeft w:val="0"/>
      <w:marRight w:val="0"/>
      <w:marTop w:val="0"/>
      <w:marBottom w:val="0"/>
      <w:divBdr>
        <w:top w:val="none" w:sz="0" w:space="0" w:color="auto"/>
        <w:left w:val="none" w:sz="0" w:space="0" w:color="auto"/>
        <w:bottom w:val="none" w:sz="0" w:space="0" w:color="auto"/>
        <w:right w:val="none" w:sz="0" w:space="0" w:color="auto"/>
      </w:divBdr>
    </w:div>
    <w:div w:id="1928340359">
      <w:bodyDiv w:val="1"/>
      <w:marLeft w:val="0"/>
      <w:marRight w:val="0"/>
      <w:marTop w:val="0"/>
      <w:marBottom w:val="0"/>
      <w:divBdr>
        <w:top w:val="none" w:sz="0" w:space="0" w:color="auto"/>
        <w:left w:val="none" w:sz="0" w:space="0" w:color="auto"/>
        <w:bottom w:val="none" w:sz="0" w:space="0" w:color="auto"/>
        <w:right w:val="none" w:sz="0" w:space="0" w:color="auto"/>
      </w:divBdr>
    </w:div>
    <w:div w:id="1930844374">
      <w:bodyDiv w:val="1"/>
      <w:marLeft w:val="0"/>
      <w:marRight w:val="0"/>
      <w:marTop w:val="0"/>
      <w:marBottom w:val="0"/>
      <w:divBdr>
        <w:top w:val="none" w:sz="0" w:space="0" w:color="auto"/>
        <w:left w:val="none" w:sz="0" w:space="0" w:color="auto"/>
        <w:bottom w:val="none" w:sz="0" w:space="0" w:color="auto"/>
        <w:right w:val="none" w:sz="0" w:space="0" w:color="auto"/>
      </w:divBdr>
    </w:div>
    <w:div w:id="1938756906">
      <w:bodyDiv w:val="1"/>
      <w:marLeft w:val="0"/>
      <w:marRight w:val="0"/>
      <w:marTop w:val="0"/>
      <w:marBottom w:val="0"/>
      <w:divBdr>
        <w:top w:val="none" w:sz="0" w:space="0" w:color="auto"/>
        <w:left w:val="none" w:sz="0" w:space="0" w:color="auto"/>
        <w:bottom w:val="none" w:sz="0" w:space="0" w:color="auto"/>
        <w:right w:val="none" w:sz="0" w:space="0" w:color="auto"/>
      </w:divBdr>
    </w:div>
    <w:div w:id="1939752760">
      <w:bodyDiv w:val="1"/>
      <w:marLeft w:val="0"/>
      <w:marRight w:val="0"/>
      <w:marTop w:val="0"/>
      <w:marBottom w:val="0"/>
      <w:divBdr>
        <w:top w:val="none" w:sz="0" w:space="0" w:color="auto"/>
        <w:left w:val="none" w:sz="0" w:space="0" w:color="auto"/>
        <w:bottom w:val="none" w:sz="0" w:space="0" w:color="auto"/>
        <w:right w:val="none" w:sz="0" w:space="0" w:color="auto"/>
      </w:divBdr>
    </w:div>
    <w:div w:id="1941067373">
      <w:bodyDiv w:val="1"/>
      <w:marLeft w:val="0"/>
      <w:marRight w:val="0"/>
      <w:marTop w:val="0"/>
      <w:marBottom w:val="0"/>
      <w:divBdr>
        <w:top w:val="none" w:sz="0" w:space="0" w:color="auto"/>
        <w:left w:val="none" w:sz="0" w:space="0" w:color="auto"/>
        <w:bottom w:val="none" w:sz="0" w:space="0" w:color="auto"/>
        <w:right w:val="none" w:sz="0" w:space="0" w:color="auto"/>
      </w:divBdr>
    </w:div>
    <w:div w:id="1952394059">
      <w:bodyDiv w:val="1"/>
      <w:marLeft w:val="0"/>
      <w:marRight w:val="0"/>
      <w:marTop w:val="0"/>
      <w:marBottom w:val="0"/>
      <w:divBdr>
        <w:top w:val="none" w:sz="0" w:space="0" w:color="auto"/>
        <w:left w:val="none" w:sz="0" w:space="0" w:color="auto"/>
        <w:bottom w:val="none" w:sz="0" w:space="0" w:color="auto"/>
        <w:right w:val="none" w:sz="0" w:space="0" w:color="auto"/>
      </w:divBdr>
    </w:div>
    <w:div w:id="1954284969">
      <w:bodyDiv w:val="1"/>
      <w:marLeft w:val="0"/>
      <w:marRight w:val="0"/>
      <w:marTop w:val="0"/>
      <w:marBottom w:val="0"/>
      <w:divBdr>
        <w:top w:val="none" w:sz="0" w:space="0" w:color="auto"/>
        <w:left w:val="none" w:sz="0" w:space="0" w:color="auto"/>
        <w:bottom w:val="none" w:sz="0" w:space="0" w:color="auto"/>
        <w:right w:val="none" w:sz="0" w:space="0" w:color="auto"/>
      </w:divBdr>
    </w:div>
    <w:div w:id="1970279195">
      <w:bodyDiv w:val="1"/>
      <w:marLeft w:val="0"/>
      <w:marRight w:val="0"/>
      <w:marTop w:val="0"/>
      <w:marBottom w:val="0"/>
      <w:divBdr>
        <w:top w:val="none" w:sz="0" w:space="0" w:color="auto"/>
        <w:left w:val="none" w:sz="0" w:space="0" w:color="auto"/>
        <w:bottom w:val="none" w:sz="0" w:space="0" w:color="auto"/>
        <w:right w:val="none" w:sz="0" w:space="0" w:color="auto"/>
      </w:divBdr>
    </w:div>
    <w:div w:id="1972009539">
      <w:bodyDiv w:val="1"/>
      <w:marLeft w:val="0"/>
      <w:marRight w:val="0"/>
      <w:marTop w:val="0"/>
      <w:marBottom w:val="0"/>
      <w:divBdr>
        <w:top w:val="none" w:sz="0" w:space="0" w:color="auto"/>
        <w:left w:val="none" w:sz="0" w:space="0" w:color="auto"/>
        <w:bottom w:val="none" w:sz="0" w:space="0" w:color="auto"/>
        <w:right w:val="none" w:sz="0" w:space="0" w:color="auto"/>
      </w:divBdr>
    </w:div>
    <w:div w:id="1976329308">
      <w:bodyDiv w:val="1"/>
      <w:marLeft w:val="0"/>
      <w:marRight w:val="0"/>
      <w:marTop w:val="0"/>
      <w:marBottom w:val="0"/>
      <w:divBdr>
        <w:top w:val="none" w:sz="0" w:space="0" w:color="auto"/>
        <w:left w:val="none" w:sz="0" w:space="0" w:color="auto"/>
        <w:bottom w:val="none" w:sz="0" w:space="0" w:color="auto"/>
        <w:right w:val="none" w:sz="0" w:space="0" w:color="auto"/>
      </w:divBdr>
    </w:div>
    <w:div w:id="1976834443">
      <w:bodyDiv w:val="1"/>
      <w:marLeft w:val="0"/>
      <w:marRight w:val="0"/>
      <w:marTop w:val="0"/>
      <w:marBottom w:val="0"/>
      <w:divBdr>
        <w:top w:val="none" w:sz="0" w:space="0" w:color="auto"/>
        <w:left w:val="none" w:sz="0" w:space="0" w:color="auto"/>
        <w:bottom w:val="none" w:sz="0" w:space="0" w:color="auto"/>
        <w:right w:val="none" w:sz="0" w:space="0" w:color="auto"/>
      </w:divBdr>
    </w:div>
    <w:div w:id="1990788741">
      <w:bodyDiv w:val="1"/>
      <w:marLeft w:val="0"/>
      <w:marRight w:val="0"/>
      <w:marTop w:val="0"/>
      <w:marBottom w:val="0"/>
      <w:divBdr>
        <w:top w:val="none" w:sz="0" w:space="0" w:color="auto"/>
        <w:left w:val="none" w:sz="0" w:space="0" w:color="auto"/>
        <w:bottom w:val="none" w:sz="0" w:space="0" w:color="auto"/>
        <w:right w:val="none" w:sz="0" w:space="0" w:color="auto"/>
      </w:divBdr>
    </w:div>
    <w:div w:id="1999307807">
      <w:bodyDiv w:val="1"/>
      <w:marLeft w:val="0"/>
      <w:marRight w:val="0"/>
      <w:marTop w:val="0"/>
      <w:marBottom w:val="0"/>
      <w:divBdr>
        <w:top w:val="none" w:sz="0" w:space="0" w:color="auto"/>
        <w:left w:val="none" w:sz="0" w:space="0" w:color="auto"/>
        <w:bottom w:val="none" w:sz="0" w:space="0" w:color="auto"/>
        <w:right w:val="none" w:sz="0" w:space="0" w:color="auto"/>
      </w:divBdr>
    </w:div>
    <w:div w:id="2004702955">
      <w:bodyDiv w:val="1"/>
      <w:marLeft w:val="0"/>
      <w:marRight w:val="0"/>
      <w:marTop w:val="0"/>
      <w:marBottom w:val="0"/>
      <w:divBdr>
        <w:top w:val="none" w:sz="0" w:space="0" w:color="auto"/>
        <w:left w:val="none" w:sz="0" w:space="0" w:color="auto"/>
        <w:bottom w:val="none" w:sz="0" w:space="0" w:color="auto"/>
        <w:right w:val="none" w:sz="0" w:space="0" w:color="auto"/>
      </w:divBdr>
    </w:div>
    <w:div w:id="2026516393">
      <w:bodyDiv w:val="1"/>
      <w:marLeft w:val="0"/>
      <w:marRight w:val="0"/>
      <w:marTop w:val="0"/>
      <w:marBottom w:val="0"/>
      <w:divBdr>
        <w:top w:val="none" w:sz="0" w:space="0" w:color="auto"/>
        <w:left w:val="none" w:sz="0" w:space="0" w:color="auto"/>
        <w:bottom w:val="none" w:sz="0" w:space="0" w:color="auto"/>
        <w:right w:val="none" w:sz="0" w:space="0" w:color="auto"/>
      </w:divBdr>
    </w:div>
    <w:div w:id="2026855760">
      <w:bodyDiv w:val="1"/>
      <w:marLeft w:val="0"/>
      <w:marRight w:val="0"/>
      <w:marTop w:val="0"/>
      <w:marBottom w:val="0"/>
      <w:divBdr>
        <w:top w:val="none" w:sz="0" w:space="0" w:color="auto"/>
        <w:left w:val="none" w:sz="0" w:space="0" w:color="auto"/>
        <w:bottom w:val="none" w:sz="0" w:space="0" w:color="auto"/>
        <w:right w:val="none" w:sz="0" w:space="0" w:color="auto"/>
      </w:divBdr>
    </w:div>
    <w:div w:id="2031490252">
      <w:bodyDiv w:val="1"/>
      <w:marLeft w:val="0"/>
      <w:marRight w:val="0"/>
      <w:marTop w:val="0"/>
      <w:marBottom w:val="0"/>
      <w:divBdr>
        <w:top w:val="none" w:sz="0" w:space="0" w:color="auto"/>
        <w:left w:val="none" w:sz="0" w:space="0" w:color="auto"/>
        <w:bottom w:val="none" w:sz="0" w:space="0" w:color="auto"/>
        <w:right w:val="none" w:sz="0" w:space="0" w:color="auto"/>
      </w:divBdr>
    </w:div>
    <w:div w:id="2074110869">
      <w:bodyDiv w:val="1"/>
      <w:marLeft w:val="0"/>
      <w:marRight w:val="0"/>
      <w:marTop w:val="0"/>
      <w:marBottom w:val="0"/>
      <w:divBdr>
        <w:top w:val="none" w:sz="0" w:space="0" w:color="auto"/>
        <w:left w:val="none" w:sz="0" w:space="0" w:color="auto"/>
        <w:bottom w:val="none" w:sz="0" w:space="0" w:color="auto"/>
        <w:right w:val="none" w:sz="0" w:space="0" w:color="auto"/>
      </w:divBdr>
    </w:div>
    <w:div w:id="2076471107">
      <w:bodyDiv w:val="1"/>
      <w:marLeft w:val="0"/>
      <w:marRight w:val="0"/>
      <w:marTop w:val="0"/>
      <w:marBottom w:val="0"/>
      <w:divBdr>
        <w:top w:val="none" w:sz="0" w:space="0" w:color="auto"/>
        <w:left w:val="none" w:sz="0" w:space="0" w:color="auto"/>
        <w:bottom w:val="none" w:sz="0" w:space="0" w:color="auto"/>
        <w:right w:val="none" w:sz="0" w:space="0" w:color="auto"/>
      </w:divBdr>
    </w:div>
    <w:div w:id="2082945471">
      <w:bodyDiv w:val="1"/>
      <w:marLeft w:val="0"/>
      <w:marRight w:val="0"/>
      <w:marTop w:val="0"/>
      <w:marBottom w:val="0"/>
      <w:divBdr>
        <w:top w:val="none" w:sz="0" w:space="0" w:color="auto"/>
        <w:left w:val="none" w:sz="0" w:space="0" w:color="auto"/>
        <w:bottom w:val="none" w:sz="0" w:space="0" w:color="auto"/>
        <w:right w:val="none" w:sz="0" w:space="0" w:color="auto"/>
      </w:divBdr>
    </w:div>
    <w:div w:id="2084061138">
      <w:bodyDiv w:val="1"/>
      <w:marLeft w:val="0"/>
      <w:marRight w:val="0"/>
      <w:marTop w:val="0"/>
      <w:marBottom w:val="0"/>
      <w:divBdr>
        <w:top w:val="none" w:sz="0" w:space="0" w:color="auto"/>
        <w:left w:val="none" w:sz="0" w:space="0" w:color="auto"/>
        <w:bottom w:val="none" w:sz="0" w:space="0" w:color="auto"/>
        <w:right w:val="none" w:sz="0" w:space="0" w:color="auto"/>
      </w:divBdr>
    </w:div>
    <w:div w:id="2109304411">
      <w:bodyDiv w:val="1"/>
      <w:marLeft w:val="0"/>
      <w:marRight w:val="0"/>
      <w:marTop w:val="0"/>
      <w:marBottom w:val="0"/>
      <w:divBdr>
        <w:top w:val="none" w:sz="0" w:space="0" w:color="auto"/>
        <w:left w:val="none" w:sz="0" w:space="0" w:color="auto"/>
        <w:bottom w:val="none" w:sz="0" w:space="0" w:color="auto"/>
        <w:right w:val="none" w:sz="0" w:space="0" w:color="auto"/>
      </w:divBdr>
    </w:div>
    <w:div w:id="2112430137">
      <w:bodyDiv w:val="1"/>
      <w:marLeft w:val="0"/>
      <w:marRight w:val="0"/>
      <w:marTop w:val="0"/>
      <w:marBottom w:val="0"/>
      <w:divBdr>
        <w:top w:val="none" w:sz="0" w:space="0" w:color="auto"/>
        <w:left w:val="none" w:sz="0" w:space="0" w:color="auto"/>
        <w:bottom w:val="none" w:sz="0" w:space="0" w:color="auto"/>
        <w:right w:val="none" w:sz="0" w:space="0" w:color="auto"/>
      </w:divBdr>
    </w:div>
    <w:div w:id="2124573407">
      <w:bodyDiv w:val="1"/>
      <w:marLeft w:val="0"/>
      <w:marRight w:val="0"/>
      <w:marTop w:val="0"/>
      <w:marBottom w:val="0"/>
      <w:divBdr>
        <w:top w:val="none" w:sz="0" w:space="0" w:color="auto"/>
        <w:left w:val="none" w:sz="0" w:space="0" w:color="auto"/>
        <w:bottom w:val="none" w:sz="0" w:space="0" w:color="auto"/>
        <w:right w:val="none" w:sz="0" w:space="0" w:color="auto"/>
      </w:divBdr>
    </w:div>
    <w:div w:id="2134210259">
      <w:bodyDiv w:val="1"/>
      <w:marLeft w:val="0"/>
      <w:marRight w:val="0"/>
      <w:marTop w:val="0"/>
      <w:marBottom w:val="0"/>
      <w:divBdr>
        <w:top w:val="none" w:sz="0" w:space="0" w:color="auto"/>
        <w:left w:val="none" w:sz="0" w:space="0" w:color="auto"/>
        <w:bottom w:val="none" w:sz="0" w:space="0" w:color="auto"/>
        <w:right w:val="none" w:sz="0" w:space="0" w:color="auto"/>
      </w:divBdr>
    </w:div>
    <w:div w:id="213478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tiff"/><Relationship Id="rId5" Type="http://schemas.openxmlformats.org/officeDocument/2006/relationships/hyperlink" Target="mailto:office@ghcp.church"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955</Words>
  <Characters>7646</Characters>
  <Application>Microsoft Office Word</Application>
  <DocSecurity>0</DocSecurity>
  <Lines>1911</Lines>
  <Paragraphs>955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Ministry Area</cp:lastModifiedBy>
  <cp:revision>2</cp:revision>
  <cp:lastPrinted>2026-03-11T11:13:00Z</cp:lastPrinted>
  <dcterms:created xsi:type="dcterms:W3CDTF">2026-03-11T11:31:00Z</dcterms:created>
  <dcterms:modified xsi:type="dcterms:W3CDTF">2026-03-11T11:31:00Z</dcterms:modified>
</cp:coreProperties>
</file>